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2FF5" w14:textId="77777777" w:rsidR="00207B99" w:rsidRDefault="007D637C">
      <w:pPr>
        <w:ind w:left="-5"/>
      </w:pPr>
      <w:r>
        <w:t xml:space="preserve">Community Empowerment Group </w:t>
      </w:r>
    </w:p>
    <w:p w14:paraId="622B7E61" w14:textId="13FB6C16" w:rsidR="00207B99" w:rsidRDefault="007D637C">
      <w:pPr>
        <w:ind w:left="-5"/>
      </w:pPr>
      <w:r>
        <w:t>Thursday 2</w:t>
      </w:r>
      <w:r w:rsidR="00CC3F78">
        <w:t>8</w:t>
      </w:r>
      <w:r w:rsidR="009D104A">
        <w:t xml:space="preserve"> </w:t>
      </w:r>
      <w:r w:rsidR="00CC3F78">
        <w:t xml:space="preserve">October </w:t>
      </w:r>
      <w:r w:rsidR="009D104A">
        <w:t>20</w:t>
      </w:r>
      <w:r>
        <w:t xml:space="preserve">21, </w:t>
      </w:r>
      <w:r w:rsidR="00883A48">
        <w:t>2</w:t>
      </w:r>
      <w:r>
        <w:t>-</w:t>
      </w:r>
      <w:r w:rsidR="00883A48">
        <w:t>4</w:t>
      </w:r>
      <w:r>
        <w:t xml:space="preserve">pm </w:t>
      </w:r>
    </w:p>
    <w:p w14:paraId="399C27CE" w14:textId="77777777" w:rsidR="00207B99" w:rsidRDefault="007D637C">
      <w:pPr>
        <w:ind w:left="0" w:firstLine="0"/>
      </w:pPr>
      <w:r>
        <w:t xml:space="preserve">  </w:t>
      </w:r>
    </w:p>
    <w:tbl>
      <w:tblPr>
        <w:tblStyle w:val="TableGrid"/>
        <w:tblW w:w="7351" w:type="dxa"/>
        <w:tblInd w:w="10" w:type="dxa"/>
        <w:tblCellMar>
          <w:top w:w="134" w:type="dxa"/>
          <w:left w:w="79" w:type="dxa"/>
          <w:right w:w="99" w:type="dxa"/>
        </w:tblCellMar>
        <w:tblLook w:val="04A0" w:firstRow="1" w:lastRow="0" w:firstColumn="1" w:lastColumn="0" w:noHBand="0" w:noVBand="1"/>
      </w:tblPr>
      <w:tblGrid>
        <w:gridCol w:w="4648"/>
        <w:gridCol w:w="2703"/>
      </w:tblGrid>
      <w:tr w:rsidR="00207B99" w14:paraId="482D51FA" w14:textId="77777777" w:rsidTr="00B84C9B">
        <w:trPr>
          <w:trHeight w:val="16"/>
        </w:trPr>
        <w:tc>
          <w:tcPr>
            <w:tcW w:w="46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36AFEF24" w14:textId="77777777" w:rsidR="00207B99" w:rsidRDefault="007D637C" w:rsidP="00B84C9B">
            <w:pPr>
              <w:ind w:left="2" w:firstLine="0"/>
            </w:pPr>
            <w:r>
              <w:t xml:space="preserve">Member </w:t>
            </w:r>
          </w:p>
        </w:tc>
        <w:tc>
          <w:tcPr>
            <w:tcW w:w="27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67601BC" w14:textId="77777777" w:rsidR="00207B99" w:rsidRDefault="007D637C" w:rsidP="00B84C9B">
            <w:pPr>
              <w:ind w:left="0" w:firstLine="0"/>
            </w:pPr>
            <w:r>
              <w:t xml:space="preserve">Present </w:t>
            </w:r>
          </w:p>
        </w:tc>
      </w:tr>
      <w:tr w:rsidR="00207B99" w14:paraId="1B076980" w14:textId="77777777" w:rsidTr="001C1B74">
        <w:trPr>
          <w:trHeight w:val="3335"/>
        </w:trPr>
        <w:tc>
          <w:tcPr>
            <w:tcW w:w="46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DAEC501" w14:textId="1F0ED350" w:rsidR="00207B99" w:rsidRDefault="007D637C">
            <w:pPr>
              <w:ind w:left="2" w:firstLine="0"/>
            </w:pPr>
            <w:r>
              <w:t>Michelle Cochlan</w:t>
            </w:r>
            <w:r w:rsidR="00883A48">
              <w:t>, Aberdeen City Council</w:t>
            </w:r>
            <w:r>
              <w:t xml:space="preserve"> </w:t>
            </w:r>
            <w:r w:rsidR="008A0EF7">
              <w:t>(Chair)</w:t>
            </w:r>
          </w:p>
          <w:p w14:paraId="08A6C880" w14:textId="49C4D5FB" w:rsidR="008A0EF7" w:rsidRDefault="008A0EF7" w:rsidP="008A0EF7">
            <w:pPr>
              <w:ind w:left="2" w:firstLine="0"/>
            </w:pPr>
            <w:r>
              <w:t>Maggie Hepburn, ACVO (Vice Chair)</w:t>
            </w:r>
          </w:p>
          <w:p w14:paraId="47C9C106" w14:textId="6B91C907" w:rsidR="00883A48" w:rsidRDefault="00883A48">
            <w:pPr>
              <w:ind w:left="2" w:firstLine="0"/>
            </w:pPr>
            <w:r>
              <w:t>Jonathan Smith, Civic Forum</w:t>
            </w:r>
            <w:r w:rsidR="008A0EF7">
              <w:t xml:space="preserve"> (Vice Chair)</w:t>
            </w:r>
          </w:p>
          <w:p w14:paraId="1B18C4DA" w14:textId="52DA0A2D" w:rsidR="00207B99" w:rsidRDefault="007D637C">
            <w:pPr>
              <w:ind w:left="2" w:firstLine="0"/>
            </w:pPr>
            <w:r>
              <w:t>Darren Bruce, P</w:t>
            </w:r>
            <w:r w:rsidR="00883A48">
              <w:t>olice Scotland</w:t>
            </w:r>
            <w:r w:rsidR="008A0EF7">
              <w:t xml:space="preserve"> </w:t>
            </w:r>
          </w:p>
          <w:p w14:paraId="734DB235" w14:textId="60E319D7" w:rsidR="002A6A03" w:rsidRDefault="002A6A03">
            <w:pPr>
              <w:ind w:left="2" w:firstLine="0"/>
            </w:pPr>
            <w:r>
              <w:t>Dave Black, GREC</w:t>
            </w:r>
          </w:p>
          <w:p w14:paraId="2044ABC6" w14:textId="36911B3B" w:rsidR="00207B99" w:rsidRDefault="00E07769">
            <w:pPr>
              <w:ind w:left="2" w:firstLine="0"/>
            </w:pPr>
            <w:r>
              <w:t>Bryan Nelson, SFRS</w:t>
            </w:r>
          </w:p>
          <w:p w14:paraId="46CA07FD" w14:textId="6AC55710" w:rsidR="002A6A03" w:rsidRDefault="002A6A03">
            <w:pPr>
              <w:ind w:left="2" w:firstLine="0"/>
            </w:pPr>
            <w:r>
              <w:t>Fiona Clark, ACC</w:t>
            </w:r>
          </w:p>
          <w:p w14:paraId="2FA9E7D7" w14:textId="2277075D" w:rsidR="00691428" w:rsidRDefault="00691428">
            <w:pPr>
              <w:ind w:left="2" w:firstLine="0"/>
            </w:pPr>
            <w:r>
              <w:t>Gordon Edgar, ACHSCP</w:t>
            </w:r>
          </w:p>
          <w:p w14:paraId="4B624796" w14:textId="1AB21A25" w:rsidR="00691428" w:rsidRDefault="00691428">
            <w:pPr>
              <w:ind w:left="2" w:firstLine="0"/>
            </w:pPr>
            <w:r>
              <w:t>Wendy Henderson, Independent Care Sector</w:t>
            </w:r>
          </w:p>
          <w:p w14:paraId="657FE0E5" w14:textId="2222D76D" w:rsidR="00036052" w:rsidRDefault="00036052">
            <w:pPr>
              <w:ind w:left="2" w:firstLine="0"/>
            </w:pPr>
            <w:r>
              <w:t>Susan Thoms, ACC</w:t>
            </w:r>
          </w:p>
          <w:p w14:paraId="646D434A" w14:textId="08093D43" w:rsidR="00207B99" w:rsidRDefault="007D637C">
            <w:pPr>
              <w:ind w:left="2" w:firstLine="0"/>
            </w:pPr>
            <w:r>
              <w:t>Colin Wright</w:t>
            </w:r>
            <w:r w:rsidR="002A6A03">
              <w:t>, ACC</w:t>
            </w:r>
            <w:r>
              <w:t xml:space="preserve"> </w:t>
            </w:r>
          </w:p>
          <w:p w14:paraId="319BB4E8" w14:textId="77777777" w:rsidR="00DF76C4" w:rsidRDefault="007D637C" w:rsidP="001C1B74">
            <w:pPr>
              <w:ind w:left="2" w:firstLine="0"/>
            </w:pPr>
            <w:r>
              <w:t>Martin Wyllie</w:t>
            </w:r>
            <w:r w:rsidR="00E104B7">
              <w:t>, ACC</w:t>
            </w:r>
            <w:r>
              <w:t xml:space="preserve"> </w:t>
            </w:r>
          </w:p>
          <w:p w14:paraId="139DB048" w14:textId="77777777" w:rsidR="00A25A91" w:rsidRDefault="00A25A91" w:rsidP="001C1B74">
            <w:pPr>
              <w:ind w:left="2" w:firstLine="0"/>
            </w:pPr>
            <w:r>
              <w:t>Rachel Harrison, ACC</w:t>
            </w:r>
          </w:p>
          <w:p w14:paraId="064E3072" w14:textId="54883F55" w:rsidR="00D6569D" w:rsidRDefault="00D6569D" w:rsidP="001C1B74">
            <w:pPr>
              <w:ind w:left="2" w:firstLine="0"/>
            </w:pPr>
            <w:r>
              <w:t>Elaine Sinclair, UoA</w:t>
            </w:r>
          </w:p>
        </w:tc>
        <w:tc>
          <w:tcPr>
            <w:tcW w:w="27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0A53380" w14:textId="77777777" w:rsidR="00207B99" w:rsidRDefault="007D637C">
            <w:pPr>
              <w:ind w:left="0" w:firstLine="0"/>
            </w:pPr>
            <w:r>
              <w:t xml:space="preserve">Yes </w:t>
            </w:r>
          </w:p>
          <w:p w14:paraId="41998684" w14:textId="26828EF6" w:rsidR="002A6A03" w:rsidRDefault="00E07769" w:rsidP="00883A48">
            <w:pPr>
              <w:ind w:left="0" w:right="-102" w:firstLine="0"/>
            </w:pPr>
            <w:r>
              <w:t>Yes</w:t>
            </w:r>
          </w:p>
          <w:p w14:paraId="34DCC3C4" w14:textId="4E08C5CF" w:rsidR="00207B99" w:rsidRDefault="00883A48" w:rsidP="00883A48">
            <w:pPr>
              <w:ind w:left="0" w:right="-102" w:firstLine="0"/>
            </w:pPr>
            <w:r>
              <w:t>N/A Attends quarterly</w:t>
            </w:r>
          </w:p>
          <w:p w14:paraId="144EF4EC" w14:textId="2FC03C99" w:rsidR="00207B99" w:rsidRDefault="00E214CD">
            <w:pPr>
              <w:ind w:left="0" w:firstLine="0"/>
            </w:pPr>
            <w:r>
              <w:t>Yes</w:t>
            </w:r>
          </w:p>
          <w:p w14:paraId="0F2474B7" w14:textId="31C81C8B" w:rsidR="002A6A03" w:rsidRDefault="00E214CD">
            <w:pPr>
              <w:ind w:left="0" w:firstLine="0"/>
            </w:pPr>
            <w:r>
              <w:t>Yes</w:t>
            </w:r>
          </w:p>
          <w:p w14:paraId="3416B67C" w14:textId="5795CCCB" w:rsidR="00207B99" w:rsidRDefault="00E07769">
            <w:pPr>
              <w:ind w:left="0" w:firstLine="0"/>
            </w:pPr>
            <w:r>
              <w:t>Yes</w:t>
            </w:r>
          </w:p>
          <w:p w14:paraId="66638817" w14:textId="174B7413" w:rsidR="00207B99" w:rsidRDefault="00E52551">
            <w:pPr>
              <w:ind w:left="0" w:firstLine="0"/>
            </w:pPr>
            <w:r>
              <w:t>Apologies</w:t>
            </w:r>
          </w:p>
          <w:p w14:paraId="1368BA6B" w14:textId="75B7C1D3" w:rsidR="00207B99" w:rsidRDefault="00097B0C">
            <w:pPr>
              <w:ind w:left="0" w:firstLine="0"/>
            </w:pPr>
            <w:r>
              <w:t>Apologies</w:t>
            </w:r>
          </w:p>
          <w:p w14:paraId="33C4491A" w14:textId="169E8DCB" w:rsidR="00207B99" w:rsidRDefault="00435B5E">
            <w:pPr>
              <w:ind w:left="0" w:firstLine="0"/>
            </w:pPr>
            <w:r>
              <w:t>Yes</w:t>
            </w:r>
          </w:p>
          <w:p w14:paraId="72F3D167" w14:textId="6B105865" w:rsidR="00207B99" w:rsidRDefault="003D38B3">
            <w:pPr>
              <w:ind w:left="0" w:firstLine="0"/>
            </w:pPr>
            <w:r>
              <w:t>Y</w:t>
            </w:r>
            <w:r w:rsidR="00745F37">
              <w:t>es</w:t>
            </w:r>
          </w:p>
          <w:p w14:paraId="74E28247" w14:textId="6ECD173E" w:rsidR="00207B99" w:rsidRDefault="00E07769" w:rsidP="00E104B7">
            <w:pPr>
              <w:ind w:left="0" w:firstLine="0"/>
            </w:pPr>
            <w:r>
              <w:t>Yes</w:t>
            </w:r>
          </w:p>
          <w:p w14:paraId="570E269D" w14:textId="26DB7564" w:rsidR="00DF76C4" w:rsidRDefault="003D5E0B" w:rsidP="00E104B7">
            <w:pPr>
              <w:ind w:left="0" w:firstLine="0"/>
            </w:pPr>
            <w:r>
              <w:t>Yes</w:t>
            </w:r>
          </w:p>
          <w:p w14:paraId="1BB91CF5" w14:textId="77777777" w:rsidR="00A25A91" w:rsidRDefault="00A25A91" w:rsidP="00E104B7">
            <w:pPr>
              <w:ind w:left="0" w:firstLine="0"/>
            </w:pPr>
            <w:r>
              <w:t>Yes</w:t>
            </w:r>
            <w:r w:rsidR="00D6569D">
              <w:t>, for part of the meeting</w:t>
            </w:r>
          </w:p>
          <w:p w14:paraId="0EC447E9" w14:textId="78DF7B5E" w:rsidR="00DE3D5C" w:rsidRDefault="00DE3D5C" w:rsidP="00E104B7">
            <w:pPr>
              <w:ind w:left="0" w:firstLine="0"/>
            </w:pPr>
            <w:r>
              <w:t>Yes</w:t>
            </w:r>
          </w:p>
        </w:tc>
      </w:tr>
    </w:tbl>
    <w:p w14:paraId="36D9DFCB" w14:textId="6ECF517D" w:rsidR="00650691" w:rsidRPr="005F57FF" w:rsidRDefault="007D637C" w:rsidP="00A90F41">
      <w:pPr>
        <w:ind w:left="0" w:firstLine="0"/>
        <w:rPr>
          <w:rFonts w:ascii="Segoe UI" w:eastAsia="Times New Roman" w:hAnsi="Segoe UI" w:cs="Segoe UI"/>
          <w:color w:val="auto"/>
          <w:sz w:val="18"/>
          <w:szCs w:val="18"/>
        </w:rPr>
      </w:pPr>
      <w:r>
        <w:t xml:space="preserve">  </w:t>
      </w:r>
    </w:p>
    <w:tbl>
      <w:tblPr>
        <w:tblW w:w="14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2552"/>
        <w:gridCol w:w="1134"/>
        <w:gridCol w:w="8080"/>
        <w:gridCol w:w="1417"/>
      </w:tblGrid>
      <w:tr w:rsidR="005F57FF" w:rsidRPr="005F57FF" w14:paraId="268B8104" w14:textId="77777777" w:rsidTr="00E25579">
        <w:tc>
          <w:tcPr>
            <w:tcW w:w="98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89630E" w14:textId="7B4DBE7E" w:rsidR="005F57FF" w:rsidRPr="005F57FF" w:rsidRDefault="005F57FF" w:rsidP="001D3B46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5F57FF">
              <w:rPr>
                <w:rFonts w:eastAsia="Times New Roman"/>
                <w:color w:val="auto"/>
              </w:rPr>
              <w:t>Item No.</w:t>
            </w:r>
          </w:p>
        </w:tc>
        <w:tc>
          <w:tcPr>
            <w:tcW w:w="255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AA0A98" w14:textId="77777777" w:rsidR="005F57FF" w:rsidRPr="005F57FF" w:rsidRDefault="005F57FF" w:rsidP="00A90F41">
            <w:pPr>
              <w:spacing w:line="240" w:lineRule="auto"/>
              <w:ind w:left="0" w:firstLine="0"/>
              <w:rPr>
                <w:rFonts w:eastAsia="Times New Roman"/>
                <w:color w:val="auto"/>
              </w:rPr>
            </w:pPr>
            <w:r w:rsidRPr="005F57FF">
              <w:rPr>
                <w:rFonts w:eastAsia="Times New Roman"/>
                <w:color w:val="auto"/>
              </w:rPr>
              <w:t>Title </w:t>
            </w:r>
          </w:p>
        </w:tc>
        <w:tc>
          <w:tcPr>
            <w:tcW w:w="113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654275" w14:textId="1C11E6C1" w:rsidR="005F57FF" w:rsidRPr="005F57FF" w:rsidRDefault="005F57FF" w:rsidP="00F14D1B">
            <w:pPr>
              <w:spacing w:line="240" w:lineRule="auto"/>
              <w:ind w:left="0" w:firstLine="146"/>
              <w:rPr>
                <w:rFonts w:eastAsia="Times New Roman"/>
                <w:color w:val="auto"/>
              </w:rPr>
            </w:pPr>
            <w:r w:rsidRPr="005F57FF">
              <w:rPr>
                <w:rFonts w:eastAsia="Times New Roman"/>
                <w:color w:val="auto"/>
              </w:rPr>
              <w:t>Lead</w:t>
            </w:r>
          </w:p>
        </w:tc>
        <w:tc>
          <w:tcPr>
            <w:tcW w:w="80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B36929" w14:textId="77777777" w:rsidR="005F57FF" w:rsidRPr="005F57FF" w:rsidRDefault="005F57FF" w:rsidP="00A90F41">
            <w:pPr>
              <w:spacing w:line="240" w:lineRule="auto"/>
              <w:ind w:left="0" w:firstLine="0"/>
              <w:rPr>
                <w:rFonts w:eastAsia="Times New Roman"/>
                <w:color w:val="auto"/>
              </w:rPr>
            </w:pPr>
            <w:r w:rsidRPr="005F57FF">
              <w:rPr>
                <w:rFonts w:eastAsia="Times New Roman"/>
                <w:color w:val="auto"/>
              </w:rPr>
              <w:t>Notes/ Actions </w:t>
            </w:r>
          </w:p>
        </w:tc>
        <w:tc>
          <w:tcPr>
            <w:tcW w:w="141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D5F7AD" w14:textId="77777777" w:rsidR="005F57FF" w:rsidRPr="005F57FF" w:rsidRDefault="005F57FF" w:rsidP="00A90F41">
            <w:pPr>
              <w:spacing w:line="240" w:lineRule="auto"/>
              <w:ind w:left="0" w:firstLine="0"/>
              <w:rPr>
                <w:rFonts w:eastAsia="Times New Roman"/>
                <w:color w:val="auto"/>
              </w:rPr>
            </w:pPr>
            <w:r w:rsidRPr="005F57FF">
              <w:rPr>
                <w:rFonts w:eastAsia="Times New Roman"/>
                <w:color w:val="auto"/>
              </w:rPr>
              <w:t>Responsibility </w:t>
            </w:r>
          </w:p>
        </w:tc>
      </w:tr>
      <w:tr w:rsidR="005F57FF" w:rsidRPr="005F57FF" w14:paraId="7F55B53A" w14:textId="77777777" w:rsidTr="00E25579">
        <w:tc>
          <w:tcPr>
            <w:tcW w:w="98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0E146C7" w14:textId="7091DDA2" w:rsidR="005F57FF" w:rsidRPr="005F57FF" w:rsidRDefault="005F57FF" w:rsidP="001D3B46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5F57FF">
              <w:rPr>
                <w:rFonts w:eastAsia="Times New Roman"/>
                <w:color w:val="auto"/>
              </w:rPr>
              <w:t>1.</w:t>
            </w:r>
          </w:p>
        </w:tc>
        <w:tc>
          <w:tcPr>
            <w:tcW w:w="255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650F57" w14:textId="77777777" w:rsidR="005F57FF" w:rsidRPr="005F57FF" w:rsidRDefault="005F57FF" w:rsidP="005F57FF">
            <w:pPr>
              <w:spacing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5F57FF">
              <w:rPr>
                <w:rFonts w:eastAsia="Times New Roman"/>
                <w:b/>
                <w:bCs/>
                <w:color w:val="auto"/>
              </w:rPr>
              <w:t>Welcome &amp; Apologies</w:t>
            </w:r>
            <w:r w:rsidRPr="005F57FF">
              <w:rPr>
                <w:rFonts w:eastAsia="Times New Roman"/>
                <w:color w:val="auto"/>
              </w:rPr>
              <w:t> </w:t>
            </w:r>
          </w:p>
          <w:p w14:paraId="590A6EA5" w14:textId="77777777" w:rsidR="005F57FF" w:rsidRPr="005F57FF" w:rsidRDefault="005F57FF" w:rsidP="005F57FF">
            <w:pPr>
              <w:spacing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5F57FF">
              <w:rPr>
                <w:rFonts w:eastAsia="Times New Roman"/>
                <w:color w:val="auto"/>
              </w:rPr>
              <w:t>  </w:t>
            </w:r>
          </w:p>
        </w:tc>
        <w:tc>
          <w:tcPr>
            <w:tcW w:w="113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439B78" w14:textId="68913711" w:rsidR="005F57FF" w:rsidRPr="005F57FF" w:rsidRDefault="005F57FF" w:rsidP="00F14D1B">
            <w:pPr>
              <w:spacing w:line="240" w:lineRule="auto"/>
              <w:ind w:left="0" w:firstLine="146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5F57FF">
              <w:rPr>
                <w:rFonts w:eastAsia="Times New Roman"/>
                <w:color w:val="auto"/>
              </w:rPr>
              <w:t>All</w:t>
            </w:r>
          </w:p>
          <w:p w14:paraId="3CAFF0CF" w14:textId="25FA8655" w:rsidR="005F57FF" w:rsidRPr="005F57FF" w:rsidRDefault="005F57FF" w:rsidP="00F14D1B">
            <w:pPr>
              <w:spacing w:line="240" w:lineRule="auto"/>
              <w:ind w:left="0" w:firstLine="146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B6011A" w14:textId="74D0BBCF" w:rsidR="00B862A4" w:rsidRPr="000E2CE7" w:rsidRDefault="00867167" w:rsidP="009D104A">
            <w:pPr>
              <w:spacing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auto"/>
              </w:rPr>
            </w:pPr>
            <w:r w:rsidRPr="000E2CE7">
              <w:rPr>
                <w:rFonts w:asciiTheme="minorHAnsi" w:eastAsia="Times New Roman" w:hAnsiTheme="minorHAnsi" w:cstheme="minorHAnsi"/>
                <w:color w:val="auto"/>
              </w:rPr>
              <w:t xml:space="preserve">Welcome to </w:t>
            </w:r>
            <w:r w:rsidR="009B2423">
              <w:rPr>
                <w:rFonts w:asciiTheme="minorHAnsi" w:eastAsia="Times New Roman" w:hAnsiTheme="minorHAnsi" w:cstheme="minorHAnsi"/>
                <w:color w:val="auto"/>
              </w:rPr>
              <w:t>Elaine Sinclair</w:t>
            </w:r>
            <w:r w:rsidR="006F13B2" w:rsidRPr="000E2CE7">
              <w:rPr>
                <w:rFonts w:asciiTheme="minorHAnsi" w:eastAsia="Times New Roman" w:hAnsiTheme="minorHAnsi" w:cstheme="minorHAnsi"/>
                <w:color w:val="auto"/>
              </w:rPr>
              <w:t xml:space="preserve">, </w:t>
            </w:r>
            <w:r w:rsidR="009B2423">
              <w:rPr>
                <w:rFonts w:asciiTheme="minorHAnsi" w:eastAsia="Times New Roman" w:hAnsiTheme="minorHAnsi" w:cstheme="minorHAnsi"/>
                <w:color w:val="auto"/>
              </w:rPr>
              <w:t>UoA</w:t>
            </w:r>
            <w:r w:rsidR="00971721" w:rsidRPr="000E2CE7">
              <w:rPr>
                <w:rFonts w:asciiTheme="minorHAnsi" w:eastAsia="Times New Roman" w:hAnsiTheme="minorHAnsi" w:cstheme="minorHAnsi"/>
                <w:color w:val="auto"/>
              </w:rPr>
              <w:t>.</w:t>
            </w:r>
            <w:r w:rsidR="00997AD0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="00781A2B">
              <w:rPr>
                <w:rFonts w:asciiTheme="minorHAnsi" w:eastAsia="Times New Roman" w:hAnsiTheme="minorHAnsi" w:cstheme="minorHAnsi"/>
                <w:color w:val="auto"/>
              </w:rPr>
              <w:t xml:space="preserve">Michelle agreed to contact </w:t>
            </w:r>
            <w:r w:rsidR="00D6569D">
              <w:rPr>
                <w:rFonts w:asciiTheme="minorHAnsi" w:eastAsia="Times New Roman" w:hAnsiTheme="minorHAnsi" w:cstheme="minorHAnsi"/>
                <w:color w:val="auto"/>
              </w:rPr>
              <w:t>Louise Ballantyne</w:t>
            </w:r>
            <w:r w:rsidR="00D6569D" w:rsidRPr="000E2CE7">
              <w:rPr>
                <w:rFonts w:asciiTheme="minorHAnsi" w:eastAsia="Times New Roman" w:hAnsiTheme="minorHAnsi" w:cstheme="minorHAnsi"/>
                <w:color w:val="auto"/>
              </w:rPr>
              <w:t xml:space="preserve">, </w:t>
            </w:r>
            <w:r w:rsidR="00D6569D">
              <w:rPr>
                <w:rFonts w:asciiTheme="minorHAnsi" w:eastAsia="Times New Roman" w:hAnsiTheme="minorHAnsi" w:cstheme="minorHAnsi"/>
                <w:color w:val="auto"/>
              </w:rPr>
              <w:t>NHSG</w:t>
            </w:r>
            <w:r w:rsidR="00D6569D" w:rsidRPr="000E2CE7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="00781A2B">
              <w:rPr>
                <w:rFonts w:asciiTheme="minorHAnsi" w:eastAsia="Times New Roman" w:hAnsiTheme="minorHAnsi" w:cstheme="minorHAnsi"/>
                <w:color w:val="auto"/>
              </w:rPr>
              <w:t>representative to enquire about her involvement in the group.</w:t>
            </w:r>
          </w:p>
        </w:tc>
        <w:tc>
          <w:tcPr>
            <w:tcW w:w="141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552AC0" w14:textId="303A9950" w:rsidR="009054EC" w:rsidRPr="000E2CE7" w:rsidRDefault="009054EC" w:rsidP="009D104A">
            <w:pPr>
              <w:spacing w:line="240" w:lineRule="auto"/>
              <w:ind w:left="0" w:firstLine="0"/>
              <w:textAlignment w:val="baseline"/>
              <w:rPr>
                <w:rFonts w:eastAsia="Times New Roman"/>
                <w:color w:val="auto"/>
              </w:rPr>
            </w:pPr>
          </w:p>
        </w:tc>
      </w:tr>
      <w:tr w:rsidR="005F57FF" w:rsidRPr="005F57FF" w14:paraId="67E5D7F7" w14:textId="77777777" w:rsidTr="00E25579">
        <w:tc>
          <w:tcPr>
            <w:tcW w:w="98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167C17" w14:textId="26F0856A" w:rsidR="005F57FF" w:rsidRPr="005F57FF" w:rsidRDefault="005F57FF" w:rsidP="001D3B46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5F57FF">
              <w:rPr>
                <w:rFonts w:eastAsia="Times New Roman"/>
                <w:color w:val="auto"/>
              </w:rPr>
              <w:t>2.</w:t>
            </w:r>
          </w:p>
        </w:tc>
        <w:tc>
          <w:tcPr>
            <w:tcW w:w="255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A3484E" w14:textId="491901E2" w:rsidR="005F57FF" w:rsidRPr="00881F16" w:rsidRDefault="00703499" w:rsidP="005F57FF">
            <w:pPr>
              <w:spacing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hyperlink r:id="rId5" w:history="1">
              <w:r w:rsidR="005F57FF" w:rsidRPr="00881F16">
                <w:rPr>
                  <w:rStyle w:val="Hyperlink"/>
                  <w:rFonts w:eastAsia="Times New Roman"/>
                  <w:b/>
                  <w:bCs/>
                </w:rPr>
                <w:t>Actions from the last meeting </w:t>
              </w:r>
            </w:hyperlink>
          </w:p>
          <w:p w14:paraId="4E19E341" w14:textId="0157AF2D" w:rsidR="005F57FF" w:rsidRPr="00881F16" w:rsidRDefault="005F57FF" w:rsidP="005F57FF">
            <w:pPr>
              <w:spacing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81F16">
              <w:rPr>
                <w:rFonts w:eastAsia="Times New Roman"/>
                <w:b/>
                <w:bCs/>
                <w:color w:val="auto"/>
              </w:rPr>
              <w:t>  </w:t>
            </w:r>
          </w:p>
        </w:tc>
        <w:tc>
          <w:tcPr>
            <w:tcW w:w="113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300576" w14:textId="170027B9" w:rsidR="005F57FF" w:rsidRPr="005F57FF" w:rsidRDefault="005F57FF" w:rsidP="00F14D1B">
            <w:pPr>
              <w:spacing w:line="240" w:lineRule="auto"/>
              <w:ind w:left="0" w:firstLine="146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5F57FF">
              <w:rPr>
                <w:rFonts w:eastAsia="Times New Roman"/>
                <w:color w:val="auto"/>
              </w:rPr>
              <w:t>All</w:t>
            </w:r>
          </w:p>
          <w:p w14:paraId="174E5956" w14:textId="32186257" w:rsidR="005F57FF" w:rsidRPr="005F57FF" w:rsidRDefault="005F57FF" w:rsidP="00F14D1B">
            <w:pPr>
              <w:spacing w:line="240" w:lineRule="auto"/>
              <w:ind w:left="0" w:firstLine="146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59732F6" w14:textId="77777777" w:rsidR="00FA4584" w:rsidRDefault="008F310D" w:rsidP="00CE33C8">
            <w:pPr>
              <w:spacing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0E2CE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Actions from the last meeting were marked as complete </w:t>
            </w:r>
            <w:r w:rsidR="00B84C9B" w:rsidRPr="000E2CE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or covered on </w:t>
            </w:r>
            <w:proofErr w:type="spellStart"/>
            <w:proofErr w:type="gramStart"/>
            <w:r w:rsidR="00B84C9B" w:rsidRPr="000E2CE7">
              <w:rPr>
                <w:rFonts w:asciiTheme="minorHAnsi" w:eastAsia="Times New Roman" w:hAnsiTheme="minorHAnsi" w:cstheme="minorHAnsi"/>
                <w:color w:val="000000" w:themeColor="text1"/>
              </w:rPr>
              <w:t>todays</w:t>
            </w:r>
            <w:proofErr w:type="spellEnd"/>
            <w:proofErr w:type="gramEnd"/>
            <w:r w:rsidR="00B84C9B" w:rsidRPr="000E2CE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agenda </w:t>
            </w:r>
            <w:r w:rsidRPr="000E2CE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with the following </w:t>
            </w:r>
            <w:r w:rsidR="00B84C9B" w:rsidRPr="000E2CE7">
              <w:rPr>
                <w:rFonts w:asciiTheme="minorHAnsi" w:eastAsia="Times New Roman" w:hAnsiTheme="minorHAnsi" w:cstheme="minorHAnsi"/>
                <w:color w:val="000000" w:themeColor="text1"/>
              </w:rPr>
              <w:t>exceptions</w:t>
            </w:r>
            <w:r w:rsidRPr="000E2CE7">
              <w:rPr>
                <w:rFonts w:asciiTheme="minorHAnsi" w:eastAsia="Times New Roman" w:hAnsiTheme="minorHAnsi" w:cstheme="minorHAnsi"/>
                <w:color w:val="000000" w:themeColor="text1"/>
              </w:rPr>
              <w:t>:</w:t>
            </w:r>
          </w:p>
          <w:p w14:paraId="5E0B6A24" w14:textId="77777777" w:rsidR="00FD69E5" w:rsidRDefault="00FD69E5" w:rsidP="00CE33C8">
            <w:pPr>
              <w:spacing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17F308F4" w14:textId="77777777" w:rsidR="003A7F5A" w:rsidRDefault="000679BE" w:rsidP="00CE2A1E">
            <w:pPr>
              <w:spacing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0679BE">
              <w:rPr>
                <w:rFonts w:asciiTheme="minorHAnsi" w:eastAsia="Times New Roman" w:hAnsiTheme="minorHAnsi" w:cstheme="minorHAnsi"/>
                <w:color w:val="000000" w:themeColor="text1"/>
                <w:u w:val="single"/>
              </w:rPr>
              <w:t xml:space="preserve">Aberdeen Responsible </w:t>
            </w:r>
            <w:r w:rsidR="00FD69E5" w:rsidRPr="000679BE">
              <w:rPr>
                <w:rFonts w:asciiTheme="minorHAnsi" w:eastAsia="Times New Roman" w:hAnsiTheme="minorHAnsi" w:cstheme="minorHAnsi"/>
                <w:color w:val="000000" w:themeColor="text1"/>
                <w:u w:val="single"/>
              </w:rPr>
              <w:t>Business</w:t>
            </w:r>
            <w:r w:rsidRPr="000679BE">
              <w:rPr>
                <w:rFonts w:asciiTheme="minorHAnsi" w:eastAsia="Times New Roman" w:hAnsiTheme="minorHAnsi" w:cstheme="minorHAnsi"/>
                <w:color w:val="000000" w:themeColor="text1"/>
                <w:u w:val="single"/>
              </w:rPr>
              <w:t xml:space="preserve"> Community Network</w:t>
            </w:r>
            <w:r w:rsidR="00FD69E5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– 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As </w:t>
            </w:r>
            <w:r w:rsidR="00F63202">
              <w:rPr>
                <w:rFonts w:asciiTheme="minorHAnsi" w:eastAsia="Times New Roman" w:hAnsiTheme="minorHAnsi" w:cstheme="minorHAnsi"/>
                <w:color w:val="000000" w:themeColor="text1"/>
              </w:rPr>
              <w:t>a</w:t>
            </w:r>
            <w:r w:rsidR="006D5F55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greed at the last meeting, Michelle </w:t>
            </w:r>
            <w:r w:rsidR="004A6BA5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circulated </w:t>
            </w:r>
            <w:r w:rsidR="006D5F55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an update report on </w:t>
            </w:r>
            <w:r w:rsidR="00C16743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the Alignment of private sector social responsibility with the LOIP which was considered by the CPA Board in September. The Board agreed to </w:t>
            </w:r>
            <w:r w:rsidR="004A6BA5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incorporate a new Improvement Project aim within the LOIP to increase the number of businesses </w:t>
            </w:r>
            <w:r w:rsidR="00A41C76">
              <w:rPr>
                <w:rFonts w:asciiTheme="minorHAnsi" w:eastAsia="Times New Roman" w:hAnsiTheme="minorHAnsi" w:cstheme="minorHAnsi"/>
                <w:color w:val="000000" w:themeColor="text1"/>
              </w:rPr>
              <w:t>partnering with CPA in the delivery of the LOIP by 200% by 2023 – Current baseline is 7 businesses. The project is being led by Tanita Addario</w:t>
            </w:r>
            <w:r w:rsidR="009D14C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and is a core strand of the Community Empowerment Group’s role and remit. Michelle and Maggie are members of the project team and will be able to feed </w:t>
            </w:r>
            <w:r w:rsidR="00F07771">
              <w:rPr>
                <w:rFonts w:asciiTheme="minorHAnsi" w:eastAsia="Times New Roman" w:hAnsiTheme="minorHAnsi" w:cstheme="minorHAnsi"/>
                <w:color w:val="000000" w:themeColor="text1"/>
              </w:rPr>
              <w:t>back to the group</w:t>
            </w:r>
            <w:r w:rsidR="00AF3B2F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on progress </w:t>
            </w:r>
            <w:r w:rsidR="005B36DB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made </w:t>
            </w:r>
            <w:r w:rsidR="00AF3B2F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as well as take </w:t>
            </w:r>
            <w:r w:rsidR="005B36DB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back any suggestions to the project team. </w:t>
            </w:r>
            <w:r w:rsidR="00026A73">
              <w:rPr>
                <w:rFonts w:asciiTheme="minorHAnsi" w:eastAsia="Times New Roman" w:hAnsiTheme="minorHAnsi" w:cstheme="minorHAnsi"/>
                <w:color w:val="000000" w:themeColor="text1"/>
              </w:rPr>
              <w:t>T</w:t>
            </w:r>
            <w:r w:rsidR="005B36DB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he group </w:t>
            </w:r>
            <w:r w:rsidR="00E76010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suggested that the project team should consider developing </w:t>
            </w:r>
            <w:r w:rsidR="002F778B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criteria </w:t>
            </w:r>
            <w:r w:rsidR="00026A73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that a business needs </w:t>
            </w:r>
            <w:r w:rsidR="00026A73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 xml:space="preserve">to meet </w:t>
            </w:r>
            <w:r w:rsidR="002F778B">
              <w:rPr>
                <w:rFonts w:asciiTheme="minorHAnsi" w:eastAsia="Times New Roman" w:hAnsiTheme="minorHAnsi" w:cstheme="minorHAnsi"/>
                <w:color w:val="000000" w:themeColor="text1"/>
              </w:rPr>
              <w:t>to be recognised as an Aberdeen Responsible Business</w:t>
            </w:r>
            <w:r w:rsidR="00E76010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  <w:proofErr w:type="gramStart"/>
            <w:r w:rsidR="00E76010">
              <w:rPr>
                <w:rFonts w:asciiTheme="minorHAnsi" w:eastAsia="Times New Roman" w:hAnsiTheme="minorHAnsi" w:cstheme="minorHAnsi"/>
                <w:color w:val="000000" w:themeColor="text1"/>
              </w:rPr>
              <w:t>E.g.</w:t>
            </w:r>
            <w:proofErr w:type="gramEnd"/>
            <w:r w:rsidR="00E76010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Living Wage Employer</w:t>
            </w:r>
            <w:r w:rsidR="00026A73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. Also building </w:t>
            </w:r>
            <w:r w:rsidR="00E76010">
              <w:rPr>
                <w:rFonts w:asciiTheme="minorHAnsi" w:eastAsia="Times New Roman" w:hAnsiTheme="minorHAnsi" w:cstheme="minorHAnsi"/>
                <w:color w:val="000000" w:themeColor="text1"/>
              </w:rPr>
              <w:t>business networking opportunities</w:t>
            </w:r>
            <w:r w:rsidR="00026A73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should be a focus for the project. It was agreed that this </w:t>
            </w:r>
            <w:r w:rsidR="00CE2A1E">
              <w:rPr>
                <w:rFonts w:asciiTheme="minorHAnsi" w:eastAsia="Times New Roman" w:hAnsiTheme="minorHAnsi" w:cstheme="minorHAnsi"/>
                <w:color w:val="000000" w:themeColor="text1"/>
              </w:rPr>
              <w:t>should be a section within the revised CPA Engagement Strategy.</w:t>
            </w:r>
          </w:p>
          <w:p w14:paraId="009717C1" w14:textId="77777777" w:rsidR="00B87AA0" w:rsidRDefault="00B87AA0" w:rsidP="00CE2A1E">
            <w:pPr>
              <w:spacing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3F76EED3" w14:textId="77777777" w:rsidR="00B87AA0" w:rsidRPr="000E2CE7" w:rsidRDefault="00B87AA0" w:rsidP="00B87AA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270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F</w:t>
            </w:r>
            <w:r w:rsidRPr="00031F1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unding Groups/ Roots to Sustainability Work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Maggie and Susan to meet with Claire Shaw, ACVO funding officer to scope out this work.</w:t>
            </w:r>
          </w:p>
          <w:p w14:paraId="379C4611" w14:textId="61AB382E" w:rsidR="00B87AA0" w:rsidRPr="000E2CE7" w:rsidRDefault="00B87AA0" w:rsidP="00CE2A1E">
            <w:pPr>
              <w:spacing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76CA0D" w14:textId="77777777" w:rsidR="00331CB3" w:rsidRPr="000E2CE7" w:rsidRDefault="00331CB3" w:rsidP="005F57FF">
            <w:pPr>
              <w:spacing w:line="240" w:lineRule="auto"/>
              <w:ind w:left="0" w:firstLine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7013245A" w14:textId="77777777" w:rsidR="00FE4FDA" w:rsidRDefault="00FE4FDA" w:rsidP="00CE2A1E">
            <w:pPr>
              <w:spacing w:line="240" w:lineRule="auto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44167AC0" w14:textId="77777777" w:rsidR="00CE2A1E" w:rsidRDefault="00CE2A1E" w:rsidP="00CE2A1E">
            <w:pPr>
              <w:spacing w:line="240" w:lineRule="auto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3954EDE2" w14:textId="77777777" w:rsidR="00CE2A1E" w:rsidRDefault="00CE2A1E" w:rsidP="00CE2A1E">
            <w:pPr>
              <w:spacing w:line="240" w:lineRule="auto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7379250A" w14:textId="77777777" w:rsidR="00CE2A1E" w:rsidRDefault="00CE2A1E" w:rsidP="00CE2A1E">
            <w:pPr>
              <w:spacing w:line="240" w:lineRule="auto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4AB47F2F" w14:textId="77777777" w:rsidR="00CE2A1E" w:rsidRDefault="00CE2A1E" w:rsidP="00CE2A1E">
            <w:pPr>
              <w:spacing w:line="240" w:lineRule="auto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E609D55" w14:textId="77777777" w:rsidR="00CE2A1E" w:rsidRDefault="00CE2A1E" w:rsidP="00CE2A1E">
            <w:pPr>
              <w:spacing w:line="240" w:lineRule="auto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7AA84AA2" w14:textId="77777777" w:rsidR="00CE2A1E" w:rsidRDefault="00CE2A1E" w:rsidP="00CE2A1E">
            <w:pPr>
              <w:spacing w:line="240" w:lineRule="auto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4169811C" w14:textId="77777777" w:rsidR="00CE2A1E" w:rsidRDefault="00CE2A1E" w:rsidP="00CE2A1E">
            <w:pPr>
              <w:spacing w:line="240" w:lineRule="auto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750621AF" w14:textId="77777777" w:rsidR="00CE2A1E" w:rsidRDefault="00CE2A1E" w:rsidP="00CE2A1E">
            <w:pPr>
              <w:spacing w:line="240" w:lineRule="auto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51412B25" w14:textId="77777777" w:rsidR="00CE2A1E" w:rsidRDefault="00CE2A1E" w:rsidP="00CE2A1E">
            <w:pPr>
              <w:spacing w:line="240" w:lineRule="auto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2D378718" w14:textId="77777777" w:rsidR="00CE2A1E" w:rsidRDefault="00CE2A1E" w:rsidP="00CE2A1E">
            <w:pPr>
              <w:spacing w:line="240" w:lineRule="auto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146940E1" w14:textId="77777777" w:rsidR="00CE2A1E" w:rsidRDefault="00CE2A1E" w:rsidP="00CE2A1E">
            <w:pPr>
              <w:spacing w:line="240" w:lineRule="auto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5DD61F30" w14:textId="77777777" w:rsidR="00CE2A1E" w:rsidRDefault="00CE2A1E" w:rsidP="00CE2A1E">
            <w:pPr>
              <w:spacing w:line="240" w:lineRule="auto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8E6105A" w14:textId="77777777" w:rsidR="00CE2A1E" w:rsidRDefault="0073554A" w:rsidP="00CE2A1E">
            <w:pPr>
              <w:spacing w:line="240" w:lineRule="auto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MH/DB/FC/DB</w:t>
            </w:r>
          </w:p>
          <w:p w14:paraId="1DC7828C" w14:textId="77777777" w:rsidR="00A56D19" w:rsidRDefault="00A56D19" w:rsidP="00CE2A1E">
            <w:pPr>
              <w:spacing w:line="240" w:lineRule="auto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2141B77C" w14:textId="2C89FA2D" w:rsidR="00A56D19" w:rsidRDefault="00A56D19" w:rsidP="00CE2A1E">
            <w:pPr>
              <w:spacing w:line="240" w:lineRule="auto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444F4ADE" w14:textId="77777777" w:rsidR="007E3F9F" w:rsidRDefault="007E3F9F" w:rsidP="00CE2A1E">
            <w:pPr>
              <w:spacing w:line="240" w:lineRule="auto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95A4A6C" w14:textId="1154B4A2" w:rsidR="00A56D19" w:rsidRPr="000E2CE7" w:rsidRDefault="00A56D19" w:rsidP="00CE2A1E">
            <w:pPr>
              <w:spacing w:line="240" w:lineRule="auto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MH/ST</w:t>
            </w:r>
          </w:p>
        </w:tc>
      </w:tr>
      <w:tr w:rsidR="006621DF" w:rsidRPr="005F57FF" w14:paraId="1FF37DD6" w14:textId="77777777" w:rsidTr="00E25579">
        <w:tc>
          <w:tcPr>
            <w:tcW w:w="98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981F2A7" w14:textId="06E29E40" w:rsidR="006621DF" w:rsidRPr="005F57FF" w:rsidRDefault="00A6102D" w:rsidP="001D3B46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lastRenderedPageBreak/>
              <w:t>3</w:t>
            </w:r>
            <w:r w:rsidR="006621DF" w:rsidRPr="006621DF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255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946B048" w14:textId="0AA956C4" w:rsidR="006621DF" w:rsidRPr="00881F16" w:rsidRDefault="005425F6" w:rsidP="006621DF">
            <w:pPr>
              <w:spacing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81F16">
              <w:rPr>
                <w:b/>
                <w:bCs/>
              </w:rPr>
              <w:t>Community Learning &amp; Development: Final CLD Plan and upcoming inspection</w:t>
            </w:r>
          </w:p>
        </w:tc>
        <w:tc>
          <w:tcPr>
            <w:tcW w:w="113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7E59C2A" w14:textId="656D6380" w:rsidR="006621DF" w:rsidRPr="005F57FF" w:rsidRDefault="00881F16" w:rsidP="00F14D1B">
            <w:pPr>
              <w:spacing w:line="240" w:lineRule="auto"/>
              <w:ind w:left="0" w:firstLine="146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Colin</w:t>
            </w:r>
          </w:p>
        </w:tc>
        <w:tc>
          <w:tcPr>
            <w:tcW w:w="80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FB4DF0A" w14:textId="77777777" w:rsidR="000C796B" w:rsidRDefault="003C7796" w:rsidP="003713CC">
            <w:pPr>
              <w:spacing w:line="240" w:lineRule="auto"/>
              <w:ind w:left="0" w:firstLine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Colin </w:t>
            </w:r>
            <w:r w:rsidR="00541D8C">
              <w:rPr>
                <w:rFonts w:eastAsia="Times New Roman"/>
                <w:color w:val="auto"/>
              </w:rPr>
              <w:t xml:space="preserve">thanked members of the group for their thoughtful feedback on the draft CLD Plan which he confirmed was very useful in </w:t>
            </w:r>
            <w:r w:rsidR="002D26E1">
              <w:rPr>
                <w:rFonts w:eastAsia="Times New Roman"/>
                <w:color w:val="auto"/>
              </w:rPr>
              <w:t xml:space="preserve">finalising the document. </w:t>
            </w:r>
            <w:r w:rsidR="00BA14D7">
              <w:rPr>
                <w:rFonts w:eastAsia="Times New Roman"/>
                <w:color w:val="auto"/>
              </w:rPr>
              <w:t xml:space="preserve">The document has now been through the Council’s Committee </w:t>
            </w:r>
            <w:proofErr w:type="gramStart"/>
            <w:r w:rsidR="00BA14D7">
              <w:rPr>
                <w:rFonts w:eastAsia="Times New Roman"/>
                <w:color w:val="auto"/>
              </w:rPr>
              <w:t>and also</w:t>
            </w:r>
            <w:proofErr w:type="gramEnd"/>
            <w:r w:rsidR="00BA14D7">
              <w:rPr>
                <w:rFonts w:eastAsia="Times New Roman"/>
                <w:color w:val="auto"/>
              </w:rPr>
              <w:t xml:space="preserve"> the CPA Management Group.</w:t>
            </w:r>
            <w:r w:rsidR="00424AA5">
              <w:rPr>
                <w:rFonts w:eastAsia="Times New Roman"/>
                <w:color w:val="auto"/>
              </w:rPr>
              <w:t xml:space="preserve"> </w:t>
            </w:r>
          </w:p>
          <w:p w14:paraId="5E9EC639" w14:textId="77777777" w:rsidR="000C796B" w:rsidRDefault="000C796B" w:rsidP="003713CC">
            <w:pPr>
              <w:spacing w:line="240" w:lineRule="auto"/>
              <w:ind w:left="0" w:firstLine="0"/>
              <w:textAlignment w:val="baseline"/>
              <w:rPr>
                <w:rFonts w:eastAsia="Times New Roman"/>
                <w:color w:val="auto"/>
              </w:rPr>
            </w:pPr>
          </w:p>
          <w:p w14:paraId="66CEF0C9" w14:textId="65880D8D" w:rsidR="00325207" w:rsidRDefault="00424AA5" w:rsidP="003713CC">
            <w:pPr>
              <w:spacing w:line="240" w:lineRule="auto"/>
              <w:ind w:left="0" w:firstLine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The Community Empowerment Group was asked to endorse the final plan for submission </w:t>
            </w:r>
            <w:r w:rsidR="000C796B">
              <w:rPr>
                <w:rFonts w:eastAsia="Times New Roman"/>
                <w:color w:val="auto"/>
              </w:rPr>
              <w:t>to the CPA Board</w:t>
            </w:r>
            <w:r w:rsidR="002461B3">
              <w:rPr>
                <w:rFonts w:eastAsia="Times New Roman"/>
                <w:color w:val="auto"/>
              </w:rPr>
              <w:t xml:space="preserve"> on 30 November. </w:t>
            </w:r>
            <w:r w:rsidR="00B20CDD">
              <w:rPr>
                <w:rFonts w:eastAsia="Times New Roman"/>
                <w:color w:val="auto"/>
              </w:rPr>
              <w:t xml:space="preserve"> </w:t>
            </w:r>
            <w:r w:rsidR="00BC12B1">
              <w:rPr>
                <w:rFonts w:eastAsia="Times New Roman"/>
                <w:color w:val="auto"/>
              </w:rPr>
              <w:t xml:space="preserve">Maggie </w:t>
            </w:r>
            <w:r w:rsidR="007275D7">
              <w:rPr>
                <w:rFonts w:eastAsia="Times New Roman"/>
                <w:color w:val="auto"/>
              </w:rPr>
              <w:t xml:space="preserve">has some points of clarification which she will </w:t>
            </w:r>
            <w:r w:rsidR="003C6F40">
              <w:rPr>
                <w:rFonts w:eastAsia="Times New Roman"/>
                <w:color w:val="auto"/>
              </w:rPr>
              <w:t xml:space="preserve">raise with Colin separately, but these aside the group was happy to endorse the CLD Plan and </w:t>
            </w:r>
            <w:r w:rsidR="000533A2">
              <w:rPr>
                <w:rFonts w:eastAsia="Times New Roman"/>
                <w:color w:val="auto"/>
              </w:rPr>
              <w:t xml:space="preserve">recommend to the CPA Board. </w:t>
            </w:r>
            <w:r w:rsidR="000533A2">
              <w:rPr>
                <w:rFonts w:eastAsia="Times New Roman"/>
                <w:color w:val="auto"/>
              </w:rPr>
              <w:t xml:space="preserve">The Group gave thanks to Colin and the Team for the work involved in </w:t>
            </w:r>
            <w:r w:rsidR="000533A2">
              <w:rPr>
                <w:rFonts w:eastAsia="Times New Roman"/>
                <w:color w:val="auto"/>
              </w:rPr>
              <w:t xml:space="preserve">what </w:t>
            </w:r>
            <w:r w:rsidR="00DC45C5">
              <w:rPr>
                <w:rFonts w:eastAsia="Times New Roman"/>
                <w:color w:val="auto"/>
              </w:rPr>
              <w:t xml:space="preserve">appears to have </w:t>
            </w:r>
            <w:r w:rsidR="000533A2">
              <w:rPr>
                <w:rFonts w:eastAsia="Times New Roman"/>
                <w:color w:val="auto"/>
              </w:rPr>
              <w:t>been a</w:t>
            </w:r>
            <w:r w:rsidR="00000A51">
              <w:rPr>
                <w:rFonts w:eastAsia="Times New Roman"/>
                <w:color w:val="auto"/>
              </w:rPr>
              <w:t>n extensive and</w:t>
            </w:r>
            <w:r w:rsidR="000533A2">
              <w:rPr>
                <w:rFonts w:eastAsia="Times New Roman"/>
                <w:color w:val="auto"/>
              </w:rPr>
              <w:t xml:space="preserve"> rigorous development and consultation process.</w:t>
            </w:r>
          </w:p>
          <w:p w14:paraId="6BFEFDAD" w14:textId="77777777" w:rsidR="00F00F47" w:rsidRDefault="00F00F47" w:rsidP="003713CC">
            <w:pPr>
              <w:spacing w:line="240" w:lineRule="auto"/>
              <w:ind w:left="0" w:firstLine="0"/>
              <w:textAlignment w:val="baseline"/>
              <w:rPr>
                <w:rFonts w:eastAsia="Times New Roman"/>
                <w:color w:val="auto"/>
              </w:rPr>
            </w:pPr>
          </w:p>
          <w:p w14:paraId="2D22D34F" w14:textId="5CFB6E54" w:rsidR="00F00F47" w:rsidRDefault="00000A51" w:rsidP="003713CC">
            <w:pPr>
              <w:spacing w:line="240" w:lineRule="auto"/>
              <w:ind w:left="0" w:firstLine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The group will receive regular progress reports from the CLD Team on the delivery of the plan</w:t>
            </w:r>
            <w:r w:rsidR="0096750C">
              <w:rPr>
                <w:rFonts w:eastAsia="Times New Roman"/>
                <w:color w:val="auto"/>
              </w:rPr>
              <w:t xml:space="preserve">. </w:t>
            </w:r>
            <w:r w:rsidR="0041685F">
              <w:rPr>
                <w:rFonts w:eastAsia="Times New Roman"/>
                <w:color w:val="auto"/>
              </w:rPr>
              <w:t xml:space="preserve"> </w:t>
            </w:r>
            <w:r w:rsidR="00050744">
              <w:rPr>
                <w:rFonts w:eastAsia="Times New Roman"/>
                <w:color w:val="auto"/>
              </w:rPr>
              <w:t xml:space="preserve">The CLD team are currently working on a progress report against the old </w:t>
            </w:r>
            <w:proofErr w:type="gramStart"/>
            <w:r w:rsidR="00050744">
              <w:rPr>
                <w:rFonts w:eastAsia="Times New Roman"/>
                <w:color w:val="auto"/>
              </w:rPr>
              <w:t>plan</w:t>
            </w:r>
            <w:proofErr w:type="gramEnd"/>
            <w:r w:rsidR="00050744">
              <w:rPr>
                <w:rFonts w:eastAsia="Times New Roman"/>
                <w:color w:val="auto"/>
              </w:rPr>
              <w:t xml:space="preserve"> and this will come to the next meeting.</w:t>
            </w:r>
          </w:p>
          <w:p w14:paraId="34C46B9A" w14:textId="77777777" w:rsidR="00050744" w:rsidRDefault="00050744" w:rsidP="003713CC">
            <w:pPr>
              <w:spacing w:line="240" w:lineRule="auto"/>
              <w:ind w:left="0" w:firstLine="0"/>
              <w:textAlignment w:val="baseline"/>
              <w:rPr>
                <w:rFonts w:eastAsia="Times New Roman"/>
                <w:color w:val="auto"/>
              </w:rPr>
            </w:pPr>
          </w:p>
          <w:p w14:paraId="79B21803" w14:textId="3F2BEF9D" w:rsidR="00387A0A" w:rsidRDefault="00050744" w:rsidP="003713CC">
            <w:pPr>
              <w:spacing w:line="240" w:lineRule="auto"/>
              <w:ind w:left="0" w:firstLine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The group discussed the upcoming </w:t>
            </w:r>
            <w:r w:rsidR="00387A0A">
              <w:rPr>
                <w:rFonts w:eastAsia="Times New Roman"/>
                <w:color w:val="auto"/>
              </w:rPr>
              <w:t xml:space="preserve">HMIE inspection team </w:t>
            </w:r>
            <w:r>
              <w:rPr>
                <w:rFonts w:eastAsia="Times New Roman"/>
                <w:color w:val="auto"/>
              </w:rPr>
              <w:t xml:space="preserve">visit </w:t>
            </w:r>
            <w:r w:rsidR="00C4389A">
              <w:rPr>
                <w:rFonts w:eastAsia="Times New Roman"/>
                <w:color w:val="auto"/>
              </w:rPr>
              <w:t xml:space="preserve">which will take place at the end of November. Colin advised that the team </w:t>
            </w:r>
            <w:proofErr w:type="gramStart"/>
            <w:r w:rsidR="00C4389A">
              <w:rPr>
                <w:rFonts w:eastAsia="Times New Roman"/>
                <w:color w:val="auto"/>
              </w:rPr>
              <w:t>will</w:t>
            </w:r>
            <w:proofErr w:type="gramEnd"/>
            <w:r w:rsidR="00C4389A">
              <w:rPr>
                <w:rFonts w:eastAsia="Times New Roman"/>
                <w:color w:val="auto"/>
              </w:rPr>
              <w:t xml:space="preserve"> want to meet members of the Community Empowerment Grou</w:t>
            </w:r>
            <w:r w:rsidR="00403D93">
              <w:rPr>
                <w:rFonts w:eastAsia="Times New Roman"/>
                <w:color w:val="auto"/>
              </w:rPr>
              <w:t xml:space="preserve">p </w:t>
            </w:r>
            <w:r w:rsidR="005B4B49">
              <w:rPr>
                <w:rFonts w:eastAsia="Times New Roman"/>
                <w:color w:val="auto"/>
              </w:rPr>
              <w:t xml:space="preserve">to discuss the governance of the CLD Plan, either </w:t>
            </w:r>
            <w:r w:rsidR="00403D93">
              <w:rPr>
                <w:rFonts w:eastAsia="Times New Roman"/>
                <w:color w:val="auto"/>
              </w:rPr>
              <w:t xml:space="preserve">at the next meeting </w:t>
            </w:r>
            <w:r w:rsidR="00693289">
              <w:rPr>
                <w:rFonts w:eastAsia="Times New Roman"/>
                <w:color w:val="auto"/>
              </w:rPr>
              <w:t>on 25 November or during a</w:t>
            </w:r>
            <w:r w:rsidR="002B143A">
              <w:rPr>
                <w:rFonts w:eastAsia="Times New Roman"/>
                <w:color w:val="auto"/>
              </w:rPr>
              <w:t xml:space="preserve"> specially arranged focus group. Colin will confirm.</w:t>
            </w:r>
          </w:p>
          <w:p w14:paraId="1C2770E0" w14:textId="77777777" w:rsidR="002B143A" w:rsidRDefault="002B143A" w:rsidP="003713CC">
            <w:pPr>
              <w:spacing w:line="240" w:lineRule="auto"/>
              <w:ind w:left="0" w:firstLine="0"/>
              <w:textAlignment w:val="baseline"/>
              <w:rPr>
                <w:rFonts w:eastAsia="Times New Roman"/>
                <w:color w:val="auto"/>
              </w:rPr>
            </w:pPr>
          </w:p>
          <w:p w14:paraId="110A21E9" w14:textId="1A963EDF" w:rsidR="004017DD" w:rsidRDefault="00392742" w:rsidP="003713CC">
            <w:pPr>
              <w:spacing w:line="240" w:lineRule="auto"/>
              <w:ind w:left="0" w:firstLine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As well as governance of CLD the visit will examine CLD practice during the pandemic. Darren s</w:t>
            </w:r>
            <w:r w:rsidR="0035273E">
              <w:rPr>
                <w:rFonts w:eastAsia="Times New Roman"/>
                <w:color w:val="auto"/>
              </w:rPr>
              <w:t xml:space="preserve">uggested </w:t>
            </w:r>
            <w:r>
              <w:rPr>
                <w:rFonts w:eastAsia="Times New Roman"/>
                <w:color w:val="auto"/>
              </w:rPr>
              <w:t xml:space="preserve">the </w:t>
            </w:r>
            <w:r w:rsidR="005E2B4D">
              <w:rPr>
                <w:rFonts w:eastAsia="Times New Roman"/>
                <w:color w:val="auto"/>
              </w:rPr>
              <w:t xml:space="preserve">partnership working with Police Scotland re. the </w:t>
            </w:r>
            <w:r w:rsidR="007A1D98">
              <w:rPr>
                <w:rFonts w:eastAsia="Times New Roman"/>
                <w:color w:val="auto"/>
              </w:rPr>
              <w:t xml:space="preserve">Tesco </w:t>
            </w:r>
            <w:r>
              <w:rPr>
                <w:rFonts w:eastAsia="Times New Roman"/>
                <w:color w:val="auto"/>
              </w:rPr>
              <w:t xml:space="preserve">Youth </w:t>
            </w:r>
            <w:r w:rsidR="007A1D98">
              <w:rPr>
                <w:rFonts w:eastAsia="Times New Roman"/>
                <w:color w:val="auto"/>
              </w:rPr>
              <w:t>Hub</w:t>
            </w:r>
            <w:r w:rsidR="005E2B4D">
              <w:rPr>
                <w:rFonts w:eastAsia="Times New Roman"/>
                <w:color w:val="auto"/>
              </w:rPr>
              <w:t xml:space="preserve"> with </w:t>
            </w:r>
            <w:r w:rsidR="007A1D98">
              <w:rPr>
                <w:rFonts w:eastAsia="Times New Roman"/>
                <w:color w:val="auto"/>
              </w:rPr>
              <w:t>Derek Bain</w:t>
            </w:r>
            <w:r w:rsidR="005E2B4D">
              <w:rPr>
                <w:rFonts w:eastAsia="Times New Roman"/>
                <w:color w:val="auto"/>
              </w:rPr>
              <w:t xml:space="preserve"> would be a good example to share. Bryan suggested SFRS Gramps Walks and Talks would be another good example. </w:t>
            </w:r>
            <w:r w:rsidR="00685A5F">
              <w:rPr>
                <w:rFonts w:eastAsia="Times New Roman"/>
                <w:color w:val="auto"/>
              </w:rPr>
              <w:t xml:space="preserve"> Elaine, </w:t>
            </w:r>
            <w:r w:rsidR="004017DD">
              <w:rPr>
                <w:rFonts w:eastAsia="Times New Roman"/>
                <w:color w:val="auto"/>
              </w:rPr>
              <w:t xml:space="preserve">UoA </w:t>
            </w:r>
            <w:r w:rsidR="00685A5F">
              <w:rPr>
                <w:rFonts w:eastAsia="Times New Roman"/>
                <w:color w:val="auto"/>
              </w:rPr>
              <w:t xml:space="preserve">highlighted the work that the University has done around </w:t>
            </w:r>
            <w:r w:rsidR="004017DD">
              <w:rPr>
                <w:rFonts w:eastAsia="Times New Roman"/>
                <w:color w:val="auto"/>
              </w:rPr>
              <w:t>community funding</w:t>
            </w:r>
            <w:r w:rsidR="00685A5F">
              <w:rPr>
                <w:rFonts w:eastAsia="Times New Roman"/>
                <w:color w:val="auto"/>
              </w:rPr>
              <w:t xml:space="preserve"> might be a further example.</w:t>
            </w:r>
          </w:p>
          <w:p w14:paraId="0A953E3C" w14:textId="77777777" w:rsidR="004017DD" w:rsidRDefault="004017DD" w:rsidP="003713CC">
            <w:pPr>
              <w:spacing w:line="240" w:lineRule="auto"/>
              <w:ind w:left="0" w:firstLine="0"/>
              <w:textAlignment w:val="baseline"/>
              <w:rPr>
                <w:rFonts w:eastAsia="Times New Roman"/>
                <w:color w:val="auto"/>
              </w:rPr>
            </w:pPr>
          </w:p>
          <w:p w14:paraId="7EA4C135" w14:textId="2C10C75A" w:rsidR="008F5DE6" w:rsidRPr="000E2CE7" w:rsidRDefault="00AB3B1A" w:rsidP="00726B41">
            <w:pPr>
              <w:spacing w:line="240" w:lineRule="auto"/>
              <w:ind w:left="0" w:firstLine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lastRenderedPageBreak/>
              <w:t xml:space="preserve">The group discussed the </w:t>
            </w:r>
            <w:r w:rsidR="007703E2">
              <w:rPr>
                <w:rFonts w:eastAsia="Times New Roman"/>
                <w:color w:val="auto"/>
              </w:rPr>
              <w:t xml:space="preserve">various </w:t>
            </w:r>
            <w:r>
              <w:rPr>
                <w:rFonts w:eastAsia="Times New Roman"/>
                <w:color w:val="auto"/>
              </w:rPr>
              <w:t>e</w:t>
            </w:r>
            <w:r w:rsidR="00E11F06">
              <w:rPr>
                <w:rFonts w:eastAsia="Times New Roman"/>
                <w:color w:val="auto"/>
              </w:rPr>
              <w:t xml:space="preserve">xamples of </w:t>
            </w:r>
            <w:r>
              <w:rPr>
                <w:rFonts w:eastAsia="Times New Roman"/>
                <w:color w:val="auto"/>
              </w:rPr>
              <w:t xml:space="preserve">community </w:t>
            </w:r>
            <w:r w:rsidR="00E11F06">
              <w:rPr>
                <w:rFonts w:eastAsia="Times New Roman"/>
                <w:color w:val="auto"/>
              </w:rPr>
              <w:t xml:space="preserve">engagement </w:t>
            </w:r>
            <w:r w:rsidR="007703E2">
              <w:rPr>
                <w:rFonts w:eastAsia="Times New Roman"/>
                <w:color w:val="auto"/>
              </w:rPr>
              <w:t xml:space="preserve">during the pandemic and how this has continued despite </w:t>
            </w:r>
            <w:r w:rsidR="00DE3D5C">
              <w:rPr>
                <w:rFonts w:eastAsia="Times New Roman"/>
                <w:color w:val="auto"/>
              </w:rPr>
              <w:t xml:space="preserve">the social restrictions. </w:t>
            </w:r>
            <w:proofErr w:type="gramStart"/>
            <w:r w:rsidR="00DE3D5C">
              <w:rPr>
                <w:rFonts w:eastAsia="Times New Roman"/>
                <w:color w:val="auto"/>
              </w:rPr>
              <w:t>E.g.</w:t>
            </w:r>
            <w:proofErr w:type="gramEnd"/>
            <w:r w:rsidR="00DE3D5C">
              <w:rPr>
                <w:rFonts w:eastAsia="Times New Roman"/>
                <w:color w:val="auto"/>
              </w:rPr>
              <w:t xml:space="preserve"> </w:t>
            </w:r>
            <w:r w:rsidR="004017DD">
              <w:rPr>
                <w:rFonts w:eastAsia="Times New Roman"/>
                <w:color w:val="auto"/>
              </w:rPr>
              <w:t>LEGs</w:t>
            </w:r>
            <w:r w:rsidR="001F36E9">
              <w:rPr>
                <w:rFonts w:eastAsia="Times New Roman"/>
                <w:color w:val="auto"/>
              </w:rPr>
              <w:t>/ Simulator</w:t>
            </w:r>
            <w:r w:rsidR="00E87F38">
              <w:rPr>
                <w:rFonts w:eastAsia="Times New Roman"/>
                <w:color w:val="auto"/>
              </w:rPr>
              <w:t xml:space="preserve">/ </w:t>
            </w:r>
            <w:r w:rsidR="001F36E9">
              <w:rPr>
                <w:rFonts w:eastAsia="Times New Roman"/>
                <w:color w:val="auto"/>
              </w:rPr>
              <w:t xml:space="preserve">Nursing </w:t>
            </w:r>
            <w:r w:rsidR="00E87F38">
              <w:rPr>
                <w:rFonts w:eastAsia="Times New Roman"/>
                <w:color w:val="auto"/>
              </w:rPr>
              <w:t>homes</w:t>
            </w:r>
            <w:r w:rsidR="0018538A">
              <w:rPr>
                <w:rFonts w:eastAsia="Times New Roman"/>
                <w:color w:val="auto"/>
              </w:rPr>
              <w:t>/ CAN week</w:t>
            </w:r>
            <w:r w:rsidR="00DE3D5C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141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FE4CADE" w14:textId="77777777" w:rsidR="00031F15" w:rsidRDefault="00031F15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2D3B8B88" w14:textId="77777777" w:rsidR="00726B41" w:rsidRDefault="00726B41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118F287A" w14:textId="77777777" w:rsidR="00726B41" w:rsidRDefault="00726B41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63AAD79A" w14:textId="77777777" w:rsidR="00726B41" w:rsidRDefault="00726B41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1BB065BD" w14:textId="77777777" w:rsidR="00726B41" w:rsidRDefault="00726B41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66BEDF6A" w14:textId="77777777" w:rsidR="00726B41" w:rsidRDefault="00726B41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329EAC3A" w14:textId="77777777" w:rsidR="00726B41" w:rsidRDefault="00726B41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58BD1098" w14:textId="77777777" w:rsidR="00726B41" w:rsidRDefault="00726B41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25231E2C" w14:textId="77777777" w:rsidR="00726B41" w:rsidRDefault="00726B41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4AB856F7" w14:textId="77777777" w:rsidR="00726B41" w:rsidRDefault="00726B41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4D4D9879" w14:textId="77777777" w:rsidR="00726B41" w:rsidRDefault="00726B41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7137B1C3" w14:textId="77777777" w:rsidR="00726B41" w:rsidRDefault="00726B41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4E0BB3B6" w14:textId="2AB786AF" w:rsidR="00726B41" w:rsidRDefault="005139BC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CW</w:t>
            </w:r>
          </w:p>
          <w:p w14:paraId="5DB6A277" w14:textId="4283A697" w:rsidR="005139BC" w:rsidRDefault="005139BC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4F9AD642" w14:textId="021A6EEF" w:rsidR="005139BC" w:rsidRDefault="005139BC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4B1E68D7" w14:textId="68A8EBC7" w:rsidR="005139BC" w:rsidRDefault="005139BC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336A22CF" w14:textId="09C64029" w:rsidR="005139BC" w:rsidRDefault="005139BC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15981A06" w14:textId="072B0358" w:rsidR="005139BC" w:rsidRDefault="005139BC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182BEC10" w14:textId="4B9B0F4C" w:rsidR="005139BC" w:rsidRDefault="005139BC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2880EF60" w14:textId="756C08E5" w:rsidR="005139BC" w:rsidRDefault="005139BC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4C9E1CEC" w14:textId="68C85A94" w:rsidR="005139BC" w:rsidRDefault="005139BC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6947DF97" w14:textId="05599F6B" w:rsidR="005139BC" w:rsidRDefault="005139BC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5A456D23" w14:textId="3478CA6E" w:rsidR="005139BC" w:rsidRDefault="005139BC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18FABB53" w14:textId="65F11F10" w:rsidR="005139BC" w:rsidRDefault="005139BC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6E41A6B1" w14:textId="67A4B422" w:rsidR="005139BC" w:rsidRDefault="005139BC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349F627B" w14:textId="6191D243" w:rsidR="005139BC" w:rsidRDefault="005139BC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323C3C6B" w14:textId="77777777" w:rsidR="005139BC" w:rsidRDefault="005139BC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1195192D" w14:textId="55743091" w:rsidR="00726B41" w:rsidRPr="000E2CE7" w:rsidRDefault="00726B41" w:rsidP="005139BC">
            <w:pPr>
              <w:spacing w:line="240" w:lineRule="auto"/>
              <w:ind w:left="0" w:firstLine="0"/>
              <w:textAlignment w:val="baseline"/>
              <w:rPr>
                <w:rFonts w:eastAsia="Times New Roman"/>
                <w:color w:val="auto"/>
              </w:rPr>
            </w:pPr>
          </w:p>
        </w:tc>
      </w:tr>
      <w:tr w:rsidR="00647FFD" w:rsidRPr="005F57FF" w14:paraId="7567FBA3" w14:textId="77777777" w:rsidTr="00E25579">
        <w:tc>
          <w:tcPr>
            <w:tcW w:w="98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5FAD432" w14:textId="638234B6" w:rsidR="00647FFD" w:rsidRDefault="00647FFD" w:rsidP="001D3B46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4</w:t>
            </w:r>
            <w:r w:rsidR="00F24793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255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2AB655E" w14:textId="439B6586" w:rsidR="00647FFD" w:rsidRPr="00881F16" w:rsidRDefault="00647FFD" w:rsidP="006621DF">
            <w:pPr>
              <w:spacing w:line="240" w:lineRule="auto"/>
              <w:ind w:left="0" w:firstLine="0"/>
              <w:textAlignment w:val="baseline"/>
              <w:rPr>
                <w:b/>
                <w:bCs/>
              </w:rPr>
            </w:pPr>
            <w:r w:rsidRPr="00881F16">
              <w:rPr>
                <w:b/>
                <w:bCs/>
              </w:rPr>
              <w:t>Community Empowerment Network – Debrief</w:t>
            </w:r>
          </w:p>
        </w:tc>
        <w:tc>
          <w:tcPr>
            <w:tcW w:w="113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45CB3DE" w14:textId="7DEB2211" w:rsidR="00647FFD" w:rsidRDefault="00180A5D" w:rsidP="00F14D1B">
            <w:pPr>
              <w:spacing w:line="240" w:lineRule="auto"/>
              <w:ind w:left="0" w:firstLine="146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All</w:t>
            </w:r>
          </w:p>
        </w:tc>
        <w:tc>
          <w:tcPr>
            <w:tcW w:w="80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E72A6AC" w14:textId="77777777" w:rsidR="000B176F" w:rsidRDefault="00240061" w:rsidP="003713CC">
            <w:pPr>
              <w:spacing w:line="240" w:lineRule="auto"/>
              <w:ind w:left="0" w:firstLine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The group discussed the recent Community Empowerment Network that </w:t>
            </w:r>
            <w:r w:rsidR="008D20BC">
              <w:rPr>
                <w:rFonts w:eastAsia="Times New Roman"/>
                <w:color w:val="auto"/>
              </w:rPr>
              <w:t xml:space="preserve">the majority of members </w:t>
            </w:r>
            <w:proofErr w:type="gramStart"/>
            <w:r w:rsidR="008D20BC">
              <w:rPr>
                <w:rFonts w:eastAsia="Times New Roman"/>
                <w:color w:val="auto"/>
              </w:rPr>
              <w:t>attended</w:t>
            </w:r>
            <w:proofErr w:type="gramEnd"/>
            <w:r w:rsidR="008D20BC">
              <w:rPr>
                <w:rFonts w:eastAsia="Times New Roman"/>
                <w:color w:val="auto"/>
              </w:rPr>
              <w:t xml:space="preserve"> and </w:t>
            </w:r>
            <w:r>
              <w:rPr>
                <w:rFonts w:eastAsia="Times New Roman"/>
                <w:color w:val="auto"/>
              </w:rPr>
              <w:t>everyone a</w:t>
            </w:r>
            <w:r w:rsidR="008D20BC">
              <w:rPr>
                <w:rFonts w:eastAsia="Times New Roman"/>
                <w:color w:val="auto"/>
              </w:rPr>
              <w:t xml:space="preserve">greed </w:t>
            </w:r>
            <w:r>
              <w:rPr>
                <w:rFonts w:eastAsia="Times New Roman"/>
                <w:color w:val="auto"/>
              </w:rPr>
              <w:t xml:space="preserve">went </w:t>
            </w:r>
            <w:r w:rsidR="008D20BC">
              <w:rPr>
                <w:rFonts w:eastAsia="Times New Roman"/>
                <w:color w:val="auto"/>
              </w:rPr>
              <w:t xml:space="preserve">very </w:t>
            </w:r>
            <w:r>
              <w:rPr>
                <w:rFonts w:eastAsia="Times New Roman"/>
                <w:color w:val="auto"/>
              </w:rPr>
              <w:t xml:space="preserve">well. </w:t>
            </w:r>
            <w:r w:rsidR="005857CC">
              <w:rPr>
                <w:rFonts w:eastAsia="Times New Roman"/>
                <w:color w:val="auto"/>
              </w:rPr>
              <w:t xml:space="preserve">Thanks went to Maggie and the team for excellent job </w:t>
            </w:r>
            <w:r w:rsidR="00863090">
              <w:rPr>
                <w:rFonts w:eastAsia="Times New Roman"/>
                <w:color w:val="auto"/>
              </w:rPr>
              <w:t>managing the event using zoom which all agreed w</w:t>
            </w:r>
            <w:r w:rsidR="003C525A">
              <w:rPr>
                <w:rFonts w:eastAsia="Times New Roman"/>
                <w:color w:val="auto"/>
              </w:rPr>
              <w:t xml:space="preserve">ent very smoothly. </w:t>
            </w:r>
          </w:p>
          <w:p w14:paraId="6F6D1EAE" w14:textId="77777777" w:rsidR="000B176F" w:rsidRDefault="000B176F" w:rsidP="003713CC">
            <w:pPr>
              <w:spacing w:line="240" w:lineRule="auto"/>
              <w:ind w:left="0" w:firstLine="0"/>
              <w:textAlignment w:val="baseline"/>
              <w:rPr>
                <w:rFonts w:eastAsia="Times New Roman"/>
                <w:color w:val="auto"/>
              </w:rPr>
            </w:pPr>
          </w:p>
          <w:p w14:paraId="4E4CDCC0" w14:textId="3F710F84" w:rsidR="00587486" w:rsidRPr="0000552F" w:rsidRDefault="00587486" w:rsidP="003713CC">
            <w:pPr>
              <w:spacing w:line="240" w:lineRule="auto"/>
              <w:ind w:left="0" w:firstLine="0"/>
              <w:textAlignment w:val="baseline"/>
              <w:rPr>
                <w:rFonts w:eastAsia="Times New Roman"/>
                <w:color w:val="auto"/>
                <w:u w:val="single"/>
              </w:rPr>
            </w:pPr>
            <w:r w:rsidRPr="0000552F">
              <w:rPr>
                <w:rFonts w:eastAsia="Times New Roman"/>
                <w:color w:val="auto"/>
                <w:u w:val="single"/>
              </w:rPr>
              <w:t>What went well</w:t>
            </w:r>
            <w:r w:rsidR="000B176F" w:rsidRPr="0000552F">
              <w:rPr>
                <w:rFonts w:eastAsia="Times New Roman"/>
                <w:color w:val="auto"/>
                <w:u w:val="single"/>
              </w:rPr>
              <w:t>?</w:t>
            </w:r>
          </w:p>
          <w:p w14:paraId="29DCB236" w14:textId="6E5E4DE7" w:rsidR="0000552F" w:rsidRPr="00180A5D" w:rsidRDefault="0000552F" w:rsidP="00180A5D">
            <w:pPr>
              <w:pStyle w:val="ListParagraph"/>
              <w:numPr>
                <w:ilvl w:val="0"/>
                <w:numId w:val="7"/>
              </w:numPr>
              <w:spacing w:line="240" w:lineRule="auto"/>
              <w:ind w:hanging="578"/>
              <w:textAlignment w:val="baseline"/>
              <w:rPr>
                <w:rFonts w:eastAsia="Times New Roman"/>
                <w:color w:val="auto"/>
              </w:rPr>
            </w:pPr>
            <w:r w:rsidRPr="00180A5D">
              <w:rPr>
                <w:rFonts w:eastAsia="Times New Roman"/>
                <w:color w:val="auto"/>
              </w:rPr>
              <w:t>Good participation.</w:t>
            </w:r>
          </w:p>
          <w:p w14:paraId="4BBACF59" w14:textId="77777777" w:rsidR="0000552F" w:rsidRPr="00180A5D" w:rsidRDefault="0000552F" w:rsidP="00180A5D">
            <w:pPr>
              <w:pStyle w:val="ListParagraph"/>
              <w:numPr>
                <w:ilvl w:val="0"/>
                <w:numId w:val="7"/>
              </w:numPr>
              <w:spacing w:line="240" w:lineRule="auto"/>
              <w:ind w:hanging="578"/>
              <w:textAlignment w:val="baseline"/>
              <w:rPr>
                <w:rFonts w:eastAsia="Times New Roman"/>
                <w:color w:val="auto"/>
              </w:rPr>
            </w:pPr>
            <w:r w:rsidRPr="00180A5D">
              <w:rPr>
                <w:rFonts w:eastAsia="Times New Roman"/>
                <w:color w:val="auto"/>
              </w:rPr>
              <w:t xml:space="preserve">Good atmosphere. </w:t>
            </w:r>
          </w:p>
          <w:p w14:paraId="58B1632B" w14:textId="77777777" w:rsidR="0000552F" w:rsidRPr="00180A5D" w:rsidRDefault="0000552F" w:rsidP="00180A5D">
            <w:pPr>
              <w:pStyle w:val="ListParagraph"/>
              <w:numPr>
                <w:ilvl w:val="0"/>
                <w:numId w:val="7"/>
              </w:numPr>
              <w:spacing w:line="240" w:lineRule="auto"/>
              <w:ind w:hanging="578"/>
              <w:textAlignment w:val="baseline"/>
              <w:rPr>
                <w:rFonts w:eastAsia="Times New Roman"/>
                <w:color w:val="auto"/>
              </w:rPr>
            </w:pPr>
            <w:r w:rsidRPr="00180A5D">
              <w:rPr>
                <w:rFonts w:eastAsia="Times New Roman"/>
                <w:color w:val="auto"/>
              </w:rPr>
              <w:t xml:space="preserve">More people turning cameras on in groups. </w:t>
            </w:r>
          </w:p>
          <w:p w14:paraId="283660A8" w14:textId="77777777" w:rsidR="0000552F" w:rsidRPr="00180A5D" w:rsidRDefault="0000552F" w:rsidP="00180A5D">
            <w:pPr>
              <w:pStyle w:val="ListParagraph"/>
              <w:numPr>
                <w:ilvl w:val="0"/>
                <w:numId w:val="7"/>
              </w:numPr>
              <w:spacing w:line="240" w:lineRule="auto"/>
              <w:ind w:hanging="578"/>
              <w:textAlignment w:val="baseline"/>
              <w:rPr>
                <w:rFonts w:eastAsia="Times New Roman"/>
                <w:color w:val="auto"/>
              </w:rPr>
            </w:pPr>
            <w:r w:rsidRPr="00180A5D">
              <w:rPr>
                <w:rFonts w:eastAsia="Times New Roman"/>
                <w:color w:val="auto"/>
              </w:rPr>
              <w:t xml:space="preserve">A few well </w:t>
            </w:r>
            <w:proofErr w:type="spellStart"/>
            <w:r w:rsidRPr="00180A5D">
              <w:rPr>
                <w:rFonts w:eastAsia="Times New Roman"/>
                <w:color w:val="auto"/>
              </w:rPr>
              <w:t>kent</w:t>
            </w:r>
            <w:proofErr w:type="spellEnd"/>
            <w:r w:rsidRPr="00180A5D">
              <w:rPr>
                <w:rFonts w:eastAsia="Times New Roman"/>
                <w:color w:val="auto"/>
              </w:rPr>
              <w:t xml:space="preserve"> faces. </w:t>
            </w:r>
          </w:p>
          <w:p w14:paraId="4926E66C" w14:textId="0F89DC0E" w:rsidR="0000552F" w:rsidRPr="00180A5D" w:rsidRDefault="0000552F" w:rsidP="00180A5D">
            <w:pPr>
              <w:pStyle w:val="ListParagraph"/>
              <w:numPr>
                <w:ilvl w:val="0"/>
                <w:numId w:val="7"/>
              </w:numPr>
              <w:spacing w:line="240" w:lineRule="auto"/>
              <w:ind w:hanging="578"/>
              <w:textAlignment w:val="baseline"/>
              <w:rPr>
                <w:rFonts w:eastAsia="Times New Roman"/>
                <w:color w:val="auto"/>
              </w:rPr>
            </w:pPr>
            <w:r w:rsidRPr="00180A5D">
              <w:rPr>
                <w:rFonts w:eastAsia="Times New Roman"/>
                <w:color w:val="auto"/>
              </w:rPr>
              <w:t>Went well, positive atmosphere.</w:t>
            </w:r>
          </w:p>
          <w:p w14:paraId="74628B75" w14:textId="194AAA90" w:rsidR="0000552F" w:rsidRPr="00180A5D" w:rsidRDefault="00180A5D" w:rsidP="00180A5D">
            <w:pPr>
              <w:pStyle w:val="ListParagraph"/>
              <w:numPr>
                <w:ilvl w:val="0"/>
                <w:numId w:val="7"/>
              </w:numPr>
              <w:spacing w:line="240" w:lineRule="auto"/>
              <w:ind w:hanging="578"/>
              <w:textAlignment w:val="baseline"/>
              <w:rPr>
                <w:rFonts w:eastAsia="Times New Roman"/>
                <w:color w:val="auto"/>
              </w:rPr>
            </w:pPr>
            <w:r w:rsidRPr="00180A5D">
              <w:rPr>
                <w:rFonts w:eastAsia="Times New Roman"/>
                <w:color w:val="auto"/>
              </w:rPr>
              <w:t>Skilfully</w:t>
            </w:r>
            <w:r w:rsidR="0000552F" w:rsidRPr="00180A5D">
              <w:rPr>
                <w:rFonts w:eastAsia="Times New Roman"/>
                <w:color w:val="auto"/>
              </w:rPr>
              <w:t xml:space="preserve"> executed meeting. </w:t>
            </w:r>
          </w:p>
          <w:p w14:paraId="038CF9A0" w14:textId="77777777" w:rsidR="0000552F" w:rsidRPr="00180A5D" w:rsidRDefault="0000552F" w:rsidP="00180A5D">
            <w:pPr>
              <w:pStyle w:val="ListParagraph"/>
              <w:numPr>
                <w:ilvl w:val="0"/>
                <w:numId w:val="7"/>
              </w:numPr>
              <w:spacing w:line="240" w:lineRule="auto"/>
              <w:ind w:hanging="578"/>
              <w:textAlignment w:val="baseline"/>
              <w:rPr>
                <w:rFonts w:eastAsia="Times New Roman"/>
                <w:color w:val="auto"/>
              </w:rPr>
            </w:pPr>
            <w:r w:rsidRPr="00180A5D">
              <w:rPr>
                <w:rFonts w:eastAsia="Times New Roman"/>
                <w:color w:val="auto"/>
              </w:rPr>
              <w:t>Really nice atmosphere.</w:t>
            </w:r>
          </w:p>
          <w:p w14:paraId="525114D0" w14:textId="77777777" w:rsidR="0000552F" w:rsidRPr="00180A5D" w:rsidRDefault="0000552F" w:rsidP="00180A5D">
            <w:pPr>
              <w:pStyle w:val="ListParagraph"/>
              <w:numPr>
                <w:ilvl w:val="0"/>
                <w:numId w:val="7"/>
              </w:numPr>
              <w:spacing w:line="240" w:lineRule="auto"/>
              <w:ind w:hanging="578"/>
              <w:textAlignment w:val="baseline"/>
              <w:rPr>
                <w:rFonts w:eastAsia="Times New Roman"/>
                <w:color w:val="auto"/>
              </w:rPr>
            </w:pPr>
            <w:r w:rsidRPr="00180A5D">
              <w:rPr>
                <w:rFonts w:eastAsia="Times New Roman"/>
                <w:color w:val="auto"/>
              </w:rPr>
              <w:t>Good format.</w:t>
            </w:r>
          </w:p>
          <w:p w14:paraId="0B98576B" w14:textId="0B91FBFE" w:rsidR="0000552F" w:rsidRPr="00180A5D" w:rsidRDefault="0000552F" w:rsidP="00180A5D">
            <w:pPr>
              <w:pStyle w:val="ListParagraph"/>
              <w:numPr>
                <w:ilvl w:val="0"/>
                <w:numId w:val="7"/>
              </w:numPr>
              <w:spacing w:line="240" w:lineRule="auto"/>
              <w:ind w:hanging="578"/>
              <w:textAlignment w:val="baseline"/>
              <w:rPr>
                <w:rFonts w:eastAsia="Times New Roman"/>
                <w:color w:val="auto"/>
              </w:rPr>
            </w:pPr>
            <w:r w:rsidRPr="00180A5D">
              <w:rPr>
                <w:rFonts w:eastAsia="Times New Roman"/>
                <w:color w:val="auto"/>
              </w:rPr>
              <w:t xml:space="preserve">Good first meeting. </w:t>
            </w:r>
          </w:p>
          <w:p w14:paraId="2694B931" w14:textId="77777777" w:rsidR="000D5CF3" w:rsidRPr="00180A5D" w:rsidRDefault="000D5CF3" w:rsidP="00180A5D">
            <w:pPr>
              <w:pStyle w:val="ListParagraph"/>
              <w:numPr>
                <w:ilvl w:val="0"/>
                <w:numId w:val="7"/>
              </w:numPr>
              <w:spacing w:line="240" w:lineRule="auto"/>
              <w:ind w:hanging="578"/>
              <w:textAlignment w:val="baseline"/>
              <w:rPr>
                <w:rFonts w:eastAsia="Times New Roman"/>
                <w:color w:val="auto"/>
              </w:rPr>
            </w:pPr>
            <w:r w:rsidRPr="00180A5D">
              <w:rPr>
                <w:rFonts w:eastAsia="Times New Roman"/>
                <w:color w:val="auto"/>
              </w:rPr>
              <w:t xml:space="preserve">Next time hope for continued attendance. </w:t>
            </w:r>
          </w:p>
          <w:p w14:paraId="32914F0A" w14:textId="77777777" w:rsidR="000D5CF3" w:rsidRPr="00180A5D" w:rsidRDefault="000D5CF3" w:rsidP="00180A5D">
            <w:pPr>
              <w:pStyle w:val="ListParagraph"/>
              <w:numPr>
                <w:ilvl w:val="0"/>
                <w:numId w:val="7"/>
              </w:numPr>
              <w:spacing w:line="240" w:lineRule="auto"/>
              <w:ind w:hanging="578"/>
              <w:textAlignment w:val="baseline"/>
              <w:rPr>
                <w:rFonts w:eastAsia="Times New Roman"/>
                <w:color w:val="auto"/>
              </w:rPr>
            </w:pPr>
            <w:r w:rsidRPr="00180A5D">
              <w:rPr>
                <w:rFonts w:eastAsia="Times New Roman"/>
                <w:color w:val="auto"/>
              </w:rPr>
              <w:t>Better next time online or in person.</w:t>
            </w:r>
          </w:p>
          <w:p w14:paraId="053392D5" w14:textId="77777777" w:rsidR="000D5CF3" w:rsidRDefault="000D5CF3" w:rsidP="0000552F">
            <w:pPr>
              <w:spacing w:line="240" w:lineRule="auto"/>
              <w:ind w:left="0" w:firstLine="0"/>
              <w:textAlignment w:val="baseline"/>
              <w:rPr>
                <w:rFonts w:eastAsia="Times New Roman"/>
                <w:color w:val="auto"/>
              </w:rPr>
            </w:pPr>
          </w:p>
          <w:p w14:paraId="319758FB" w14:textId="20E2C3BF" w:rsidR="000B176F" w:rsidRPr="00FA3F28" w:rsidRDefault="000B176F" w:rsidP="003713CC">
            <w:pPr>
              <w:spacing w:line="240" w:lineRule="auto"/>
              <w:ind w:left="0" w:firstLine="0"/>
              <w:textAlignment w:val="baseline"/>
              <w:rPr>
                <w:rFonts w:eastAsia="Times New Roman"/>
                <w:color w:val="auto"/>
                <w:u w:val="single"/>
              </w:rPr>
            </w:pPr>
            <w:r w:rsidRPr="00FA3F28">
              <w:rPr>
                <w:rFonts w:eastAsia="Times New Roman"/>
                <w:color w:val="auto"/>
                <w:u w:val="single"/>
              </w:rPr>
              <w:t>What could be improved next time</w:t>
            </w:r>
          </w:p>
          <w:p w14:paraId="373075F8" w14:textId="5DBAA285" w:rsidR="00647FFD" w:rsidRDefault="00180A5D" w:rsidP="00180A5D">
            <w:pPr>
              <w:pStyle w:val="ListParagraph"/>
              <w:numPr>
                <w:ilvl w:val="0"/>
                <w:numId w:val="7"/>
              </w:numPr>
              <w:spacing w:line="240" w:lineRule="auto"/>
              <w:ind w:hanging="578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Disappointed</w:t>
            </w:r>
            <w:r w:rsidR="001B1566">
              <w:rPr>
                <w:rFonts w:eastAsia="Times New Roman"/>
                <w:color w:val="auto"/>
              </w:rPr>
              <w:t xml:space="preserve"> more people didn’t turn cameras on.</w:t>
            </w:r>
          </w:p>
          <w:p w14:paraId="08216809" w14:textId="4F0DA1D2" w:rsidR="000B176F" w:rsidRDefault="000B176F" w:rsidP="00180A5D">
            <w:pPr>
              <w:pStyle w:val="ListParagraph"/>
              <w:numPr>
                <w:ilvl w:val="0"/>
                <w:numId w:val="7"/>
              </w:numPr>
              <w:spacing w:line="240" w:lineRule="auto"/>
              <w:ind w:hanging="578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Workshops could be longer.</w:t>
            </w:r>
          </w:p>
          <w:p w14:paraId="5905D353" w14:textId="3DC7EC77" w:rsidR="00B444D1" w:rsidRDefault="00B444D1" w:rsidP="00180A5D">
            <w:pPr>
              <w:pStyle w:val="ListParagraph"/>
              <w:numPr>
                <w:ilvl w:val="0"/>
                <w:numId w:val="7"/>
              </w:numPr>
              <w:spacing w:line="240" w:lineRule="auto"/>
              <w:ind w:hanging="578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Attract people less familiar with CPA.</w:t>
            </w:r>
          </w:p>
          <w:p w14:paraId="402BE154" w14:textId="77777777" w:rsidR="008F5DE6" w:rsidRDefault="008F5DE6" w:rsidP="00180A5D">
            <w:pPr>
              <w:pStyle w:val="ListParagraph"/>
              <w:numPr>
                <w:ilvl w:val="0"/>
                <w:numId w:val="7"/>
              </w:numPr>
              <w:spacing w:line="240" w:lineRule="auto"/>
              <w:ind w:hanging="578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Could have been clearer about what we are trying to achieve. </w:t>
            </w:r>
          </w:p>
          <w:p w14:paraId="39C76A79" w14:textId="07B3F04C" w:rsidR="008F5DE6" w:rsidRDefault="008F5DE6" w:rsidP="00180A5D">
            <w:pPr>
              <w:pStyle w:val="ListParagraph"/>
              <w:numPr>
                <w:ilvl w:val="0"/>
                <w:numId w:val="7"/>
              </w:numPr>
              <w:spacing w:line="240" w:lineRule="auto"/>
              <w:ind w:hanging="578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Which were the target groups?</w:t>
            </w:r>
          </w:p>
          <w:p w14:paraId="1D1648D0" w14:textId="062E1F26" w:rsidR="008F5DE6" w:rsidRDefault="008F5DE6" w:rsidP="00180A5D">
            <w:pPr>
              <w:pStyle w:val="ListParagraph"/>
              <w:numPr>
                <w:ilvl w:val="0"/>
                <w:numId w:val="7"/>
              </w:numPr>
              <w:spacing w:line="240" w:lineRule="auto"/>
              <w:ind w:hanging="578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Next time need to be more targeted. Workshops need to be longer.</w:t>
            </w:r>
          </w:p>
          <w:p w14:paraId="33CF447A" w14:textId="77777777" w:rsidR="00753707" w:rsidRDefault="00753707" w:rsidP="00180A5D">
            <w:pPr>
              <w:pStyle w:val="ListParagraph"/>
              <w:numPr>
                <w:ilvl w:val="0"/>
                <w:numId w:val="7"/>
              </w:numPr>
              <w:spacing w:line="240" w:lineRule="auto"/>
              <w:ind w:hanging="578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Clarity of how it fits together.</w:t>
            </w:r>
          </w:p>
          <w:p w14:paraId="12F00B6D" w14:textId="34C068E7" w:rsidR="008F5DE6" w:rsidRDefault="008F5DE6" w:rsidP="00180A5D">
            <w:pPr>
              <w:pStyle w:val="ListParagraph"/>
              <w:numPr>
                <w:ilvl w:val="0"/>
                <w:numId w:val="7"/>
              </w:numPr>
              <w:spacing w:line="240" w:lineRule="auto"/>
              <w:ind w:hanging="578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Closing of Eventbrite.</w:t>
            </w:r>
          </w:p>
          <w:p w14:paraId="456221A5" w14:textId="77777777" w:rsidR="00753707" w:rsidRDefault="00753707" w:rsidP="00180A5D">
            <w:pPr>
              <w:pStyle w:val="ListParagraph"/>
              <w:numPr>
                <w:ilvl w:val="0"/>
                <w:numId w:val="7"/>
              </w:numPr>
              <w:spacing w:line="240" w:lineRule="auto"/>
              <w:ind w:hanging="578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Generally, didn’t get many evaluations back. </w:t>
            </w:r>
          </w:p>
          <w:p w14:paraId="7883328C" w14:textId="77777777" w:rsidR="00F961A3" w:rsidRDefault="00F961A3" w:rsidP="003713CC">
            <w:pPr>
              <w:spacing w:line="240" w:lineRule="auto"/>
              <w:ind w:left="0" w:firstLine="0"/>
              <w:textAlignment w:val="baseline"/>
              <w:rPr>
                <w:rFonts w:eastAsia="Times New Roman"/>
                <w:color w:val="auto"/>
              </w:rPr>
            </w:pPr>
          </w:p>
          <w:p w14:paraId="536D3AFE" w14:textId="453AB2CC" w:rsidR="00D90F06" w:rsidRPr="000E2CE7" w:rsidRDefault="00753707" w:rsidP="003713CC">
            <w:pPr>
              <w:spacing w:line="240" w:lineRule="auto"/>
              <w:ind w:left="0" w:firstLine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Dave, </w:t>
            </w:r>
            <w:proofErr w:type="gramStart"/>
            <w:r>
              <w:rPr>
                <w:rFonts w:eastAsia="Times New Roman"/>
                <w:color w:val="auto"/>
              </w:rPr>
              <w:t>Martin</w:t>
            </w:r>
            <w:proofErr w:type="gramEnd"/>
            <w:r>
              <w:rPr>
                <w:rFonts w:eastAsia="Times New Roman"/>
                <w:color w:val="auto"/>
              </w:rPr>
              <w:t xml:space="preserve"> and Elaine</w:t>
            </w:r>
            <w:r w:rsidR="00360E77">
              <w:rPr>
                <w:rFonts w:eastAsia="Times New Roman"/>
                <w:color w:val="auto"/>
              </w:rPr>
              <w:t xml:space="preserve"> volunteered to</w:t>
            </w:r>
            <w:r w:rsidR="00F24793">
              <w:rPr>
                <w:rFonts w:eastAsia="Times New Roman"/>
                <w:color w:val="auto"/>
              </w:rPr>
              <w:t xml:space="preserve"> </w:t>
            </w:r>
            <w:r w:rsidR="00360E77">
              <w:rPr>
                <w:rFonts w:eastAsia="Times New Roman"/>
                <w:color w:val="auto"/>
              </w:rPr>
              <w:t xml:space="preserve">be involved in helping to organise the next event. </w:t>
            </w:r>
          </w:p>
        </w:tc>
        <w:tc>
          <w:tcPr>
            <w:tcW w:w="141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D3B1D52" w14:textId="77777777" w:rsidR="00647FFD" w:rsidRDefault="00647FFD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3D72FE63" w14:textId="77777777" w:rsidR="00360E77" w:rsidRDefault="00360E77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33B3B7A9" w14:textId="77777777" w:rsidR="00360E77" w:rsidRDefault="00360E77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70006CAD" w14:textId="77777777" w:rsidR="00360E77" w:rsidRDefault="00360E77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112D0399" w14:textId="77777777" w:rsidR="00360E77" w:rsidRDefault="00360E77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34B451C9" w14:textId="77777777" w:rsidR="00360E77" w:rsidRDefault="00360E77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4C0B8E4F" w14:textId="77777777" w:rsidR="00360E77" w:rsidRDefault="00360E77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4AE2DC29" w14:textId="77777777" w:rsidR="00360E77" w:rsidRDefault="00360E77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2ECF85A9" w14:textId="77777777" w:rsidR="00360E77" w:rsidRDefault="00360E77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5224A817" w14:textId="77777777" w:rsidR="00360E77" w:rsidRDefault="00360E77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44B87593" w14:textId="77777777" w:rsidR="00360E77" w:rsidRDefault="00360E77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11824007" w14:textId="77777777" w:rsidR="00360E77" w:rsidRDefault="00360E77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22F68725" w14:textId="77777777" w:rsidR="00360E77" w:rsidRDefault="00360E77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568433EB" w14:textId="77777777" w:rsidR="00360E77" w:rsidRDefault="00360E77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342D8E26" w14:textId="77777777" w:rsidR="00360E77" w:rsidRDefault="00360E77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3DA2C2AA" w14:textId="77777777" w:rsidR="00360E77" w:rsidRDefault="00360E77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74AB3526" w14:textId="77777777" w:rsidR="00360E77" w:rsidRDefault="00360E77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3F6D4C88" w14:textId="77777777" w:rsidR="00360E77" w:rsidRDefault="00360E77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149B574C" w14:textId="77777777" w:rsidR="00360E77" w:rsidRDefault="00360E77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4E864F7B" w14:textId="77777777" w:rsidR="00360E77" w:rsidRDefault="00360E77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5A627BF2" w14:textId="77777777" w:rsidR="00360E77" w:rsidRDefault="00360E77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3A1FDAE0" w14:textId="77777777" w:rsidR="00360E77" w:rsidRDefault="00360E77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2D96E3D5" w14:textId="77777777" w:rsidR="00360E77" w:rsidRDefault="00360E77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2BE59631" w14:textId="77777777" w:rsidR="00360E77" w:rsidRDefault="00360E77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504C4910" w14:textId="77777777" w:rsidR="00360E77" w:rsidRDefault="00360E77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078F0F73" w14:textId="77777777" w:rsidR="00360E77" w:rsidRDefault="00360E77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225805FF" w14:textId="77777777" w:rsidR="00360E77" w:rsidRDefault="00360E77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3DE761DB" w14:textId="77777777" w:rsidR="00360E77" w:rsidRDefault="00360E77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0E6EA1F4" w14:textId="77777777" w:rsidR="00360E77" w:rsidRDefault="00360E77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6EC256CE" w14:textId="6D54A671" w:rsidR="00360E77" w:rsidRDefault="00F24793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DB/ MW/ ES/ MC/ MH</w:t>
            </w:r>
          </w:p>
          <w:p w14:paraId="207CF8F8" w14:textId="4547CE4E" w:rsidR="00360E77" w:rsidRPr="000E2CE7" w:rsidRDefault="00360E77" w:rsidP="003713CC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</w:tc>
      </w:tr>
      <w:tr w:rsidR="007F52F0" w:rsidRPr="005F57FF" w14:paraId="0AF716CA" w14:textId="77777777" w:rsidTr="00E25579">
        <w:trPr>
          <w:trHeight w:val="361"/>
        </w:trPr>
        <w:tc>
          <w:tcPr>
            <w:tcW w:w="98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B751921" w14:textId="458F01EE" w:rsidR="007F52F0" w:rsidRDefault="00647FFD" w:rsidP="001D3B46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5</w:t>
            </w:r>
            <w:r w:rsidR="002F0BA9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255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651CE2B" w14:textId="2AE61809" w:rsidR="007F52F0" w:rsidRPr="00881F16" w:rsidRDefault="002F0BA9" w:rsidP="006621DF">
            <w:pPr>
              <w:spacing w:line="240" w:lineRule="auto"/>
              <w:ind w:left="0" w:firstLine="0"/>
              <w:rPr>
                <w:rFonts w:eastAsia="Times New Roman"/>
                <w:b/>
                <w:bCs/>
                <w:color w:val="auto"/>
              </w:rPr>
            </w:pPr>
            <w:r w:rsidRPr="00881F16">
              <w:rPr>
                <w:b/>
                <w:bCs/>
              </w:rPr>
              <w:t xml:space="preserve">Aberdeen Engagement Schedule </w:t>
            </w:r>
          </w:p>
        </w:tc>
        <w:tc>
          <w:tcPr>
            <w:tcW w:w="113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B5F36E4" w14:textId="0C768A2D" w:rsidR="007F52F0" w:rsidRDefault="002F0BA9" w:rsidP="00D01581">
            <w:pPr>
              <w:spacing w:line="240" w:lineRule="auto"/>
              <w:ind w:left="0" w:firstLine="146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Gordon </w:t>
            </w:r>
          </w:p>
        </w:tc>
        <w:tc>
          <w:tcPr>
            <w:tcW w:w="80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EC998A0" w14:textId="2F4D8F03" w:rsidR="007F52F0" w:rsidRPr="000E2CE7" w:rsidRDefault="00755123" w:rsidP="008F7EDA">
            <w:pPr>
              <w:spacing w:line="240" w:lineRule="auto"/>
              <w:ind w:left="0" w:firstLine="0"/>
              <w:textAlignment w:val="baseline"/>
              <w:rPr>
                <w:rFonts w:eastAsia="Times New Roman"/>
                <w:color w:val="auto"/>
              </w:rPr>
            </w:pPr>
            <w:r w:rsidRPr="000E2CE7">
              <w:rPr>
                <w:rFonts w:eastAsia="Times New Roman"/>
                <w:color w:val="auto"/>
              </w:rPr>
              <w:t>Not discussed as Gordon was unable to attend the meeting.</w:t>
            </w:r>
          </w:p>
        </w:tc>
        <w:tc>
          <w:tcPr>
            <w:tcW w:w="141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6F11D20" w14:textId="77777777" w:rsidR="007F52F0" w:rsidRPr="000E2CE7" w:rsidRDefault="007F52F0" w:rsidP="008F7EDA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</w:tc>
      </w:tr>
      <w:tr w:rsidR="007F52F0" w:rsidRPr="005F57FF" w14:paraId="697CA91E" w14:textId="77777777" w:rsidTr="00E25579">
        <w:trPr>
          <w:trHeight w:val="361"/>
        </w:trPr>
        <w:tc>
          <w:tcPr>
            <w:tcW w:w="98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7E0B714" w14:textId="1DAE8BA8" w:rsidR="007F52F0" w:rsidRDefault="00647FFD" w:rsidP="001D3B46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lastRenderedPageBreak/>
              <w:t>6</w:t>
            </w:r>
            <w:r w:rsidR="002F0BA9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255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2DC559B" w14:textId="587C183D" w:rsidR="007F52F0" w:rsidRPr="00881F16" w:rsidRDefault="00B261FB" w:rsidP="006621DF">
            <w:pPr>
              <w:spacing w:line="240" w:lineRule="auto"/>
              <w:ind w:left="0" w:firstLine="0"/>
              <w:rPr>
                <w:rFonts w:eastAsia="Times New Roman"/>
                <w:b/>
                <w:bCs/>
                <w:color w:val="auto"/>
              </w:rPr>
            </w:pPr>
            <w:r w:rsidRPr="00881F16">
              <w:rPr>
                <w:b/>
                <w:bCs/>
              </w:rPr>
              <w:t xml:space="preserve">Update on Review of Engagement, Participation &amp; Empowerment Strategy – </w:t>
            </w:r>
          </w:p>
        </w:tc>
        <w:tc>
          <w:tcPr>
            <w:tcW w:w="113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9CCDEE5" w14:textId="2BBAC643" w:rsidR="007F52F0" w:rsidRDefault="00E75142" w:rsidP="00C5320B">
            <w:pPr>
              <w:spacing w:line="240" w:lineRule="auto"/>
              <w:ind w:left="146" w:firstLine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Maggie</w:t>
            </w:r>
            <w:r w:rsidR="00C5320B">
              <w:rPr>
                <w:rFonts w:eastAsia="Times New Roman"/>
                <w:color w:val="auto"/>
              </w:rPr>
              <w:t>/ Dave/ Darren and Fiona</w:t>
            </w:r>
            <w:r w:rsidR="00755123">
              <w:rPr>
                <w:rFonts w:eastAsia="Times New Roman"/>
                <w:color w:val="auto"/>
              </w:rPr>
              <w:t xml:space="preserve"> </w:t>
            </w:r>
          </w:p>
        </w:tc>
        <w:tc>
          <w:tcPr>
            <w:tcW w:w="80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B80E05C" w14:textId="77777777" w:rsidR="00E3689D" w:rsidRDefault="00B25152" w:rsidP="00185C68">
            <w:pPr>
              <w:spacing w:line="240" w:lineRule="auto"/>
              <w:ind w:left="0" w:firstLine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Darren updated the group on progress mad</w:t>
            </w:r>
            <w:r w:rsidR="00ED2CA9">
              <w:rPr>
                <w:rFonts w:eastAsia="Times New Roman"/>
                <w:color w:val="auto"/>
              </w:rPr>
              <w:t xml:space="preserve">e </w:t>
            </w:r>
            <w:r w:rsidR="00444CDF">
              <w:rPr>
                <w:rFonts w:eastAsia="Times New Roman"/>
                <w:color w:val="auto"/>
              </w:rPr>
              <w:t xml:space="preserve">so far with </w:t>
            </w:r>
            <w:r w:rsidR="00ED2CA9">
              <w:rPr>
                <w:rFonts w:eastAsia="Times New Roman"/>
                <w:color w:val="auto"/>
              </w:rPr>
              <w:t xml:space="preserve">reviewing the strategy. </w:t>
            </w:r>
            <w:r w:rsidR="00185C68">
              <w:rPr>
                <w:rFonts w:eastAsia="Times New Roman"/>
                <w:color w:val="auto"/>
              </w:rPr>
              <w:t xml:space="preserve">Maggie, Dave, </w:t>
            </w:r>
            <w:proofErr w:type="gramStart"/>
            <w:r w:rsidR="00185C68">
              <w:rPr>
                <w:rFonts w:eastAsia="Times New Roman"/>
                <w:color w:val="auto"/>
              </w:rPr>
              <w:t>Darren</w:t>
            </w:r>
            <w:proofErr w:type="gramEnd"/>
            <w:r w:rsidR="00185C68">
              <w:rPr>
                <w:rFonts w:eastAsia="Times New Roman"/>
                <w:color w:val="auto"/>
              </w:rPr>
              <w:t xml:space="preserve"> and Fiona </w:t>
            </w:r>
            <w:r w:rsidR="00ED2CA9">
              <w:rPr>
                <w:rFonts w:eastAsia="Times New Roman"/>
                <w:color w:val="auto"/>
              </w:rPr>
              <w:t xml:space="preserve">are </w:t>
            </w:r>
            <w:r w:rsidR="00185C68">
              <w:rPr>
                <w:rFonts w:eastAsia="Times New Roman"/>
                <w:color w:val="auto"/>
              </w:rPr>
              <w:t xml:space="preserve">working with Dawn from SCDC. </w:t>
            </w:r>
            <w:r w:rsidR="00ED2CA9">
              <w:rPr>
                <w:rFonts w:eastAsia="Times New Roman"/>
                <w:color w:val="auto"/>
              </w:rPr>
              <w:t xml:space="preserve">Darren highlighted the </w:t>
            </w:r>
            <w:r w:rsidR="00F939FF">
              <w:rPr>
                <w:rFonts w:eastAsia="Times New Roman"/>
                <w:color w:val="auto"/>
              </w:rPr>
              <w:t xml:space="preserve">power of </w:t>
            </w:r>
            <w:r w:rsidR="00ED2CA9">
              <w:rPr>
                <w:rFonts w:eastAsia="Times New Roman"/>
                <w:color w:val="auto"/>
              </w:rPr>
              <w:t xml:space="preserve">work that Dawn and Maggie have done in the background. </w:t>
            </w:r>
            <w:r w:rsidR="00ED2CA9">
              <w:rPr>
                <w:rFonts w:eastAsia="Times New Roman"/>
                <w:color w:val="auto"/>
              </w:rPr>
              <w:t xml:space="preserve">The review group have agreed they want to make sure the revised document is </w:t>
            </w:r>
            <w:r w:rsidR="00ED2CA9">
              <w:rPr>
                <w:rFonts w:eastAsia="Times New Roman"/>
                <w:color w:val="auto"/>
              </w:rPr>
              <w:t xml:space="preserve">not a strategy </w:t>
            </w:r>
            <w:r w:rsidR="00ED2CA9">
              <w:rPr>
                <w:rFonts w:eastAsia="Times New Roman"/>
                <w:color w:val="auto"/>
              </w:rPr>
              <w:t xml:space="preserve">just </w:t>
            </w:r>
            <w:r w:rsidR="00ED2CA9">
              <w:rPr>
                <w:rFonts w:eastAsia="Times New Roman"/>
                <w:color w:val="auto"/>
              </w:rPr>
              <w:t xml:space="preserve">for this group but </w:t>
            </w:r>
            <w:r w:rsidR="00F939FF">
              <w:rPr>
                <w:rFonts w:eastAsia="Times New Roman"/>
                <w:color w:val="auto"/>
              </w:rPr>
              <w:t xml:space="preserve">will </w:t>
            </w:r>
            <w:r w:rsidR="00ED2CA9">
              <w:rPr>
                <w:rFonts w:eastAsia="Times New Roman"/>
                <w:color w:val="auto"/>
              </w:rPr>
              <w:t>play an important role in CP</w:t>
            </w:r>
            <w:r w:rsidR="00163ECA">
              <w:rPr>
                <w:rFonts w:eastAsia="Times New Roman"/>
                <w:color w:val="auto"/>
              </w:rPr>
              <w:t>A to support delivery of shared priorities within the LOIP and Locality Plans and individual partner strategies. Therefore</w:t>
            </w:r>
            <w:r w:rsidR="00293FBD">
              <w:rPr>
                <w:rFonts w:eastAsia="Times New Roman"/>
                <w:color w:val="auto"/>
              </w:rPr>
              <w:t>,</w:t>
            </w:r>
            <w:r w:rsidR="00163ECA">
              <w:rPr>
                <w:rFonts w:eastAsia="Times New Roman"/>
                <w:color w:val="auto"/>
              </w:rPr>
              <w:t xml:space="preserve"> the group have been working through </w:t>
            </w:r>
            <w:proofErr w:type="gramStart"/>
            <w:r w:rsidR="00163ECA">
              <w:rPr>
                <w:rFonts w:eastAsia="Times New Roman"/>
                <w:color w:val="auto"/>
              </w:rPr>
              <w:t>a number</w:t>
            </w:r>
            <w:r w:rsidR="00293FBD">
              <w:rPr>
                <w:rFonts w:eastAsia="Times New Roman"/>
                <w:color w:val="auto"/>
              </w:rPr>
              <w:t xml:space="preserve"> </w:t>
            </w:r>
            <w:r w:rsidR="00067063">
              <w:rPr>
                <w:rFonts w:eastAsia="Times New Roman"/>
                <w:color w:val="auto"/>
              </w:rPr>
              <w:t>of</w:t>
            </w:r>
            <w:proofErr w:type="gramEnd"/>
            <w:r w:rsidR="00067063">
              <w:rPr>
                <w:rFonts w:eastAsia="Times New Roman"/>
                <w:color w:val="auto"/>
              </w:rPr>
              <w:t xml:space="preserve"> questions important to scope out </w:t>
            </w:r>
            <w:r w:rsidR="00E14070">
              <w:rPr>
                <w:rFonts w:eastAsia="Times New Roman"/>
                <w:color w:val="auto"/>
              </w:rPr>
              <w:t>the plan.</w:t>
            </w:r>
            <w:r w:rsidR="00293FBD">
              <w:rPr>
                <w:rFonts w:eastAsia="Times New Roman"/>
                <w:color w:val="auto"/>
              </w:rPr>
              <w:t xml:space="preserve">  </w:t>
            </w:r>
          </w:p>
          <w:p w14:paraId="63F944DB" w14:textId="77777777" w:rsidR="00E3689D" w:rsidRDefault="00E3689D" w:rsidP="00185C68">
            <w:pPr>
              <w:spacing w:line="240" w:lineRule="auto"/>
              <w:ind w:left="0" w:firstLine="0"/>
              <w:textAlignment w:val="baseline"/>
              <w:rPr>
                <w:rFonts w:eastAsia="Times New Roman"/>
                <w:color w:val="auto"/>
              </w:rPr>
            </w:pPr>
          </w:p>
          <w:p w14:paraId="081D6E4D" w14:textId="724A8F36" w:rsidR="00293FBD" w:rsidRDefault="00293FBD" w:rsidP="00185C68">
            <w:pPr>
              <w:spacing w:line="240" w:lineRule="auto"/>
              <w:ind w:left="0" w:firstLine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Maggie and Darren </w:t>
            </w:r>
            <w:r w:rsidR="00725AA8">
              <w:rPr>
                <w:rFonts w:eastAsia="Times New Roman"/>
                <w:color w:val="auto"/>
              </w:rPr>
              <w:t xml:space="preserve">went through the questions and </w:t>
            </w:r>
            <w:r w:rsidR="00501BF3">
              <w:rPr>
                <w:rFonts w:eastAsia="Times New Roman"/>
                <w:color w:val="auto"/>
              </w:rPr>
              <w:t xml:space="preserve">shared comments gathered so far inviting further </w:t>
            </w:r>
            <w:r w:rsidR="00725AA8">
              <w:rPr>
                <w:rFonts w:eastAsia="Times New Roman"/>
                <w:color w:val="auto"/>
              </w:rPr>
              <w:t xml:space="preserve">feedback </w:t>
            </w:r>
            <w:r w:rsidR="00E3689D">
              <w:rPr>
                <w:rFonts w:eastAsia="Times New Roman"/>
                <w:color w:val="auto"/>
              </w:rPr>
              <w:t>from all members</w:t>
            </w:r>
            <w:r w:rsidR="00725AA8">
              <w:rPr>
                <w:rFonts w:eastAsia="Times New Roman"/>
                <w:color w:val="auto"/>
              </w:rPr>
              <w:t>.</w:t>
            </w:r>
            <w:r w:rsidR="00E3689D">
              <w:rPr>
                <w:rFonts w:eastAsia="Times New Roman"/>
                <w:color w:val="auto"/>
              </w:rPr>
              <w:t xml:space="preserve"> </w:t>
            </w:r>
            <w:r w:rsidR="00501BF3">
              <w:rPr>
                <w:rFonts w:eastAsia="Times New Roman"/>
                <w:color w:val="auto"/>
              </w:rPr>
              <w:t xml:space="preserve"> M</w:t>
            </w:r>
            <w:r w:rsidR="008674FE">
              <w:rPr>
                <w:rFonts w:eastAsia="Times New Roman"/>
                <w:color w:val="auto"/>
              </w:rPr>
              <w:t xml:space="preserve">aggie </w:t>
            </w:r>
            <w:r w:rsidR="004A1A1F">
              <w:rPr>
                <w:rFonts w:eastAsia="Times New Roman"/>
                <w:color w:val="auto"/>
              </w:rPr>
              <w:t>asked members to email her any further comments in advance of the next meeting.</w:t>
            </w:r>
          </w:p>
          <w:p w14:paraId="538FCAE3" w14:textId="33E3DE66" w:rsidR="00A45699" w:rsidRPr="000E2CE7" w:rsidRDefault="00A45699" w:rsidP="004A1A1F">
            <w:pPr>
              <w:spacing w:line="240" w:lineRule="auto"/>
              <w:ind w:left="0" w:firstLine="0"/>
              <w:textAlignment w:val="baseline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80A3DE8" w14:textId="77777777" w:rsidR="007F52F0" w:rsidRDefault="007F52F0" w:rsidP="008F7EDA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6778B76A" w14:textId="77777777" w:rsidR="004A1A1F" w:rsidRDefault="004A1A1F" w:rsidP="008F7EDA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240C412E" w14:textId="77777777" w:rsidR="004A1A1F" w:rsidRDefault="004A1A1F" w:rsidP="008F7EDA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34274F8C" w14:textId="77777777" w:rsidR="004A1A1F" w:rsidRDefault="004A1A1F" w:rsidP="008F7EDA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649295C7" w14:textId="77777777" w:rsidR="004A1A1F" w:rsidRDefault="004A1A1F" w:rsidP="008F7EDA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29690091" w14:textId="77777777" w:rsidR="004A1A1F" w:rsidRDefault="004A1A1F" w:rsidP="008F7EDA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20CBC11E" w14:textId="77777777" w:rsidR="004A1A1F" w:rsidRDefault="004A1A1F" w:rsidP="008F7EDA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2F59CCB4" w14:textId="77777777" w:rsidR="004A1A1F" w:rsidRDefault="004A1A1F" w:rsidP="008F7EDA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0FA054BD" w14:textId="77777777" w:rsidR="004A1A1F" w:rsidRDefault="004A1A1F" w:rsidP="008F7EDA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5DFCDB4F" w14:textId="77777777" w:rsidR="004A1A1F" w:rsidRDefault="004A1A1F" w:rsidP="008F7EDA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4E673C2F" w14:textId="2CD08BF4" w:rsidR="004A1A1F" w:rsidRPr="000E2CE7" w:rsidRDefault="00ED1CFA" w:rsidP="008F7EDA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All</w:t>
            </w:r>
          </w:p>
        </w:tc>
      </w:tr>
      <w:tr w:rsidR="00642001" w:rsidRPr="005F57FF" w14:paraId="29A31DB5" w14:textId="77777777" w:rsidTr="00E25579">
        <w:trPr>
          <w:trHeight w:val="361"/>
        </w:trPr>
        <w:tc>
          <w:tcPr>
            <w:tcW w:w="98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F83DD82" w14:textId="7B47BC4B" w:rsidR="00642001" w:rsidRDefault="00647FFD" w:rsidP="001D3B46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7</w:t>
            </w:r>
            <w:r w:rsidR="00642001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255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0D5A530" w14:textId="557B1405" w:rsidR="00642001" w:rsidRPr="00881F16" w:rsidRDefault="00647FFD" w:rsidP="006621DF">
            <w:pPr>
              <w:spacing w:line="240" w:lineRule="auto"/>
              <w:ind w:left="0" w:firstLine="0"/>
              <w:rPr>
                <w:rFonts w:eastAsia="Times New Roman"/>
                <w:b/>
                <w:bCs/>
                <w:color w:val="auto"/>
              </w:rPr>
            </w:pPr>
            <w:r w:rsidRPr="00881F16">
              <w:rPr>
                <w:rFonts w:eastAsia="Times New Roman"/>
                <w:b/>
                <w:bCs/>
                <w:color w:val="auto"/>
              </w:rPr>
              <w:t>Aberdeen City Voice</w:t>
            </w:r>
          </w:p>
        </w:tc>
        <w:tc>
          <w:tcPr>
            <w:tcW w:w="113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F2ED78F" w14:textId="0D2B9D74" w:rsidR="00642001" w:rsidRDefault="00881F16" w:rsidP="00881F16">
            <w:pPr>
              <w:spacing w:line="240" w:lineRule="auto"/>
              <w:ind w:left="0" w:firstLine="146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Anne/ Michelle</w:t>
            </w:r>
          </w:p>
        </w:tc>
        <w:tc>
          <w:tcPr>
            <w:tcW w:w="80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2212CB4" w14:textId="79458E15" w:rsidR="00D8455C" w:rsidRDefault="00D8455C" w:rsidP="004E0260">
            <w:pPr>
              <w:spacing w:line="240" w:lineRule="auto"/>
              <w:ind w:left="0" w:firstLine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The group were asked for comments on the Draft City Voice Results</w:t>
            </w:r>
            <w:r w:rsidR="000D63C9">
              <w:rPr>
                <w:rFonts w:eastAsia="Times New Roman"/>
                <w:color w:val="auto"/>
              </w:rPr>
              <w:t xml:space="preserve"> Report. The following feedback will be provided to Anne who </w:t>
            </w:r>
            <w:r w:rsidR="00B035F7">
              <w:rPr>
                <w:rFonts w:eastAsia="Times New Roman"/>
                <w:color w:val="auto"/>
              </w:rPr>
              <w:t>is currently on annual leave.</w:t>
            </w:r>
          </w:p>
          <w:p w14:paraId="7C68B1DD" w14:textId="77777777" w:rsidR="00B035F7" w:rsidRDefault="00B035F7" w:rsidP="004E0260">
            <w:pPr>
              <w:spacing w:line="240" w:lineRule="auto"/>
              <w:ind w:left="0" w:firstLine="0"/>
              <w:textAlignment w:val="baseline"/>
              <w:rPr>
                <w:rFonts w:eastAsia="Times New Roman"/>
                <w:color w:val="auto"/>
              </w:rPr>
            </w:pPr>
          </w:p>
          <w:p w14:paraId="154FBA30" w14:textId="77777777" w:rsidR="009B7104" w:rsidRDefault="00332C07" w:rsidP="004E0260">
            <w:pPr>
              <w:spacing w:line="240" w:lineRule="auto"/>
              <w:ind w:left="0" w:firstLine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Further breakdown of demographics </w:t>
            </w:r>
            <w:r w:rsidR="009B7104">
              <w:rPr>
                <w:rFonts w:eastAsia="Times New Roman"/>
                <w:color w:val="auto"/>
              </w:rPr>
              <w:t>available?</w:t>
            </w:r>
          </w:p>
          <w:p w14:paraId="5DA6A9F8" w14:textId="6D29C35A" w:rsidR="00FC7E59" w:rsidRDefault="00CF3DED" w:rsidP="004E0260">
            <w:pPr>
              <w:spacing w:line="240" w:lineRule="auto"/>
              <w:ind w:left="0" w:firstLine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Breakdown of </w:t>
            </w:r>
            <w:r w:rsidR="00332C07">
              <w:rPr>
                <w:rFonts w:eastAsia="Times New Roman"/>
                <w:color w:val="auto"/>
              </w:rPr>
              <w:t>part</w:t>
            </w:r>
            <w:r w:rsidR="00666200">
              <w:rPr>
                <w:rFonts w:eastAsia="Times New Roman"/>
                <w:color w:val="auto"/>
              </w:rPr>
              <w:t>s of the locality respo</w:t>
            </w:r>
            <w:r w:rsidR="00B035F7">
              <w:rPr>
                <w:rFonts w:eastAsia="Times New Roman"/>
                <w:color w:val="auto"/>
              </w:rPr>
              <w:t>n</w:t>
            </w:r>
            <w:r w:rsidR="00666200">
              <w:rPr>
                <w:rFonts w:eastAsia="Times New Roman"/>
                <w:color w:val="auto"/>
              </w:rPr>
              <w:t>ded</w:t>
            </w:r>
            <w:r w:rsidR="00B035F7">
              <w:rPr>
                <w:rFonts w:eastAsia="Times New Roman"/>
                <w:color w:val="auto"/>
              </w:rPr>
              <w:t xml:space="preserve"> would be useful</w:t>
            </w:r>
          </w:p>
          <w:p w14:paraId="76383C84" w14:textId="3DE5A4C6" w:rsidR="007E0247" w:rsidRDefault="007E0247" w:rsidP="004E0260">
            <w:pPr>
              <w:spacing w:line="240" w:lineRule="auto"/>
              <w:ind w:left="0" w:firstLine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Can we do further </w:t>
            </w:r>
            <w:proofErr w:type="gramStart"/>
            <w:r>
              <w:rPr>
                <w:rFonts w:eastAsia="Times New Roman"/>
                <w:color w:val="auto"/>
              </w:rPr>
              <w:t>targeting</w:t>
            </w:r>
            <w:proofErr w:type="gramEnd"/>
            <w:r>
              <w:rPr>
                <w:rFonts w:eastAsia="Times New Roman"/>
                <w:color w:val="auto"/>
              </w:rPr>
              <w:t xml:space="preserve"> at low response groups to improve representativeness of the survey results?</w:t>
            </w:r>
          </w:p>
          <w:p w14:paraId="731080D5" w14:textId="2A0E9CCC" w:rsidR="002E7029" w:rsidRPr="000E2CE7" w:rsidRDefault="002E7029" w:rsidP="007E0247">
            <w:pPr>
              <w:spacing w:line="240" w:lineRule="auto"/>
              <w:ind w:left="0" w:firstLine="0"/>
              <w:textAlignment w:val="baseline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65DE084" w14:textId="721A2A8C" w:rsidR="00D01581" w:rsidRDefault="00D01581" w:rsidP="008F7EDA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70DF3411" w14:textId="3DDD7014" w:rsidR="00703D93" w:rsidRDefault="00703D93" w:rsidP="008F7EDA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73218B80" w14:textId="68F19E57" w:rsidR="00703D93" w:rsidRDefault="00703D93" w:rsidP="008F7EDA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18545EBA" w14:textId="77C2C75B" w:rsidR="00703D93" w:rsidRDefault="00703D93" w:rsidP="008F7EDA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0666DA55" w14:textId="32D2B47D" w:rsidR="00703D93" w:rsidRDefault="00703D93" w:rsidP="008F7EDA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14:paraId="134F905D" w14:textId="0B6F9E88" w:rsidR="00D01581" w:rsidRDefault="00703D93" w:rsidP="008F7EDA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MC/AM</w:t>
            </w:r>
          </w:p>
          <w:p w14:paraId="5B2B5D32" w14:textId="063AA81A" w:rsidR="00D01581" w:rsidRPr="000E2CE7" w:rsidRDefault="00D01581" w:rsidP="008F7EDA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</w:tc>
      </w:tr>
      <w:tr w:rsidR="00B7571D" w:rsidRPr="005F57FF" w14:paraId="79FE73A1" w14:textId="77777777" w:rsidTr="00E25579">
        <w:trPr>
          <w:trHeight w:val="361"/>
        </w:trPr>
        <w:tc>
          <w:tcPr>
            <w:tcW w:w="98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C2D4850" w14:textId="74356730" w:rsidR="00B7571D" w:rsidRDefault="00B7571D" w:rsidP="001D3B46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8.</w:t>
            </w:r>
          </w:p>
        </w:tc>
        <w:tc>
          <w:tcPr>
            <w:tcW w:w="255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03C25B7" w14:textId="1D8AFE0E" w:rsidR="00B7571D" w:rsidRDefault="00B7571D" w:rsidP="006621DF">
            <w:pPr>
              <w:spacing w:line="240" w:lineRule="auto"/>
              <w:ind w:left="0" w:firstLine="0"/>
              <w:rPr>
                <w:rFonts w:eastAsia="Times New Roman"/>
                <w:b/>
                <w:bCs/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</w:rPr>
              <w:t>Upcoming Priorities</w:t>
            </w:r>
          </w:p>
        </w:tc>
        <w:tc>
          <w:tcPr>
            <w:tcW w:w="113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E7FB2AD" w14:textId="77777777" w:rsidR="00B7571D" w:rsidRDefault="00B7571D" w:rsidP="00D01581">
            <w:pPr>
              <w:spacing w:line="240" w:lineRule="auto"/>
              <w:ind w:left="0" w:firstLine="146"/>
              <w:textAlignment w:val="baseline"/>
              <w:rPr>
                <w:rFonts w:eastAsia="Times New Roman"/>
                <w:color w:val="auto"/>
              </w:rPr>
            </w:pPr>
          </w:p>
        </w:tc>
        <w:tc>
          <w:tcPr>
            <w:tcW w:w="80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3F65E7B" w14:textId="27CF27B4" w:rsidR="00B7571D" w:rsidRDefault="00FF0E8E" w:rsidP="008F7EDA">
            <w:pPr>
              <w:spacing w:line="240" w:lineRule="auto"/>
              <w:ind w:left="0" w:firstLine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L</w:t>
            </w:r>
            <w:r w:rsidR="00B7571D">
              <w:rPr>
                <w:rFonts w:eastAsia="Times New Roman"/>
                <w:color w:val="auto"/>
              </w:rPr>
              <w:t>ocality Planning</w:t>
            </w:r>
            <w:r>
              <w:rPr>
                <w:rFonts w:eastAsia="Times New Roman"/>
                <w:color w:val="auto"/>
              </w:rPr>
              <w:t xml:space="preserve"> Review Phase 2 – Reviewing the effectiveness of LEGs/ PNPs engaging with wider communities. </w:t>
            </w:r>
          </w:p>
        </w:tc>
        <w:tc>
          <w:tcPr>
            <w:tcW w:w="141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D936109" w14:textId="20CC75AC" w:rsidR="00B7571D" w:rsidRDefault="00A46442" w:rsidP="008F7EDA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MC</w:t>
            </w:r>
            <w:r w:rsidR="001D1DA9">
              <w:rPr>
                <w:rFonts w:eastAsia="Times New Roman"/>
                <w:color w:val="auto"/>
              </w:rPr>
              <w:t>/</w:t>
            </w:r>
            <w:r w:rsidR="00FF0E8E">
              <w:rPr>
                <w:rFonts w:eastAsia="Times New Roman"/>
                <w:color w:val="auto"/>
              </w:rPr>
              <w:t>ALL</w:t>
            </w:r>
          </w:p>
        </w:tc>
      </w:tr>
      <w:tr w:rsidR="006A7410" w:rsidRPr="005F57FF" w14:paraId="7BBD5DB2" w14:textId="77777777" w:rsidTr="00E25579">
        <w:tc>
          <w:tcPr>
            <w:tcW w:w="98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C3DA711" w14:textId="72EE2604" w:rsidR="006A7410" w:rsidRPr="006A7410" w:rsidRDefault="00B7571D" w:rsidP="001D3B46">
            <w:pPr>
              <w:spacing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9</w:t>
            </w:r>
            <w:r w:rsidR="006A7410" w:rsidRPr="006A7410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255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0CAA19C" w14:textId="1913E78F" w:rsidR="006A7410" w:rsidRPr="006A7410" w:rsidRDefault="006A7410" w:rsidP="006A7410">
            <w:pPr>
              <w:spacing w:line="240" w:lineRule="auto"/>
              <w:ind w:left="0" w:firstLine="0"/>
              <w:rPr>
                <w:rFonts w:eastAsia="Times New Roman"/>
                <w:color w:val="auto"/>
              </w:rPr>
            </w:pPr>
            <w:r w:rsidRPr="006A7410">
              <w:rPr>
                <w:rFonts w:eastAsia="Times New Roman"/>
                <w:b/>
                <w:bCs/>
                <w:color w:val="auto"/>
                <w:u w:val="single"/>
              </w:rPr>
              <w:t>Date of</w:t>
            </w:r>
            <w:r w:rsidR="00D7582B">
              <w:rPr>
                <w:rFonts w:eastAsia="Times New Roman"/>
                <w:b/>
                <w:bCs/>
                <w:color w:val="auto"/>
                <w:u w:val="single"/>
              </w:rPr>
              <w:t xml:space="preserve"> </w:t>
            </w:r>
            <w:r w:rsidRPr="006A7410">
              <w:rPr>
                <w:rFonts w:eastAsia="Times New Roman"/>
                <w:b/>
                <w:bCs/>
                <w:color w:val="auto"/>
                <w:u w:val="single"/>
              </w:rPr>
              <w:t>Meetings 2021/22</w:t>
            </w:r>
          </w:p>
          <w:p w14:paraId="6EA7D2D1" w14:textId="1E44844B" w:rsidR="006A7410" w:rsidRPr="006A7410" w:rsidRDefault="006A7410" w:rsidP="006A7410">
            <w:pPr>
              <w:spacing w:line="240" w:lineRule="auto"/>
              <w:ind w:left="0" w:firstLine="0"/>
              <w:rPr>
                <w:rFonts w:eastAsia="Times New Roman"/>
                <w:color w:val="auto"/>
              </w:rPr>
            </w:pPr>
            <w:r w:rsidRPr="006A7410">
              <w:rPr>
                <w:rFonts w:eastAsia="Times New Roman"/>
                <w:b/>
                <w:bCs/>
                <w:color w:val="auto"/>
              </w:rPr>
              <w:t>2</w:t>
            </w:r>
            <w:r w:rsidR="00FF0E8E">
              <w:rPr>
                <w:rFonts w:eastAsia="Times New Roman"/>
                <w:b/>
                <w:bCs/>
                <w:color w:val="auto"/>
              </w:rPr>
              <w:t>5</w:t>
            </w:r>
            <w:r w:rsidRPr="006A7410">
              <w:rPr>
                <w:rFonts w:eastAsia="Times New Roman"/>
                <w:b/>
                <w:bCs/>
                <w:color w:val="auto"/>
              </w:rPr>
              <w:t xml:space="preserve"> November</w:t>
            </w:r>
          </w:p>
          <w:p w14:paraId="374F8341" w14:textId="77777777" w:rsidR="006A7410" w:rsidRPr="006A7410" w:rsidRDefault="006A7410" w:rsidP="006A7410">
            <w:pPr>
              <w:spacing w:line="240" w:lineRule="auto"/>
              <w:ind w:left="0" w:firstLine="0"/>
              <w:rPr>
                <w:rFonts w:eastAsia="Times New Roman"/>
                <w:color w:val="auto"/>
              </w:rPr>
            </w:pPr>
            <w:r w:rsidRPr="006A7410">
              <w:rPr>
                <w:rFonts w:eastAsia="Times New Roman"/>
                <w:b/>
                <w:bCs/>
                <w:color w:val="auto"/>
              </w:rPr>
              <w:t>27 January</w:t>
            </w:r>
          </w:p>
          <w:p w14:paraId="006B1AAD" w14:textId="273E9235" w:rsidR="006A7410" w:rsidRPr="006A7410" w:rsidRDefault="006A7410" w:rsidP="006A7410">
            <w:pPr>
              <w:spacing w:line="240" w:lineRule="auto"/>
              <w:ind w:left="0" w:firstLine="0"/>
              <w:rPr>
                <w:rFonts w:eastAsia="Times New Roman"/>
                <w:color w:val="auto"/>
              </w:rPr>
            </w:pPr>
            <w:r w:rsidRPr="006A7410">
              <w:rPr>
                <w:rFonts w:eastAsia="Times New Roman"/>
                <w:b/>
                <w:bCs/>
                <w:color w:val="auto"/>
              </w:rPr>
              <w:t xml:space="preserve">24 February – </w:t>
            </w:r>
            <w:r w:rsidR="002C5F96">
              <w:rPr>
                <w:rFonts w:eastAsia="Times New Roman"/>
                <w:b/>
                <w:bCs/>
                <w:color w:val="auto"/>
              </w:rPr>
              <w:t xml:space="preserve">Network </w:t>
            </w:r>
            <w:r w:rsidRPr="006A7410">
              <w:rPr>
                <w:rFonts w:eastAsia="Times New Roman"/>
                <w:b/>
                <w:bCs/>
                <w:color w:val="auto"/>
              </w:rPr>
              <w:t xml:space="preserve"> </w:t>
            </w:r>
          </w:p>
          <w:p w14:paraId="743F119D" w14:textId="04F6F429" w:rsidR="006A7410" w:rsidRPr="007E2F3C" w:rsidRDefault="006A7410" w:rsidP="006A7410">
            <w:pPr>
              <w:spacing w:line="240" w:lineRule="auto"/>
              <w:ind w:left="0" w:firstLine="0"/>
              <w:rPr>
                <w:rFonts w:eastAsia="Times New Roman"/>
                <w:color w:val="auto"/>
              </w:rPr>
            </w:pPr>
            <w:r w:rsidRPr="006A7410">
              <w:rPr>
                <w:rFonts w:eastAsia="Times New Roman"/>
                <w:b/>
                <w:bCs/>
                <w:color w:val="auto"/>
              </w:rPr>
              <w:t>31 March</w:t>
            </w:r>
          </w:p>
        </w:tc>
        <w:tc>
          <w:tcPr>
            <w:tcW w:w="113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2939717" w14:textId="677919D6" w:rsidR="006A7410" w:rsidRPr="006A7410" w:rsidRDefault="006A7410" w:rsidP="00F14D1B">
            <w:pPr>
              <w:spacing w:line="240" w:lineRule="auto"/>
              <w:ind w:left="0" w:firstLine="146"/>
              <w:rPr>
                <w:rFonts w:eastAsia="Times New Roman"/>
                <w:color w:val="auto"/>
              </w:rPr>
            </w:pPr>
            <w:r w:rsidRPr="006A7410">
              <w:rPr>
                <w:rFonts w:eastAsia="Times New Roman"/>
                <w:color w:val="auto"/>
              </w:rPr>
              <w:t>All</w:t>
            </w:r>
          </w:p>
        </w:tc>
        <w:tc>
          <w:tcPr>
            <w:tcW w:w="80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3182C4A" w14:textId="049696F7" w:rsidR="006A7410" w:rsidRPr="000E2CE7" w:rsidRDefault="006A7410" w:rsidP="006A7410">
            <w:pPr>
              <w:spacing w:line="240" w:lineRule="auto"/>
              <w:ind w:left="0" w:firstLine="0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167F20B" w14:textId="77777777" w:rsidR="006A7410" w:rsidRPr="000E2CE7" w:rsidRDefault="006A7410" w:rsidP="006A7410">
            <w:pPr>
              <w:spacing w:line="240" w:lineRule="auto"/>
              <w:ind w:left="0" w:firstLine="0"/>
              <w:rPr>
                <w:rFonts w:eastAsia="Times New Roman"/>
                <w:color w:val="auto"/>
              </w:rPr>
            </w:pPr>
          </w:p>
        </w:tc>
      </w:tr>
    </w:tbl>
    <w:p w14:paraId="0CF0E644" w14:textId="10BE746E" w:rsidR="000957CC" w:rsidRPr="00CA4043" w:rsidRDefault="000957CC">
      <w:pPr>
        <w:ind w:left="0" w:firstLine="0"/>
        <w:rPr>
          <w:sz w:val="2"/>
          <w:szCs w:val="2"/>
        </w:rPr>
      </w:pPr>
    </w:p>
    <w:sectPr w:rsidR="000957CC" w:rsidRPr="00CA4043" w:rsidSect="00FE4FDA">
      <w:pgSz w:w="16838" w:h="11906" w:orient="landscape"/>
      <w:pgMar w:top="718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A15BC"/>
    <w:multiLevelType w:val="multilevel"/>
    <w:tmpl w:val="EFE6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B66DC2"/>
    <w:multiLevelType w:val="multilevel"/>
    <w:tmpl w:val="E158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B01F83"/>
    <w:multiLevelType w:val="hybridMultilevel"/>
    <w:tmpl w:val="58FAE70C"/>
    <w:lvl w:ilvl="0" w:tplc="680E5312">
      <w:start w:val="1"/>
      <w:numFmt w:val="bullet"/>
      <w:lvlText w:val="•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12BC42">
      <w:start w:val="1"/>
      <w:numFmt w:val="bullet"/>
      <w:lvlText w:val="o"/>
      <w:lvlJc w:val="left"/>
      <w:pPr>
        <w:ind w:left="2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6EB9F2">
      <w:start w:val="1"/>
      <w:numFmt w:val="bullet"/>
      <w:lvlText w:val="▪"/>
      <w:lvlJc w:val="left"/>
      <w:pPr>
        <w:ind w:left="2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88F074">
      <w:start w:val="1"/>
      <w:numFmt w:val="bullet"/>
      <w:lvlText w:val="•"/>
      <w:lvlJc w:val="left"/>
      <w:pPr>
        <w:ind w:left="3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CA2FA4">
      <w:start w:val="1"/>
      <w:numFmt w:val="bullet"/>
      <w:lvlText w:val="o"/>
      <w:lvlJc w:val="left"/>
      <w:pPr>
        <w:ind w:left="4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B0D794">
      <w:start w:val="1"/>
      <w:numFmt w:val="bullet"/>
      <w:lvlText w:val="▪"/>
      <w:lvlJc w:val="left"/>
      <w:pPr>
        <w:ind w:left="4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2ADEDC">
      <w:start w:val="1"/>
      <w:numFmt w:val="bullet"/>
      <w:lvlText w:val="•"/>
      <w:lvlJc w:val="left"/>
      <w:pPr>
        <w:ind w:left="5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D40D16">
      <w:start w:val="1"/>
      <w:numFmt w:val="bullet"/>
      <w:lvlText w:val="o"/>
      <w:lvlJc w:val="left"/>
      <w:pPr>
        <w:ind w:left="6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FC090A">
      <w:start w:val="1"/>
      <w:numFmt w:val="bullet"/>
      <w:lvlText w:val="▪"/>
      <w:lvlJc w:val="left"/>
      <w:pPr>
        <w:ind w:left="7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243538"/>
    <w:multiLevelType w:val="hybridMultilevel"/>
    <w:tmpl w:val="AC0E4786"/>
    <w:lvl w:ilvl="0" w:tplc="593239AA">
      <w:start w:val="1"/>
      <w:numFmt w:val="bullet"/>
      <w:lvlText w:val="•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C2ED5C">
      <w:start w:val="1"/>
      <w:numFmt w:val="bullet"/>
      <w:lvlText w:val="o"/>
      <w:lvlJc w:val="left"/>
      <w:pPr>
        <w:ind w:left="1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1A810E">
      <w:start w:val="1"/>
      <w:numFmt w:val="bullet"/>
      <w:lvlText w:val="▪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D60C16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BA32A4">
      <w:start w:val="1"/>
      <w:numFmt w:val="bullet"/>
      <w:lvlText w:val="o"/>
      <w:lvlJc w:val="left"/>
      <w:pPr>
        <w:ind w:left="3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743A5E">
      <w:start w:val="1"/>
      <w:numFmt w:val="bullet"/>
      <w:lvlText w:val="▪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9C2580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8A8F38">
      <w:start w:val="1"/>
      <w:numFmt w:val="bullet"/>
      <w:lvlText w:val="o"/>
      <w:lvlJc w:val="left"/>
      <w:pPr>
        <w:ind w:left="5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50F0C0">
      <w:start w:val="1"/>
      <w:numFmt w:val="bullet"/>
      <w:lvlText w:val="▪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8610CD"/>
    <w:multiLevelType w:val="hybridMultilevel"/>
    <w:tmpl w:val="9B7A3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1619E"/>
    <w:multiLevelType w:val="hybridMultilevel"/>
    <w:tmpl w:val="83304BEC"/>
    <w:lvl w:ilvl="0" w:tplc="13D40220">
      <w:start w:val="1"/>
      <w:numFmt w:val="bullet"/>
      <w:lvlText w:val="•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0C5F1E">
      <w:start w:val="1"/>
      <w:numFmt w:val="bullet"/>
      <w:lvlText w:val="o"/>
      <w:lvlJc w:val="left"/>
      <w:pPr>
        <w:ind w:left="2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4F1AE">
      <w:start w:val="1"/>
      <w:numFmt w:val="bullet"/>
      <w:lvlText w:val="▪"/>
      <w:lvlJc w:val="left"/>
      <w:pPr>
        <w:ind w:left="2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8AB40E">
      <w:start w:val="1"/>
      <w:numFmt w:val="bullet"/>
      <w:lvlText w:val="•"/>
      <w:lvlJc w:val="left"/>
      <w:pPr>
        <w:ind w:left="3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2C05F0">
      <w:start w:val="1"/>
      <w:numFmt w:val="bullet"/>
      <w:lvlText w:val="o"/>
      <w:lvlJc w:val="left"/>
      <w:pPr>
        <w:ind w:left="4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5C0AF2">
      <w:start w:val="1"/>
      <w:numFmt w:val="bullet"/>
      <w:lvlText w:val="▪"/>
      <w:lvlJc w:val="left"/>
      <w:pPr>
        <w:ind w:left="4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82ED78">
      <w:start w:val="1"/>
      <w:numFmt w:val="bullet"/>
      <w:lvlText w:val="•"/>
      <w:lvlJc w:val="left"/>
      <w:pPr>
        <w:ind w:left="5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82B43E">
      <w:start w:val="1"/>
      <w:numFmt w:val="bullet"/>
      <w:lvlText w:val="o"/>
      <w:lvlJc w:val="left"/>
      <w:pPr>
        <w:ind w:left="6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FCA4EC">
      <w:start w:val="1"/>
      <w:numFmt w:val="bullet"/>
      <w:lvlText w:val="▪"/>
      <w:lvlJc w:val="left"/>
      <w:pPr>
        <w:ind w:left="7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F364DC"/>
    <w:multiLevelType w:val="multilevel"/>
    <w:tmpl w:val="1AAED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B99"/>
    <w:rsid w:val="00000A51"/>
    <w:rsid w:val="000011A2"/>
    <w:rsid w:val="0000193E"/>
    <w:rsid w:val="00001B59"/>
    <w:rsid w:val="000022EE"/>
    <w:rsid w:val="00002325"/>
    <w:rsid w:val="00002CF6"/>
    <w:rsid w:val="00004473"/>
    <w:rsid w:val="00004875"/>
    <w:rsid w:val="00004AD5"/>
    <w:rsid w:val="000050CF"/>
    <w:rsid w:val="0000552F"/>
    <w:rsid w:val="00012209"/>
    <w:rsid w:val="000130DB"/>
    <w:rsid w:val="00015F4F"/>
    <w:rsid w:val="00016299"/>
    <w:rsid w:val="00017FEA"/>
    <w:rsid w:val="00025B95"/>
    <w:rsid w:val="00026A73"/>
    <w:rsid w:val="00031F15"/>
    <w:rsid w:val="00033CEB"/>
    <w:rsid w:val="00035FF1"/>
    <w:rsid w:val="00036052"/>
    <w:rsid w:val="00036F5E"/>
    <w:rsid w:val="000403CA"/>
    <w:rsid w:val="00041350"/>
    <w:rsid w:val="00042B29"/>
    <w:rsid w:val="000435EC"/>
    <w:rsid w:val="00043918"/>
    <w:rsid w:val="00044711"/>
    <w:rsid w:val="0004661B"/>
    <w:rsid w:val="00050744"/>
    <w:rsid w:val="00050BB0"/>
    <w:rsid w:val="000531D8"/>
    <w:rsid w:val="000533A2"/>
    <w:rsid w:val="000541AE"/>
    <w:rsid w:val="000552AF"/>
    <w:rsid w:val="00055372"/>
    <w:rsid w:val="00061017"/>
    <w:rsid w:val="00061E2E"/>
    <w:rsid w:val="00061FE1"/>
    <w:rsid w:val="000622A9"/>
    <w:rsid w:val="000623A6"/>
    <w:rsid w:val="00062AC5"/>
    <w:rsid w:val="00065B50"/>
    <w:rsid w:val="00066898"/>
    <w:rsid w:val="00066F8D"/>
    <w:rsid w:val="00067063"/>
    <w:rsid w:val="000679BE"/>
    <w:rsid w:val="00070058"/>
    <w:rsid w:val="000759A3"/>
    <w:rsid w:val="00075F31"/>
    <w:rsid w:val="00080387"/>
    <w:rsid w:val="00080530"/>
    <w:rsid w:val="00080A95"/>
    <w:rsid w:val="0008284A"/>
    <w:rsid w:val="00083BEA"/>
    <w:rsid w:val="00083FE1"/>
    <w:rsid w:val="0008534F"/>
    <w:rsid w:val="000867C6"/>
    <w:rsid w:val="0009380A"/>
    <w:rsid w:val="00094472"/>
    <w:rsid w:val="000951F6"/>
    <w:rsid w:val="000957CC"/>
    <w:rsid w:val="000958C2"/>
    <w:rsid w:val="000958FD"/>
    <w:rsid w:val="0009594C"/>
    <w:rsid w:val="00095AFA"/>
    <w:rsid w:val="00095E06"/>
    <w:rsid w:val="00097B0C"/>
    <w:rsid w:val="000A0C38"/>
    <w:rsid w:val="000A29D9"/>
    <w:rsid w:val="000A3246"/>
    <w:rsid w:val="000A584E"/>
    <w:rsid w:val="000A66B2"/>
    <w:rsid w:val="000B176F"/>
    <w:rsid w:val="000B3FD4"/>
    <w:rsid w:val="000B5518"/>
    <w:rsid w:val="000B5AAB"/>
    <w:rsid w:val="000B6189"/>
    <w:rsid w:val="000B7DD5"/>
    <w:rsid w:val="000C235E"/>
    <w:rsid w:val="000C24F9"/>
    <w:rsid w:val="000C4D0A"/>
    <w:rsid w:val="000C4DBE"/>
    <w:rsid w:val="000C5622"/>
    <w:rsid w:val="000C56CA"/>
    <w:rsid w:val="000C6ACE"/>
    <w:rsid w:val="000C7375"/>
    <w:rsid w:val="000C796B"/>
    <w:rsid w:val="000D1721"/>
    <w:rsid w:val="000D17B4"/>
    <w:rsid w:val="000D3444"/>
    <w:rsid w:val="000D5CF3"/>
    <w:rsid w:val="000D616C"/>
    <w:rsid w:val="000D63C9"/>
    <w:rsid w:val="000E2CE7"/>
    <w:rsid w:val="000E36F1"/>
    <w:rsid w:val="000F4783"/>
    <w:rsid w:val="000F652C"/>
    <w:rsid w:val="000F7BF3"/>
    <w:rsid w:val="00101988"/>
    <w:rsid w:val="00102A78"/>
    <w:rsid w:val="00103271"/>
    <w:rsid w:val="00105C28"/>
    <w:rsid w:val="00106E07"/>
    <w:rsid w:val="0011144A"/>
    <w:rsid w:val="001114A1"/>
    <w:rsid w:val="001215EF"/>
    <w:rsid w:val="00121708"/>
    <w:rsid w:val="001257E4"/>
    <w:rsid w:val="0013155F"/>
    <w:rsid w:val="0013385D"/>
    <w:rsid w:val="001367F0"/>
    <w:rsid w:val="00136FD0"/>
    <w:rsid w:val="00137B6B"/>
    <w:rsid w:val="0014009A"/>
    <w:rsid w:val="001419FD"/>
    <w:rsid w:val="00142143"/>
    <w:rsid w:val="00144C8C"/>
    <w:rsid w:val="00146134"/>
    <w:rsid w:val="00146825"/>
    <w:rsid w:val="00147DFD"/>
    <w:rsid w:val="001554C4"/>
    <w:rsid w:val="00157A1C"/>
    <w:rsid w:val="001601B4"/>
    <w:rsid w:val="00162326"/>
    <w:rsid w:val="00163ECA"/>
    <w:rsid w:val="00167BA0"/>
    <w:rsid w:val="001709DD"/>
    <w:rsid w:val="001724FB"/>
    <w:rsid w:val="00173247"/>
    <w:rsid w:val="00180A5D"/>
    <w:rsid w:val="00182020"/>
    <w:rsid w:val="00184745"/>
    <w:rsid w:val="0018538A"/>
    <w:rsid w:val="001857F6"/>
    <w:rsid w:val="00185C68"/>
    <w:rsid w:val="00197A48"/>
    <w:rsid w:val="001A3C0E"/>
    <w:rsid w:val="001A58B9"/>
    <w:rsid w:val="001B02B0"/>
    <w:rsid w:val="001B06CF"/>
    <w:rsid w:val="001B07E9"/>
    <w:rsid w:val="001B1566"/>
    <w:rsid w:val="001B4996"/>
    <w:rsid w:val="001B59DD"/>
    <w:rsid w:val="001B70D4"/>
    <w:rsid w:val="001C1B74"/>
    <w:rsid w:val="001C2188"/>
    <w:rsid w:val="001C6978"/>
    <w:rsid w:val="001D06B9"/>
    <w:rsid w:val="001D09E0"/>
    <w:rsid w:val="001D1DA9"/>
    <w:rsid w:val="001D2A31"/>
    <w:rsid w:val="001D3B46"/>
    <w:rsid w:val="001D4EAC"/>
    <w:rsid w:val="001D56BE"/>
    <w:rsid w:val="001D71A0"/>
    <w:rsid w:val="001E1478"/>
    <w:rsid w:val="001E49ED"/>
    <w:rsid w:val="001F36E9"/>
    <w:rsid w:val="001F5CAE"/>
    <w:rsid w:val="001F7E90"/>
    <w:rsid w:val="00204FCD"/>
    <w:rsid w:val="00207B99"/>
    <w:rsid w:val="00211FDC"/>
    <w:rsid w:val="00214E52"/>
    <w:rsid w:val="002154E9"/>
    <w:rsid w:val="00215802"/>
    <w:rsid w:val="00215833"/>
    <w:rsid w:val="002172F4"/>
    <w:rsid w:val="00217362"/>
    <w:rsid w:val="002178CE"/>
    <w:rsid w:val="00220187"/>
    <w:rsid w:val="00225052"/>
    <w:rsid w:val="00225244"/>
    <w:rsid w:val="00225939"/>
    <w:rsid w:val="00226596"/>
    <w:rsid w:val="002325D6"/>
    <w:rsid w:val="002329A3"/>
    <w:rsid w:val="002334CE"/>
    <w:rsid w:val="00235069"/>
    <w:rsid w:val="00237D6B"/>
    <w:rsid w:val="00237DEB"/>
    <w:rsid w:val="00240061"/>
    <w:rsid w:val="00242599"/>
    <w:rsid w:val="00242F02"/>
    <w:rsid w:val="00243A90"/>
    <w:rsid w:val="002461B3"/>
    <w:rsid w:val="0025069C"/>
    <w:rsid w:val="0025181F"/>
    <w:rsid w:val="00254145"/>
    <w:rsid w:val="0026193F"/>
    <w:rsid w:val="00262F2E"/>
    <w:rsid w:val="00263775"/>
    <w:rsid w:val="00270B32"/>
    <w:rsid w:val="00272D8F"/>
    <w:rsid w:val="00274BC8"/>
    <w:rsid w:val="00276D09"/>
    <w:rsid w:val="0027747E"/>
    <w:rsid w:val="002827C9"/>
    <w:rsid w:val="00287016"/>
    <w:rsid w:val="00293BB5"/>
    <w:rsid w:val="00293FBD"/>
    <w:rsid w:val="00294A6D"/>
    <w:rsid w:val="002A1E7E"/>
    <w:rsid w:val="002A2185"/>
    <w:rsid w:val="002A2954"/>
    <w:rsid w:val="002A348C"/>
    <w:rsid w:val="002A3F1D"/>
    <w:rsid w:val="002A6A03"/>
    <w:rsid w:val="002A7E21"/>
    <w:rsid w:val="002B0C66"/>
    <w:rsid w:val="002B143A"/>
    <w:rsid w:val="002B4C3B"/>
    <w:rsid w:val="002C2210"/>
    <w:rsid w:val="002C22B9"/>
    <w:rsid w:val="002C2D21"/>
    <w:rsid w:val="002C32F6"/>
    <w:rsid w:val="002C536D"/>
    <w:rsid w:val="002C5F96"/>
    <w:rsid w:val="002C63D4"/>
    <w:rsid w:val="002D2326"/>
    <w:rsid w:val="002D26E1"/>
    <w:rsid w:val="002D4446"/>
    <w:rsid w:val="002D6FE5"/>
    <w:rsid w:val="002D70D2"/>
    <w:rsid w:val="002E1AFA"/>
    <w:rsid w:val="002E3589"/>
    <w:rsid w:val="002E61EC"/>
    <w:rsid w:val="002E6604"/>
    <w:rsid w:val="002E7029"/>
    <w:rsid w:val="002F0BA9"/>
    <w:rsid w:val="002F3779"/>
    <w:rsid w:val="002F5EAD"/>
    <w:rsid w:val="002F778B"/>
    <w:rsid w:val="003017BA"/>
    <w:rsid w:val="00304A95"/>
    <w:rsid w:val="003100E9"/>
    <w:rsid w:val="00311D4D"/>
    <w:rsid w:val="00312245"/>
    <w:rsid w:val="00320015"/>
    <w:rsid w:val="00320A02"/>
    <w:rsid w:val="003218AC"/>
    <w:rsid w:val="003234B0"/>
    <w:rsid w:val="003234EB"/>
    <w:rsid w:val="00325207"/>
    <w:rsid w:val="0032596F"/>
    <w:rsid w:val="0032687F"/>
    <w:rsid w:val="0032688E"/>
    <w:rsid w:val="00331CB3"/>
    <w:rsid w:val="00332C07"/>
    <w:rsid w:val="00333AC0"/>
    <w:rsid w:val="00335387"/>
    <w:rsid w:val="00336A6C"/>
    <w:rsid w:val="003435C5"/>
    <w:rsid w:val="003465BA"/>
    <w:rsid w:val="00347573"/>
    <w:rsid w:val="003515BC"/>
    <w:rsid w:val="0035273E"/>
    <w:rsid w:val="00354E15"/>
    <w:rsid w:val="003602F6"/>
    <w:rsid w:val="00360E77"/>
    <w:rsid w:val="00363954"/>
    <w:rsid w:val="00364187"/>
    <w:rsid w:val="0036520C"/>
    <w:rsid w:val="00365723"/>
    <w:rsid w:val="00366254"/>
    <w:rsid w:val="00367348"/>
    <w:rsid w:val="00367FB5"/>
    <w:rsid w:val="00370BA5"/>
    <w:rsid w:val="003713CC"/>
    <w:rsid w:val="00373556"/>
    <w:rsid w:val="00375EF1"/>
    <w:rsid w:val="0037641B"/>
    <w:rsid w:val="00376D08"/>
    <w:rsid w:val="00381B0A"/>
    <w:rsid w:val="00386B8F"/>
    <w:rsid w:val="003875B5"/>
    <w:rsid w:val="0038780C"/>
    <w:rsid w:val="00387A0A"/>
    <w:rsid w:val="00392742"/>
    <w:rsid w:val="00393478"/>
    <w:rsid w:val="00394005"/>
    <w:rsid w:val="00396BE5"/>
    <w:rsid w:val="003A03E8"/>
    <w:rsid w:val="003A1681"/>
    <w:rsid w:val="003A3A34"/>
    <w:rsid w:val="003A6739"/>
    <w:rsid w:val="003A7A86"/>
    <w:rsid w:val="003A7F5A"/>
    <w:rsid w:val="003B0E65"/>
    <w:rsid w:val="003B1BFC"/>
    <w:rsid w:val="003B3762"/>
    <w:rsid w:val="003B5B74"/>
    <w:rsid w:val="003B70A1"/>
    <w:rsid w:val="003C0CC9"/>
    <w:rsid w:val="003C13FB"/>
    <w:rsid w:val="003C4E33"/>
    <w:rsid w:val="003C525A"/>
    <w:rsid w:val="003C6F40"/>
    <w:rsid w:val="003C7796"/>
    <w:rsid w:val="003D0D38"/>
    <w:rsid w:val="003D38B3"/>
    <w:rsid w:val="003D52D5"/>
    <w:rsid w:val="003D5E0B"/>
    <w:rsid w:val="003E134E"/>
    <w:rsid w:val="003E5623"/>
    <w:rsid w:val="003E5D73"/>
    <w:rsid w:val="003E6929"/>
    <w:rsid w:val="003F0315"/>
    <w:rsid w:val="003F643E"/>
    <w:rsid w:val="003F7F7C"/>
    <w:rsid w:val="004017DD"/>
    <w:rsid w:val="004028F9"/>
    <w:rsid w:val="00403D93"/>
    <w:rsid w:val="00404E27"/>
    <w:rsid w:val="004118FC"/>
    <w:rsid w:val="00411F0A"/>
    <w:rsid w:val="00413C5E"/>
    <w:rsid w:val="00416316"/>
    <w:rsid w:val="0041685F"/>
    <w:rsid w:val="0042350C"/>
    <w:rsid w:val="00423A8F"/>
    <w:rsid w:val="00424AA5"/>
    <w:rsid w:val="00432B3D"/>
    <w:rsid w:val="00434620"/>
    <w:rsid w:val="00435B5E"/>
    <w:rsid w:val="004365AA"/>
    <w:rsid w:val="00443E9B"/>
    <w:rsid w:val="00443EF6"/>
    <w:rsid w:val="00444CDF"/>
    <w:rsid w:val="00445B71"/>
    <w:rsid w:val="00446843"/>
    <w:rsid w:val="004500BE"/>
    <w:rsid w:val="00454A00"/>
    <w:rsid w:val="00457334"/>
    <w:rsid w:val="0046003E"/>
    <w:rsid w:val="0046063B"/>
    <w:rsid w:val="00462234"/>
    <w:rsid w:val="0046627F"/>
    <w:rsid w:val="004671F6"/>
    <w:rsid w:val="00470452"/>
    <w:rsid w:val="00470864"/>
    <w:rsid w:val="00473111"/>
    <w:rsid w:val="00473738"/>
    <w:rsid w:val="0048228B"/>
    <w:rsid w:val="00484E5A"/>
    <w:rsid w:val="0049035C"/>
    <w:rsid w:val="00490A3E"/>
    <w:rsid w:val="00491A1B"/>
    <w:rsid w:val="004955F4"/>
    <w:rsid w:val="004A0FDC"/>
    <w:rsid w:val="004A1A1F"/>
    <w:rsid w:val="004A22CD"/>
    <w:rsid w:val="004A5BE7"/>
    <w:rsid w:val="004A6BA5"/>
    <w:rsid w:val="004B39CF"/>
    <w:rsid w:val="004B42E9"/>
    <w:rsid w:val="004C5C70"/>
    <w:rsid w:val="004C6F31"/>
    <w:rsid w:val="004C7FA9"/>
    <w:rsid w:val="004D6893"/>
    <w:rsid w:val="004D6919"/>
    <w:rsid w:val="004E01FD"/>
    <w:rsid w:val="004E0260"/>
    <w:rsid w:val="004E03C1"/>
    <w:rsid w:val="004E4ACA"/>
    <w:rsid w:val="004E58F5"/>
    <w:rsid w:val="004E61D3"/>
    <w:rsid w:val="004F1701"/>
    <w:rsid w:val="004F479D"/>
    <w:rsid w:val="00501BF3"/>
    <w:rsid w:val="00505C01"/>
    <w:rsid w:val="00506B75"/>
    <w:rsid w:val="005127FC"/>
    <w:rsid w:val="00512A68"/>
    <w:rsid w:val="00512F45"/>
    <w:rsid w:val="0051346F"/>
    <w:rsid w:val="005139BC"/>
    <w:rsid w:val="00516B41"/>
    <w:rsid w:val="00516FB4"/>
    <w:rsid w:val="00517615"/>
    <w:rsid w:val="00522373"/>
    <w:rsid w:val="005227D2"/>
    <w:rsid w:val="00522F9C"/>
    <w:rsid w:val="0052316F"/>
    <w:rsid w:val="00525B0E"/>
    <w:rsid w:val="00527486"/>
    <w:rsid w:val="005311DB"/>
    <w:rsid w:val="00531974"/>
    <w:rsid w:val="005337CF"/>
    <w:rsid w:val="00534209"/>
    <w:rsid w:val="00534C58"/>
    <w:rsid w:val="00541D8C"/>
    <w:rsid w:val="00542280"/>
    <w:rsid w:val="005425F6"/>
    <w:rsid w:val="00543387"/>
    <w:rsid w:val="00544DCC"/>
    <w:rsid w:val="00551134"/>
    <w:rsid w:val="00553966"/>
    <w:rsid w:val="005550BB"/>
    <w:rsid w:val="00555291"/>
    <w:rsid w:val="0055546E"/>
    <w:rsid w:val="00556445"/>
    <w:rsid w:val="00557EB8"/>
    <w:rsid w:val="00562076"/>
    <w:rsid w:val="00567B94"/>
    <w:rsid w:val="0057125B"/>
    <w:rsid w:val="00572439"/>
    <w:rsid w:val="00573193"/>
    <w:rsid w:val="005745DA"/>
    <w:rsid w:val="00575692"/>
    <w:rsid w:val="00576481"/>
    <w:rsid w:val="00576B36"/>
    <w:rsid w:val="00577780"/>
    <w:rsid w:val="00581A5E"/>
    <w:rsid w:val="00581B11"/>
    <w:rsid w:val="005855E5"/>
    <w:rsid w:val="005857CC"/>
    <w:rsid w:val="00586913"/>
    <w:rsid w:val="00587486"/>
    <w:rsid w:val="00590441"/>
    <w:rsid w:val="0059140D"/>
    <w:rsid w:val="00591E50"/>
    <w:rsid w:val="0059568F"/>
    <w:rsid w:val="005A3D0A"/>
    <w:rsid w:val="005A4028"/>
    <w:rsid w:val="005A42B9"/>
    <w:rsid w:val="005A4940"/>
    <w:rsid w:val="005A73FE"/>
    <w:rsid w:val="005A7CF3"/>
    <w:rsid w:val="005B093B"/>
    <w:rsid w:val="005B0F17"/>
    <w:rsid w:val="005B0F4D"/>
    <w:rsid w:val="005B36DB"/>
    <w:rsid w:val="005B3DD6"/>
    <w:rsid w:val="005B45A8"/>
    <w:rsid w:val="005B4B49"/>
    <w:rsid w:val="005B748B"/>
    <w:rsid w:val="005C0A5B"/>
    <w:rsid w:val="005C2E85"/>
    <w:rsid w:val="005D004C"/>
    <w:rsid w:val="005D0B81"/>
    <w:rsid w:val="005D5A11"/>
    <w:rsid w:val="005E0D3E"/>
    <w:rsid w:val="005E1141"/>
    <w:rsid w:val="005E1444"/>
    <w:rsid w:val="005E1805"/>
    <w:rsid w:val="005E2B4D"/>
    <w:rsid w:val="005E3E05"/>
    <w:rsid w:val="005F0A4D"/>
    <w:rsid w:val="005F1B40"/>
    <w:rsid w:val="005F2771"/>
    <w:rsid w:val="005F3735"/>
    <w:rsid w:val="005F57FF"/>
    <w:rsid w:val="005F5949"/>
    <w:rsid w:val="005F7593"/>
    <w:rsid w:val="00603C5D"/>
    <w:rsid w:val="00605B76"/>
    <w:rsid w:val="0060669C"/>
    <w:rsid w:val="00611567"/>
    <w:rsid w:val="006121A1"/>
    <w:rsid w:val="006155F6"/>
    <w:rsid w:val="0061688F"/>
    <w:rsid w:val="0061717E"/>
    <w:rsid w:val="00623378"/>
    <w:rsid w:val="00623778"/>
    <w:rsid w:val="00627C64"/>
    <w:rsid w:val="0063095C"/>
    <w:rsid w:val="00631AFD"/>
    <w:rsid w:val="006369FD"/>
    <w:rsid w:val="006400E4"/>
    <w:rsid w:val="0064146E"/>
    <w:rsid w:val="00642001"/>
    <w:rsid w:val="00644B42"/>
    <w:rsid w:val="00644C25"/>
    <w:rsid w:val="006467EC"/>
    <w:rsid w:val="00647FFD"/>
    <w:rsid w:val="00650691"/>
    <w:rsid w:val="006517A7"/>
    <w:rsid w:val="00661A68"/>
    <w:rsid w:val="006621DF"/>
    <w:rsid w:val="006630C5"/>
    <w:rsid w:val="00666200"/>
    <w:rsid w:val="00666262"/>
    <w:rsid w:val="0067536B"/>
    <w:rsid w:val="00675B43"/>
    <w:rsid w:val="00675F56"/>
    <w:rsid w:val="006763E8"/>
    <w:rsid w:val="00676DDE"/>
    <w:rsid w:val="0067708F"/>
    <w:rsid w:val="006771B6"/>
    <w:rsid w:val="006813FE"/>
    <w:rsid w:val="006820FE"/>
    <w:rsid w:val="00683EDE"/>
    <w:rsid w:val="006856D7"/>
    <w:rsid w:val="00685A5F"/>
    <w:rsid w:val="00691428"/>
    <w:rsid w:val="006921EF"/>
    <w:rsid w:val="00692D25"/>
    <w:rsid w:val="00692DA5"/>
    <w:rsid w:val="00693289"/>
    <w:rsid w:val="00693E26"/>
    <w:rsid w:val="006A192F"/>
    <w:rsid w:val="006A3F3F"/>
    <w:rsid w:val="006A4886"/>
    <w:rsid w:val="006A4C5F"/>
    <w:rsid w:val="006A6FF8"/>
    <w:rsid w:val="006A7410"/>
    <w:rsid w:val="006B1831"/>
    <w:rsid w:val="006B1CE4"/>
    <w:rsid w:val="006B2B91"/>
    <w:rsid w:val="006B528B"/>
    <w:rsid w:val="006B75D1"/>
    <w:rsid w:val="006B76B3"/>
    <w:rsid w:val="006C2194"/>
    <w:rsid w:val="006C28D8"/>
    <w:rsid w:val="006C38A6"/>
    <w:rsid w:val="006D374B"/>
    <w:rsid w:val="006D4564"/>
    <w:rsid w:val="006D55F1"/>
    <w:rsid w:val="006D5F55"/>
    <w:rsid w:val="006E63AD"/>
    <w:rsid w:val="006F13B2"/>
    <w:rsid w:val="006F3BF2"/>
    <w:rsid w:val="00703499"/>
    <w:rsid w:val="00703D93"/>
    <w:rsid w:val="007041DC"/>
    <w:rsid w:val="007109C6"/>
    <w:rsid w:val="00711D26"/>
    <w:rsid w:val="0071EF57"/>
    <w:rsid w:val="00720420"/>
    <w:rsid w:val="00725AA8"/>
    <w:rsid w:val="00726B41"/>
    <w:rsid w:val="007275D7"/>
    <w:rsid w:val="00730025"/>
    <w:rsid w:val="0073360D"/>
    <w:rsid w:val="00734B93"/>
    <w:rsid w:val="0073554A"/>
    <w:rsid w:val="00736697"/>
    <w:rsid w:val="00737802"/>
    <w:rsid w:val="00737D8E"/>
    <w:rsid w:val="007402EA"/>
    <w:rsid w:val="007411BA"/>
    <w:rsid w:val="00745F37"/>
    <w:rsid w:val="00753707"/>
    <w:rsid w:val="00755123"/>
    <w:rsid w:val="00755342"/>
    <w:rsid w:val="00756906"/>
    <w:rsid w:val="00760BDB"/>
    <w:rsid w:val="00765992"/>
    <w:rsid w:val="007659E5"/>
    <w:rsid w:val="00766979"/>
    <w:rsid w:val="007703E2"/>
    <w:rsid w:val="007745E0"/>
    <w:rsid w:val="00781A2B"/>
    <w:rsid w:val="00781E00"/>
    <w:rsid w:val="00785298"/>
    <w:rsid w:val="0078796F"/>
    <w:rsid w:val="00791BEF"/>
    <w:rsid w:val="00796671"/>
    <w:rsid w:val="00796D8A"/>
    <w:rsid w:val="007A1D98"/>
    <w:rsid w:val="007A2F16"/>
    <w:rsid w:val="007A418A"/>
    <w:rsid w:val="007A5C38"/>
    <w:rsid w:val="007A6BA6"/>
    <w:rsid w:val="007A707E"/>
    <w:rsid w:val="007B1A6C"/>
    <w:rsid w:val="007B293C"/>
    <w:rsid w:val="007B4168"/>
    <w:rsid w:val="007B5C80"/>
    <w:rsid w:val="007B7102"/>
    <w:rsid w:val="007B7B3F"/>
    <w:rsid w:val="007C536B"/>
    <w:rsid w:val="007C561F"/>
    <w:rsid w:val="007C5A07"/>
    <w:rsid w:val="007C7C68"/>
    <w:rsid w:val="007D194A"/>
    <w:rsid w:val="007D453B"/>
    <w:rsid w:val="007D4F45"/>
    <w:rsid w:val="007D637C"/>
    <w:rsid w:val="007D7D6A"/>
    <w:rsid w:val="007E0247"/>
    <w:rsid w:val="007E2F3C"/>
    <w:rsid w:val="007E329F"/>
    <w:rsid w:val="007E38AB"/>
    <w:rsid w:val="007E3F9F"/>
    <w:rsid w:val="007E75CB"/>
    <w:rsid w:val="007E7E9B"/>
    <w:rsid w:val="007F01A6"/>
    <w:rsid w:val="007F04BE"/>
    <w:rsid w:val="007F083D"/>
    <w:rsid w:val="007F3A6F"/>
    <w:rsid w:val="007F52F0"/>
    <w:rsid w:val="007F6A5C"/>
    <w:rsid w:val="007F7883"/>
    <w:rsid w:val="00802EFC"/>
    <w:rsid w:val="00813D8C"/>
    <w:rsid w:val="0081429D"/>
    <w:rsid w:val="00817382"/>
    <w:rsid w:val="0083304C"/>
    <w:rsid w:val="008330A7"/>
    <w:rsid w:val="0083363E"/>
    <w:rsid w:val="00841DB1"/>
    <w:rsid w:val="00844ECC"/>
    <w:rsid w:val="00845336"/>
    <w:rsid w:val="008470E7"/>
    <w:rsid w:val="00847334"/>
    <w:rsid w:val="008505CF"/>
    <w:rsid w:val="00852D7C"/>
    <w:rsid w:val="0085724C"/>
    <w:rsid w:val="00863090"/>
    <w:rsid w:val="008645EF"/>
    <w:rsid w:val="00864E48"/>
    <w:rsid w:val="0086555E"/>
    <w:rsid w:val="00867167"/>
    <w:rsid w:val="008674FE"/>
    <w:rsid w:val="00870D56"/>
    <w:rsid w:val="00870DDA"/>
    <w:rsid w:val="00870FAD"/>
    <w:rsid w:val="00871C71"/>
    <w:rsid w:val="00872487"/>
    <w:rsid w:val="00872D09"/>
    <w:rsid w:val="00874684"/>
    <w:rsid w:val="00874E24"/>
    <w:rsid w:val="008757FA"/>
    <w:rsid w:val="00876DC8"/>
    <w:rsid w:val="00877556"/>
    <w:rsid w:val="00880047"/>
    <w:rsid w:val="008806FF"/>
    <w:rsid w:val="00881F16"/>
    <w:rsid w:val="00882FD3"/>
    <w:rsid w:val="00883A48"/>
    <w:rsid w:val="008916CF"/>
    <w:rsid w:val="00893041"/>
    <w:rsid w:val="0089315B"/>
    <w:rsid w:val="0089365B"/>
    <w:rsid w:val="00896A3E"/>
    <w:rsid w:val="00897EE7"/>
    <w:rsid w:val="008A0605"/>
    <w:rsid w:val="008A0CF7"/>
    <w:rsid w:val="008A0EF7"/>
    <w:rsid w:val="008A26E9"/>
    <w:rsid w:val="008A7BBF"/>
    <w:rsid w:val="008B0539"/>
    <w:rsid w:val="008B2D97"/>
    <w:rsid w:val="008B5A1B"/>
    <w:rsid w:val="008B6C4C"/>
    <w:rsid w:val="008C1377"/>
    <w:rsid w:val="008C2A4D"/>
    <w:rsid w:val="008D18BE"/>
    <w:rsid w:val="008D20BC"/>
    <w:rsid w:val="008D510B"/>
    <w:rsid w:val="008D570E"/>
    <w:rsid w:val="008E3BBC"/>
    <w:rsid w:val="008E786A"/>
    <w:rsid w:val="008F05C9"/>
    <w:rsid w:val="008F099C"/>
    <w:rsid w:val="008F1E87"/>
    <w:rsid w:val="008F310D"/>
    <w:rsid w:val="008F4002"/>
    <w:rsid w:val="008F57DA"/>
    <w:rsid w:val="008F589F"/>
    <w:rsid w:val="008F5C36"/>
    <w:rsid w:val="008F5DE6"/>
    <w:rsid w:val="008F6730"/>
    <w:rsid w:val="008F728B"/>
    <w:rsid w:val="008F7EDA"/>
    <w:rsid w:val="0090126D"/>
    <w:rsid w:val="009032EA"/>
    <w:rsid w:val="00903F40"/>
    <w:rsid w:val="009042A9"/>
    <w:rsid w:val="00904565"/>
    <w:rsid w:val="009054EC"/>
    <w:rsid w:val="00912510"/>
    <w:rsid w:val="009128A1"/>
    <w:rsid w:val="00915A35"/>
    <w:rsid w:val="00915EF9"/>
    <w:rsid w:val="00924F3F"/>
    <w:rsid w:val="0093535B"/>
    <w:rsid w:val="00941E67"/>
    <w:rsid w:val="0094774F"/>
    <w:rsid w:val="0095007F"/>
    <w:rsid w:val="00950566"/>
    <w:rsid w:val="00951B5E"/>
    <w:rsid w:val="00952125"/>
    <w:rsid w:val="00952494"/>
    <w:rsid w:val="00954D91"/>
    <w:rsid w:val="0095516F"/>
    <w:rsid w:val="00956832"/>
    <w:rsid w:val="00965620"/>
    <w:rsid w:val="0096750C"/>
    <w:rsid w:val="00971721"/>
    <w:rsid w:val="00973C06"/>
    <w:rsid w:val="00977C37"/>
    <w:rsid w:val="00984EF3"/>
    <w:rsid w:val="009851C8"/>
    <w:rsid w:val="009856E1"/>
    <w:rsid w:val="00985C6E"/>
    <w:rsid w:val="009877B4"/>
    <w:rsid w:val="00987D1F"/>
    <w:rsid w:val="009969E7"/>
    <w:rsid w:val="00997AD0"/>
    <w:rsid w:val="00997D68"/>
    <w:rsid w:val="009A0D6B"/>
    <w:rsid w:val="009A2329"/>
    <w:rsid w:val="009A3BE5"/>
    <w:rsid w:val="009B2423"/>
    <w:rsid w:val="009B3E88"/>
    <w:rsid w:val="009B7104"/>
    <w:rsid w:val="009C0584"/>
    <w:rsid w:val="009C6FA1"/>
    <w:rsid w:val="009C7016"/>
    <w:rsid w:val="009D104A"/>
    <w:rsid w:val="009D14C6"/>
    <w:rsid w:val="009D2AF9"/>
    <w:rsid w:val="009D3C27"/>
    <w:rsid w:val="009D457A"/>
    <w:rsid w:val="009D47BD"/>
    <w:rsid w:val="009D56E4"/>
    <w:rsid w:val="009D70D2"/>
    <w:rsid w:val="009E63F6"/>
    <w:rsid w:val="009E6F28"/>
    <w:rsid w:val="009E7642"/>
    <w:rsid w:val="009F3A29"/>
    <w:rsid w:val="009F5D2C"/>
    <w:rsid w:val="009F6189"/>
    <w:rsid w:val="009F7693"/>
    <w:rsid w:val="00A01EE2"/>
    <w:rsid w:val="00A0227E"/>
    <w:rsid w:val="00A02D7B"/>
    <w:rsid w:val="00A0760F"/>
    <w:rsid w:val="00A11D97"/>
    <w:rsid w:val="00A12898"/>
    <w:rsid w:val="00A13289"/>
    <w:rsid w:val="00A13AC8"/>
    <w:rsid w:val="00A15E8E"/>
    <w:rsid w:val="00A2244F"/>
    <w:rsid w:val="00A2281A"/>
    <w:rsid w:val="00A24436"/>
    <w:rsid w:val="00A24F87"/>
    <w:rsid w:val="00A25A91"/>
    <w:rsid w:val="00A26A55"/>
    <w:rsid w:val="00A2709B"/>
    <w:rsid w:val="00A304BE"/>
    <w:rsid w:val="00A3160F"/>
    <w:rsid w:val="00A317A6"/>
    <w:rsid w:val="00A37927"/>
    <w:rsid w:val="00A37A1F"/>
    <w:rsid w:val="00A41C76"/>
    <w:rsid w:val="00A45699"/>
    <w:rsid w:val="00A46442"/>
    <w:rsid w:val="00A46D0D"/>
    <w:rsid w:val="00A470D4"/>
    <w:rsid w:val="00A5499E"/>
    <w:rsid w:val="00A56D19"/>
    <w:rsid w:val="00A6102D"/>
    <w:rsid w:val="00A62330"/>
    <w:rsid w:val="00A6339D"/>
    <w:rsid w:val="00A648D1"/>
    <w:rsid w:val="00A654DB"/>
    <w:rsid w:val="00A6568A"/>
    <w:rsid w:val="00A679A2"/>
    <w:rsid w:val="00A70127"/>
    <w:rsid w:val="00A718C6"/>
    <w:rsid w:val="00A73091"/>
    <w:rsid w:val="00A750E8"/>
    <w:rsid w:val="00A75553"/>
    <w:rsid w:val="00A75F73"/>
    <w:rsid w:val="00A76FFC"/>
    <w:rsid w:val="00A77CDB"/>
    <w:rsid w:val="00A81014"/>
    <w:rsid w:val="00A81143"/>
    <w:rsid w:val="00A831FC"/>
    <w:rsid w:val="00A8357C"/>
    <w:rsid w:val="00A835E5"/>
    <w:rsid w:val="00A84620"/>
    <w:rsid w:val="00A86DB4"/>
    <w:rsid w:val="00A90F41"/>
    <w:rsid w:val="00A92CF7"/>
    <w:rsid w:val="00AA27B7"/>
    <w:rsid w:val="00AB3B1A"/>
    <w:rsid w:val="00AB3BC9"/>
    <w:rsid w:val="00AC1E00"/>
    <w:rsid w:val="00AD3417"/>
    <w:rsid w:val="00AD3D01"/>
    <w:rsid w:val="00AD49D1"/>
    <w:rsid w:val="00AD5498"/>
    <w:rsid w:val="00AE3636"/>
    <w:rsid w:val="00AE3BDA"/>
    <w:rsid w:val="00AE7BE5"/>
    <w:rsid w:val="00AF3B2F"/>
    <w:rsid w:val="00AF595D"/>
    <w:rsid w:val="00AF59D3"/>
    <w:rsid w:val="00B0052A"/>
    <w:rsid w:val="00B01EDF"/>
    <w:rsid w:val="00B035F7"/>
    <w:rsid w:val="00B0441F"/>
    <w:rsid w:val="00B06498"/>
    <w:rsid w:val="00B1172A"/>
    <w:rsid w:val="00B1250E"/>
    <w:rsid w:val="00B12ED6"/>
    <w:rsid w:val="00B14EAF"/>
    <w:rsid w:val="00B15EFF"/>
    <w:rsid w:val="00B20CDD"/>
    <w:rsid w:val="00B235AA"/>
    <w:rsid w:val="00B25152"/>
    <w:rsid w:val="00B261FB"/>
    <w:rsid w:val="00B268DE"/>
    <w:rsid w:val="00B3013B"/>
    <w:rsid w:val="00B33679"/>
    <w:rsid w:val="00B360DC"/>
    <w:rsid w:val="00B366A6"/>
    <w:rsid w:val="00B41601"/>
    <w:rsid w:val="00B41D7E"/>
    <w:rsid w:val="00B444D1"/>
    <w:rsid w:val="00B45A1A"/>
    <w:rsid w:val="00B45FB8"/>
    <w:rsid w:val="00B46DE8"/>
    <w:rsid w:val="00B4719D"/>
    <w:rsid w:val="00B53E32"/>
    <w:rsid w:val="00B54157"/>
    <w:rsid w:val="00B577ED"/>
    <w:rsid w:val="00B60651"/>
    <w:rsid w:val="00B6531F"/>
    <w:rsid w:val="00B71C97"/>
    <w:rsid w:val="00B730EB"/>
    <w:rsid w:val="00B73B17"/>
    <w:rsid w:val="00B7571D"/>
    <w:rsid w:val="00B75EC0"/>
    <w:rsid w:val="00B768A7"/>
    <w:rsid w:val="00B76AEE"/>
    <w:rsid w:val="00B76CF1"/>
    <w:rsid w:val="00B84C9B"/>
    <w:rsid w:val="00B8598E"/>
    <w:rsid w:val="00B862A4"/>
    <w:rsid w:val="00B87AA0"/>
    <w:rsid w:val="00B9410D"/>
    <w:rsid w:val="00BA0194"/>
    <w:rsid w:val="00BA14D7"/>
    <w:rsid w:val="00BA2CF5"/>
    <w:rsid w:val="00BA32DD"/>
    <w:rsid w:val="00BA4AAC"/>
    <w:rsid w:val="00BA4D51"/>
    <w:rsid w:val="00BA5412"/>
    <w:rsid w:val="00BA5D86"/>
    <w:rsid w:val="00BA722D"/>
    <w:rsid w:val="00BB10BA"/>
    <w:rsid w:val="00BB18E7"/>
    <w:rsid w:val="00BB2157"/>
    <w:rsid w:val="00BB3B69"/>
    <w:rsid w:val="00BC0768"/>
    <w:rsid w:val="00BC12B1"/>
    <w:rsid w:val="00BC3F40"/>
    <w:rsid w:val="00BC5851"/>
    <w:rsid w:val="00BC7EC5"/>
    <w:rsid w:val="00BD1EA3"/>
    <w:rsid w:val="00BD1FDB"/>
    <w:rsid w:val="00BD447D"/>
    <w:rsid w:val="00BD50BA"/>
    <w:rsid w:val="00BD604C"/>
    <w:rsid w:val="00BD6195"/>
    <w:rsid w:val="00BD782C"/>
    <w:rsid w:val="00BE4349"/>
    <w:rsid w:val="00BE7BD5"/>
    <w:rsid w:val="00BF4CAD"/>
    <w:rsid w:val="00BF6560"/>
    <w:rsid w:val="00C01014"/>
    <w:rsid w:val="00C01042"/>
    <w:rsid w:val="00C02802"/>
    <w:rsid w:val="00C04073"/>
    <w:rsid w:val="00C06B83"/>
    <w:rsid w:val="00C0780B"/>
    <w:rsid w:val="00C103AB"/>
    <w:rsid w:val="00C10FEA"/>
    <w:rsid w:val="00C11C2C"/>
    <w:rsid w:val="00C124F8"/>
    <w:rsid w:val="00C15BF5"/>
    <w:rsid w:val="00C16743"/>
    <w:rsid w:val="00C2123C"/>
    <w:rsid w:val="00C21C58"/>
    <w:rsid w:val="00C25349"/>
    <w:rsid w:val="00C30BB8"/>
    <w:rsid w:val="00C313F2"/>
    <w:rsid w:val="00C3251C"/>
    <w:rsid w:val="00C34E8F"/>
    <w:rsid w:val="00C36A6A"/>
    <w:rsid w:val="00C41F37"/>
    <w:rsid w:val="00C42354"/>
    <w:rsid w:val="00C4257D"/>
    <w:rsid w:val="00C4389A"/>
    <w:rsid w:val="00C51354"/>
    <w:rsid w:val="00C5320B"/>
    <w:rsid w:val="00C53748"/>
    <w:rsid w:val="00C53F81"/>
    <w:rsid w:val="00C61D23"/>
    <w:rsid w:val="00C67741"/>
    <w:rsid w:val="00C67B1D"/>
    <w:rsid w:val="00C72ADB"/>
    <w:rsid w:val="00C73CB4"/>
    <w:rsid w:val="00C76BFA"/>
    <w:rsid w:val="00C81A4D"/>
    <w:rsid w:val="00C82BC8"/>
    <w:rsid w:val="00C84735"/>
    <w:rsid w:val="00C8677E"/>
    <w:rsid w:val="00C86D2F"/>
    <w:rsid w:val="00C8775B"/>
    <w:rsid w:val="00C905A9"/>
    <w:rsid w:val="00C94C43"/>
    <w:rsid w:val="00CA4043"/>
    <w:rsid w:val="00CA65CC"/>
    <w:rsid w:val="00CA6D75"/>
    <w:rsid w:val="00CA7AE3"/>
    <w:rsid w:val="00CA7B68"/>
    <w:rsid w:val="00CB00EA"/>
    <w:rsid w:val="00CB033B"/>
    <w:rsid w:val="00CB3263"/>
    <w:rsid w:val="00CB37BA"/>
    <w:rsid w:val="00CB684E"/>
    <w:rsid w:val="00CC039C"/>
    <w:rsid w:val="00CC3F78"/>
    <w:rsid w:val="00CC554B"/>
    <w:rsid w:val="00CC6998"/>
    <w:rsid w:val="00CD12CA"/>
    <w:rsid w:val="00CD1CE8"/>
    <w:rsid w:val="00CD39EC"/>
    <w:rsid w:val="00CE190C"/>
    <w:rsid w:val="00CE2A1E"/>
    <w:rsid w:val="00CE33C8"/>
    <w:rsid w:val="00CE649B"/>
    <w:rsid w:val="00CF1300"/>
    <w:rsid w:val="00CF3DED"/>
    <w:rsid w:val="00D01581"/>
    <w:rsid w:val="00D05986"/>
    <w:rsid w:val="00D10106"/>
    <w:rsid w:val="00D1029B"/>
    <w:rsid w:val="00D12278"/>
    <w:rsid w:val="00D135AD"/>
    <w:rsid w:val="00D13913"/>
    <w:rsid w:val="00D14DAB"/>
    <w:rsid w:val="00D15B81"/>
    <w:rsid w:val="00D17EB8"/>
    <w:rsid w:val="00D22339"/>
    <w:rsid w:val="00D23E09"/>
    <w:rsid w:val="00D24C5B"/>
    <w:rsid w:val="00D263B1"/>
    <w:rsid w:val="00D26D83"/>
    <w:rsid w:val="00D32BAA"/>
    <w:rsid w:val="00D33126"/>
    <w:rsid w:val="00D33F1F"/>
    <w:rsid w:val="00D3409D"/>
    <w:rsid w:val="00D34770"/>
    <w:rsid w:val="00D370FA"/>
    <w:rsid w:val="00D4062A"/>
    <w:rsid w:val="00D415D5"/>
    <w:rsid w:val="00D44EA4"/>
    <w:rsid w:val="00D4616F"/>
    <w:rsid w:val="00D469D8"/>
    <w:rsid w:val="00D5075D"/>
    <w:rsid w:val="00D50A78"/>
    <w:rsid w:val="00D52D97"/>
    <w:rsid w:val="00D543F3"/>
    <w:rsid w:val="00D54C9D"/>
    <w:rsid w:val="00D5535F"/>
    <w:rsid w:val="00D63C8D"/>
    <w:rsid w:val="00D6569D"/>
    <w:rsid w:val="00D65B29"/>
    <w:rsid w:val="00D70402"/>
    <w:rsid w:val="00D72E99"/>
    <w:rsid w:val="00D73AAB"/>
    <w:rsid w:val="00D73C50"/>
    <w:rsid w:val="00D7582B"/>
    <w:rsid w:val="00D77ADE"/>
    <w:rsid w:val="00D77D94"/>
    <w:rsid w:val="00D820D6"/>
    <w:rsid w:val="00D83687"/>
    <w:rsid w:val="00D8455C"/>
    <w:rsid w:val="00D85596"/>
    <w:rsid w:val="00D87384"/>
    <w:rsid w:val="00D90C29"/>
    <w:rsid w:val="00D90F06"/>
    <w:rsid w:val="00D92B82"/>
    <w:rsid w:val="00D94801"/>
    <w:rsid w:val="00D94F46"/>
    <w:rsid w:val="00D9760A"/>
    <w:rsid w:val="00DA5928"/>
    <w:rsid w:val="00DB776C"/>
    <w:rsid w:val="00DC45C5"/>
    <w:rsid w:val="00DC5884"/>
    <w:rsid w:val="00DD115F"/>
    <w:rsid w:val="00DD3A86"/>
    <w:rsid w:val="00DD3E57"/>
    <w:rsid w:val="00DD45E3"/>
    <w:rsid w:val="00DD5DAF"/>
    <w:rsid w:val="00DE3D5C"/>
    <w:rsid w:val="00DE54EF"/>
    <w:rsid w:val="00DE64C7"/>
    <w:rsid w:val="00DF0166"/>
    <w:rsid w:val="00DF454F"/>
    <w:rsid w:val="00DF5698"/>
    <w:rsid w:val="00DF76C4"/>
    <w:rsid w:val="00DF7DE5"/>
    <w:rsid w:val="00E02863"/>
    <w:rsid w:val="00E03B1B"/>
    <w:rsid w:val="00E07769"/>
    <w:rsid w:val="00E104B7"/>
    <w:rsid w:val="00E115BB"/>
    <w:rsid w:val="00E11F06"/>
    <w:rsid w:val="00E13226"/>
    <w:rsid w:val="00E13F10"/>
    <w:rsid w:val="00E14070"/>
    <w:rsid w:val="00E17945"/>
    <w:rsid w:val="00E214CD"/>
    <w:rsid w:val="00E21992"/>
    <w:rsid w:val="00E22004"/>
    <w:rsid w:val="00E235DF"/>
    <w:rsid w:val="00E25579"/>
    <w:rsid w:val="00E31175"/>
    <w:rsid w:val="00E31F9E"/>
    <w:rsid w:val="00E33B87"/>
    <w:rsid w:val="00E341AF"/>
    <w:rsid w:val="00E345D4"/>
    <w:rsid w:val="00E345EB"/>
    <w:rsid w:val="00E3689D"/>
    <w:rsid w:val="00E463F8"/>
    <w:rsid w:val="00E504DE"/>
    <w:rsid w:val="00E516A7"/>
    <w:rsid w:val="00E5179B"/>
    <w:rsid w:val="00E51B51"/>
    <w:rsid w:val="00E52551"/>
    <w:rsid w:val="00E57689"/>
    <w:rsid w:val="00E62E55"/>
    <w:rsid w:val="00E7164D"/>
    <w:rsid w:val="00E7231F"/>
    <w:rsid w:val="00E725DA"/>
    <w:rsid w:val="00E72C53"/>
    <w:rsid w:val="00E75142"/>
    <w:rsid w:val="00E76010"/>
    <w:rsid w:val="00E76D1F"/>
    <w:rsid w:val="00E76FE3"/>
    <w:rsid w:val="00E81269"/>
    <w:rsid w:val="00E82400"/>
    <w:rsid w:val="00E8611B"/>
    <w:rsid w:val="00E867A5"/>
    <w:rsid w:val="00E87F38"/>
    <w:rsid w:val="00E9132E"/>
    <w:rsid w:val="00E93D3A"/>
    <w:rsid w:val="00E953B4"/>
    <w:rsid w:val="00EA5AC1"/>
    <w:rsid w:val="00EB27F5"/>
    <w:rsid w:val="00EB2F61"/>
    <w:rsid w:val="00EC121B"/>
    <w:rsid w:val="00EC464F"/>
    <w:rsid w:val="00EC5AD2"/>
    <w:rsid w:val="00EC66B5"/>
    <w:rsid w:val="00EC70CA"/>
    <w:rsid w:val="00ED0C3F"/>
    <w:rsid w:val="00ED1CFA"/>
    <w:rsid w:val="00ED2CA9"/>
    <w:rsid w:val="00ED58AE"/>
    <w:rsid w:val="00ED7445"/>
    <w:rsid w:val="00EE2A94"/>
    <w:rsid w:val="00EE3AFB"/>
    <w:rsid w:val="00EE6BC2"/>
    <w:rsid w:val="00EE6E76"/>
    <w:rsid w:val="00EF01A8"/>
    <w:rsid w:val="00EF1A3A"/>
    <w:rsid w:val="00EF409E"/>
    <w:rsid w:val="00EF4471"/>
    <w:rsid w:val="00EF4906"/>
    <w:rsid w:val="00F00F47"/>
    <w:rsid w:val="00F0126E"/>
    <w:rsid w:val="00F02456"/>
    <w:rsid w:val="00F024A1"/>
    <w:rsid w:val="00F0773C"/>
    <w:rsid w:val="00F07771"/>
    <w:rsid w:val="00F14A02"/>
    <w:rsid w:val="00F14D1B"/>
    <w:rsid w:val="00F158CC"/>
    <w:rsid w:val="00F201CD"/>
    <w:rsid w:val="00F20A5C"/>
    <w:rsid w:val="00F21296"/>
    <w:rsid w:val="00F21763"/>
    <w:rsid w:val="00F23234"/>
    <w:rsid w:val="00F24282"/>
    <w:rsid w:val="00F245B1"/>
    <w:rsid w:val="00F24793"/>
    <w:rsid w:val="00F270D2"/>
    <w:rsid w:val="00F2785D"/>
    <w:rsid w:val="00F30514"/>
    <w:rsid w:val="00F3133B"/>
    <w:rsid w:val="00F32404"/>
    <w:rsid w:val="00F32451"/>
    <w:rsid w:val="00F36056"/>
    <w:rsid w:val="00F37A6D"/>
    <w:rsid w:val="00F40B1D"/>
    <w:rsid w:val="00F4622F"/>
    <w:rsid w:val="00F51613"/>
    <w:rsid w:val="00F51D34"/>
    <w:rsid w:val="00F61302"/>
    <w:rsid w:val="00F62A13"/>
    <w:rsid w:val="00F63202"/>
    <w:rsid w:val="00F65268"/>
    <w:rsid w:val="00F66185"/>
    <w:rsid w:val="00F66B56"/>
    <w:rsid w:val="00F71EC8"/>
    <w:rsid w:val="00F75B4A"/>
    <w:rsid w:val="00F75E09"/>
    <w:rsid w:val="00F80539"/>
    <w:rsid w:val="00F80D6B"/>
    <w:rsid w:val="00F8554C"/>
    <w:rsid w:val="00F85B08"/>
    <w:rsid w:val="00F85C36"/>
    <w:rsid w:val="00F87FAA"/>
    <w:rsid w:val="00F92F0D"/>
    <w:rsid w:val="00F939FF"/>
    <w:rsid w:val="00F9427D"/>
    <w:rsid w:val="00F95D41"/>
    <w:rsid w:val="00F961A3"/>
    <w:rsid w:val="00FA1005"/>
    <w:rsid w:val="00FA247A"/>
    <w:rsid w:val="00FA2E5C"/>
    <w:rsid w:val="00FA3F28"/>
    <w:rsid w:val="00FA4584"/>
    <w:rsid w:val="00FA6352"/>
    <w:rsid w:val="00FA7229"/>
    <w:rsid w:val="00FB16B3"/>
    <w:rsid w:val="00FB7F6B"/>
    <w:rsid w:val="00FC1483"/>
    <w:rsid w:val="00FC2DD7"/>
    <w:rsid w:val="00FC78A2"/>
    <w:rsid w:val="00FC7E59"/>
    <w:rsid w:val="00FD1D2E"/>
    <w:rsid w:val="00FD68C2"/>
    <w:rsid w:val="00FD69E5"/>
    <w:rsid w:val="00FE124B"/>
    <w:rsid w:val="00FE2BA2"/>
    <w:rsid w:val="00FE3036"/>
    <w:rsid w:val="00FE4FDA"/>
    <w:rsid w:val="00FE6ACE"/>
    <w:rsid w:val="00FF0E8E"/>
    <w:rsid w:val="00FF10E9"/>
    <w:rsid w:val="00FF140A"/>
    <w:rsid w:val="00FF17A0"/>
    <w:rsid w:val="00FF1EF5"/>
    <w:rsid w:val="00FF20FF"/>
    <w:rsid w:val="00FF27BA"/>
    <w:rsid w:val="00FF3966"/>
    <w:rsid w:val="00FF455A"/>
    <w:rsid w:val="00FF6FE8"/>
    <w:rsid w:val="00FF773C"/>
    <w:rsid w:val="02C57561"/>
    <w:rsid w:val="03643483"/>
    <w:rsid w:val="0394275D"/>
    <w:rsid w:val="04259D1F"/>
    <w:rsid w:val="04676BE5"/>
    <w:rsid w:val="07915EA0"/>
    <w:rsid w:val="0C1DDF9B"/>
    <w:rsid w:val="0C7CA56E"/>
    <w:rsid w:val="0C828AAC"/>
    <w:rsid w:val="0CE702EC"/>
    <w:rsid w:val="0D58F75D"/>
    <w:rsid w:val="0F749D07"/>
    <w:rsid w:val="0FD18829"/>
    <w:rsid w:val="100DCD7E"/>
    <w:rsid w:val="10DC7F7A"/>
    <w:rsid w:val="1198F985"/>
    <w:rsid w:val="11DFE9AD"/>
    <w:rsid w:val="12FFDFD9"/>
    <w:rsid w:val="175219F2"/>
    <w:rsid w:val="18558425"/>
    <w:rsid w:val="19CAE2C9"/>
    <w:rsid w:val="1A7129CF"/>
    <w:rsid w:val="1B28152F"/>
    <w:rsid w:val="1B6D0C1E"/>
    <w:rsid w:val="1BB98AF1"/>
    <w:rsid w:val="1C4B00B3"/>
    <w:rsid w:val="1C77FE35"/>
    <w:rsid w:val="1CBCF524"/>
    <w:rsid w:val="1DC02C86"/>
    <w:rsid w:val="1DE5A224"/>
    <w:rsid w:val="1E24D797"/>
    <w:rsid w:val="1F9A363B"/>
    <w:rsid w:val="20137FBF"/>
    <w:rsid w:val="20407D41"/>
    <w:rsid w:val="20CA6B1F"/>
    <w:rsid w:val="2116E9F2"/>
    <w:rsid w:val="2143E774"/>
    <w:rsid w:val="214989D1"/>
    <w:rsid w:val="21ED56A3"/>
    <w:rsid w:val="22ABC9E7"/>
    <w:rsid w:val="23C4055E"/>
    <w:rsid w:val="249A720F"/>
    <w:rsid w:val="26178B68"/>
    <w:rsid w:val="288FEE9D"/>
    <w:rsid w:val="2901E30E"/>
    <w:rsid w:val="29A4134A"/>
    <w:rsid w:val="2AAEBC70"/>
    <w:rsid w:val="2AE374A7"/>
    <w:rsid w:val="2B8200F8"/>
    <w:rsid w:val="2BBF7003"/>
    <w:rsid w:val="2CE28E58"/>
    <w:rsid w:val="31E2CA2C"/>
    <w:rsid w:val="323CC530"/>
    <w:rsid w:val="3323A36A"/>
    <w:rsid w:val="33E99E92"/>
    <w:rsid w:val="3453D84E"/>
    <w:rsid w:val="345B9303"/>
    <w:rsid w:val="3735ABF1"/>
    <w:rsid w:val="386908FE"/>
    <w:rsid w:val="38FA7EC0"/>
    <w:rsid w:val="3AA42FF9"/>
    <w:rsid w:val="3B62D60E"/>
    <w:rsid w:val="3CEFFB4E"/>
    <w:rsid w:val="3DC3F6FB"/>
    <w:rsid w:val="3EAA1E10"/>
    <w:rsid w:val="3EB1D8C5"/>
    <w:rsid w:val="3F0BA0F8"/>
    <w:rsid w:val="3F9D16BA"/>
    <w:rsid w:val="4495FD7B"/>
    <w:rsid w:val="467D1DBF"/>
    <w:rsid w:val="4684A5A3"/>
    <w:rsid w:val="4695172C"/>
    <w:rsid w:val="47161B65"/>
    <w:rsid w:val="4846831A"/>
    <w:rsid w:val="4961E6BA"/>
    <w:rsid w:val="4969A16F"/>
    <w:rsid w:val="4ADD5948"/>
    <w:rsid w:val="4C5BB3CA"/>
    <w:rsid w:val="4C6C2553"/>
    <w:rsid w:val="4D7CA615"/>
    <w:rsid w:val="4E358AAE"/>
    <w:rsid w:val="4EACDA94"/>
    <w:rsid w:val="4EBF45BB"/>
    <w:rsid w:val="52234C87"/>
    <w:rsid w:val="5326B6BA"/>
    <w:rsid w:val="54F14B05"/>
    <w:rsid w:val="55155EE2"/>
    <w:rsid w:val="56AA3ED7"/>
    <w:rsid w:val="56B1F98C"/>
    <w:rsid w:val="57147893"/>
    <w:rsid w:val="57D2EBD7"/>
    <w:rsid w:val="5853F010"/>
    <w:rsid w:val="586C1C4E"/>
    <w:rsid w:val="599C5132"/>
    <w:rsid w:val="5C71D794"/>
    <w:rsid w:val="5FCD278C"/>
    <w:rsid w:val="60D38717"/>
    <w:rsid w:val="6230B97D"/>
    <w:rsid w:val="62D8E141"/>
    <w:rsid w:val="631C2A43"/>
    <w:rsid w:val="64C903A5"/>
    <w:rsid w:val="659C482D"/>
    <w:rsid w:val="67E81382"/>
    <w:rsid w:val="6A236D4E"/>
    <w:rsid w:val="6B66704D"/>
    <w:rsid w:val="6B989921"/>
    <w:rsid w:val="6C1ACC4A"/>
    <w:rsid w:val="6C420850"/>
    <w:rsid w:val="6CB3FCC1"/>
    <w:rsid w:val="6F79446B"/>
    <w:rsid w:val="704A91C1"/>
    <w:rsid w:val="71F1A7A0"/>
    <w:rsid w:val="741507FF"/>
    <w:rsid w:val="74E3ECCC"/>
    <w:rsid w:val="7575628E"/>
    <w:rsid w:val="76DD4501"/>
    <w:rsid w:val="78AC6BD8"/>
    <w:rsid w:val="799F6482"/>
    <w:rsid w:val="7AFFBF11"/>
    <w:rsid w:val="7CD1DB40"/>
    <w:rsid w:val="7D43CFB1"/>
    <w:rsid w:val="7E9B409B"/>
    <w:rsid w:val="7F6E8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F0F4"/>
  <w15:docId w15:val="{81F856C3-871D-47E7-B20D-021908FA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1367F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1367F0"/>
  </w:style>
  <w:style w:type="character" w:customStyle="1" w:styleId="eop">
    <w:name w:val="eop"/>
    <w:basedOn w:val="DefaultParagraphFont"/>
    <w:rsid w:val="001367F0"/>
  </w:style>
  <w:style w:type="character" w:customStyle="1" w:styleId="spellingerror">
    <w:name w:val="spellingerror"/>
    <w:basedOn w:val="DefaultParagraphFont"/>
    <w:rsid w:val="001367F0"/>
  </w:style>
  <w:style w:type="paragraph" w:styleId="NormalWeb">
    <w:name w:val="Normal (Web)"/>
    <w:basedOn w:val="Normal"/>
    <w:uiPriority w:val="99"/>
    <w:unhideWhenUsed/>
    <w:rsid w:val="00D3477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477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E0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1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41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59"/>
    <w:rsid w:val="00864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84C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32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7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371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5249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6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3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2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munityplanningaberdeen.org.uk/wp-content/uploads/2021/10/CEG-26-08-21.pdf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1070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Links>
    <vt:vector size="18" baseType="variant">
      <vt:variant>
        <vt:i4>3145821</vt:i4>
      </vt:variant>
      <vt:variant>
        <vt:i4>6</vt:i4>
      </vt:variant>
      <vt:variant>
        <vt:i4>0</vt:i4>
      </vt:variant>
      <vt:variant>
        <vt:i4>5</vt:i4>
      </vt:variant>
      <vt:variant>
        <vt:lpwstr>mailto:%3cMCochlan@aberdeencity.gov.uk</vt:lpwstr>
      </vt:variant>
      <vt:variant>
        <vt:lpwstr/>
      </vt:variant>
      <vt:variant>
        <vt:i4>5963822</vt:i4>
      </vt:variant>
      <vt:variant>
        <vt:i4>3</vt:i4>
      </vt:variant>
      <vt:variant>
        <vt:i4>0</vt:i4>
      </vt:variant>
      <vt:variant>
        <vt:i4>5</vt:i4>
      </vt:variant>
      <vt:variant>
        <vt:lpwstr>mailto:%3cFClark@aberdeencity.gov.uk</vt:lpwstr>
      </vt:variant>
      <vt:variant>
        <vt:lpwstr/>
      </vt:variant>
      <vt:variant>
        <vt:i4>720966</vt:i4>
      </vt:variant>
      <vt:variant>
        <vt:i4>0</vt:i4>
      </vt:variant>
      <vt:variant>
        <vt:i4>0</vt:i4>
      </vt:variant>
      <vt:variant>
        <vt:i4>5</vt:i4>
      </vt:variant>
      <vt:variant>
        <vt:lpwstr>https://communityplanningaberdeen.org.uk/wp-content/uploads/2021/06/CEG-27-05-21.pdf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Cochlan</dc:creator>
  <cp:keywords/>
  <cp:lastModifiedBy>Michelle Cochlan</cp:lastModifiedBy>
  <cp:revision>175</cp:revision>
  <cp:lastPrinted>2021-06-24T12:10:00Z</cp:lastPrinted>
  <dcterms:created xsi:type="dcterms:W3CDTF">2021-10-28T12:55:00Z</dcterms:created>
  <dcterms:modified xsi:type="dcterms:W3CDTF">2021-11-19T21:23:00Z</dcterms:modified>
</cp:coreProperties>
</file>